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0EFE" w:rsidRDefault="00810EFE"/>
    <w:p w14:paraId="00000002" w14:textId="77777777" w:rsidR="00810EFE" w:rsidRPr="00291613" w:rsidRDefault="00291613" w:rsidP="00291613">
      <w:r>
        <w:t xml:space="preserve">MTÜ Eesti Pimedate Liit </w:t>
      </w:r>
      <w:r w:rsidRPr="00291613">
        <w:t>juhatuse koosoleku protokoll nr 20-9</w:t>
      </w:r>
    </w:p>
    <w:p w14:paraId="00000003" w14:textId="77777777" w:rsidR="00810EFE" w:rsidRDefault="00810EFE"/>
    <w:p w14:paraId="00000004" w14:textId="77777777" w:rsidR="00810EFE" w:rsidRDefault="00810EFE"/>
    <w:p w14:paraId="00000005" w14:textId="77777777" w:rsidR="00810EFE" w:rsidRDefault="00291613">
      <w:r>
        <w:t>Kuupäev ja koht: 18.12.2020, Raua 1 Tallinn</w:t>
      </w:r>
    </w:p>
    <w:p w14:paraId="00000006" w14:textId="77777777" w:rsidR="00810EFE" w:rsidRDefault="00810EFE"/>
    <w:p w14:paraId="00000007" w14:textId="77777777" w:rsidR="00810EFE" w:rsidRDefault="00291613">
      <w:r>
        <w:t>Koosolekut juhatas juhatuse esimees Jakob Rosin.</w:t>
      </w:r>
    </w:p>
    <w:p w14:paraId="00000008" w14:textId="77777777" w:rsidR="00810EFE" w:rsidRDefault="00291613">
      <w:r>
        <w:t>Koosolekut protokollis tegevjuht Mari Sepp.</w:t>
      </w:r>
    </w:p>
    <w:p w14:paraId="00000009" w14:textId="77777777" w:rsidR="00810EFE" w:rsidRDefault="00810EFE"/>
    <w:p w14:paraId="0000000A" w14:textId="77777777" w:rsidR="00810EFE" w:rsidRDefault="00291613">
      <w:r>
        <w:t xml:space="preserve">Koosolekul osalesid juhatuse esimees Jakob Rosin, liikmed Maimu </w:t>
      </w:r>
      <w:proofErr w:type="spellStart"/>
      <w:r>
        <w:t>Guzikova</w:t>
      </w:r>
      <w:proofErr w:type="spellEnd"/>
      <w:r>
        <w:t xml:space="preserve"> (</w:t>
      </w:r>
      <w:proofErr w:type="spellStart"/>
      <w:r>
        <w:t>Skype’i</w:t>
      </w:r>
      <w:proofErr w:type="spellEnd"/>
      <w:r>
        <w:t xml:space="preserve"> teel), Priit Kasepalu (</w:t>
      </w:r>
      <w:proofErr w:type="spellStart"/>
      <w:r>
        <w:t>Skype’i</w:t>
      </w:r>
      <w:proofErr w:type="spellEnd"/>
      <w:r>
        <w:t xml:space="preserve"> teel), </w:t>
      </w:r>
      <w:proofErr w:type="spellStart"/>
      <w:r>
        <w:t>Monica</w:t>
      </w:r>
      <w:proofErr w:type="spellEnd"/>
      <w:r>
        <w:t xml:space="preserve"> Lõvi (</w:t>
      </w:r>
      <w:proofErr w:type="spellStart"/>
      <w:r>
        <w:t>Skype’i</w:t>
      </w:r>
      <w:proofErr w:type="spellEnd"/>
      <w:r>
        <w:t xml:space="preserve"> teel), Silver Pulk (</w:t>
      </w:r>
      <w:proofErr w:type="spellStart"/>
      <w:r>
        <w:t>Skype’i</w:t>
      </w:r>
      <w:proofErr w:type="spellEnd"/>
      <w:r>
        <w:t xml:space="preserve"> teel) ja Tiina Tamm. Puudus Ago </w:t>
      </w:r>
      <w:proofErr w:type="spellStart"/>
      <w:r>
        <w:t>Kivilo</w:t>
      </w:r>
      <w:proofErr w:type="spellEnd"/>
      <w:r>
        <w:t xml:space="preserve">. </w:t>
      </w:r>
    </w:p>
    <w:p w14:paraId="0000000B" w14:textId="77777777" w:rsidR="00810EFE" w:rsidRDefault="00291613">
      <w:r>
        <w:t xml:space="preserve">Koosolekul osales 6 juhatuse liiget 7st, seega oli koosolek otsustusvõimeline. </w:t>
      </w:r>
    </w:p>
    <w:p w14:paraId="0000000C" w14:textId="6F56C376" w:rsidR="00810EFE" w:rsidRDefault="00291613">
      <w:r>
        <w:t>Koosolekust võtsid osa tegevjuht Mari Sepp ja peaspetsialist Piret Aus.</w:t>
      </w:r>
    </w:p>
    <w:p w14:paraId="0000000D" w14:textId="77777777" w:rsidR="00810EFE" w:rsidRDefault="00810EFE"/>
    <w:p w14:paraId="0000000E" w14:textId="77777777" w:rsidR="00810EFE" w:rsidRDefault="00291613">
      <w:pPr>
        <w:rPr>
          <w:b/>
        </w:rPr>
      </w:pPr>
      <w:r>
        <w:rPr>
          <w:b/>
        </w:rPr>
        <w:t>Koosoleku päevakord:</w:t>
      </w:r>
    </w:p>
    <w:p w14:paraId="0000000F" w14:textId="7D7CF1C9" w:rsidR="00810EFE" w:rsidRDefault="00291613">
      <w:r>
        <w:t xml:space="preserve">1. </w:t>
      </w:r>
      <w:r w:rsidR="006A3209">
        <w:t>K</w:t>
      </w:r>
      <w:r>
        <w:t xml:space="preserve">irjalikud otsused </w:t>
      </w:r>
      <w:r w:rsidR="00F7785B">
        <w:t>ajavahemiku</w:t>
      </w:r>
      <w:r w:rsidR="00194001">
        <w:t>s</w:t>
      </w:r>
      <w:r>
        <w:t xml:space="preserve"> 16.09-18.12.2020</w:t>
      </w:r>
    </w:p>
    <w:p w14:paraId="00000010" w14:textId="717A39D1" w:rsidR="00810EFE" w:rsidRDefault="00291613">
      <w:r>
        <w:t>2. Tegevus ajavahemiku</w:t>
      </w:r>
      <w:r w:rsidR="00194001">
        <w:t>s</w:t>
      </w:r>
      <w:r>
        <w:t xml:space="preserve"> 16.09-18.12.2020</w:t>
      </w:r>
    </w:p>
    <w:p w14:paraId="00000011" w14:textId="2C0B3F9C" w:rsidR="00810EFE" w:rsidRDefault="00291613">
      <w:r>
        <w:t xml:space="preserve">3. </w:t>
      </w:r>
      <w:r w:rsidR="00113EE3">
        <w:t xml:space="preserve">Tallinn </w:t>
      </w:r>
      <w:r>
        <w:t>Laki 7b kinnistule ligipääsuks servituudi seadmine Laki 7 kinnistule</w:t>
      </w:r>
    </w:p>
    <w:p w14:paraId="00000012" w14:textId="4626A938" w:rsidR="00810EFE" w:rsidRDefault="00291613">
      <w:r>
        <w:t xml:space="preserve">4. </w:t>
      </w:r>
      <w:r w:rsidR="007E0F58">
        <w:t xml:space="preserve">Tallinn </w:t>
      </w:r>
      <w:r>
        <w:t xml:space="preserve">Laki 7b elektrienergia tarne </w:t>
      </w:r>
      <w:proofErr w:type="spellStart"/>
      <w:r>
        <w:t>osutaja</w:t>
      </w:r>
      <w:proofErr w:type="spellEnd"/>
      <w:r>
        <w:t xml:space="preserve"> ja tingimuste kinnitamine</w:t>
      </w:r>
    </w:p>
    <w:p w14:paraId="00000013" w14:textId="77777777" w:rsidR="00810EFE" w:rsidRDefault="00291613">
      <w:r>
        <w:t xml:space="preserve">5. SA Puhke- ja Tegevuskeskus </w:t>
      </w:r>
      <w:proofErr w:type="spellStart"/>
      <w:r>
        <w:t>Jursu</w:t>
      </w:r>
      <w:proofErr w:type="spellEnd"/>
      <w:r>
        <w:t xml:space="preserve"> täiendava likvideerimise ja likvideerija õiguste ennistamiseks kohtusse avalduse esitamine ja teenusepakkuja kinnitamine</w:t>
      </w:r>
    </w:p>
    <w:p w14:paraId="00000014" w14:textId="77777777" w:rsidR="00810EFE" w:rsidRDefault="00291613">
      <w:r>
        <w:t>6. Kirjad ja info</w:t>
      </w:r>
    </w:p>
    <w:p w14:paraId="00000015" w14:textId="77777777" w:rsidR="00810EFE" w:rsidRDefault="00810EFE"/>
    <w:p w14:paraId="00000016" w14:textId="77777777" w:rsidR="00810EFE" w:rsidRDefault="00291613">
      <w:r>
        <w:t>Juhatus kinnitas koosoleku päevakorra.</w:t>
      </w:r>
    </w:p>
    <w:p w14:paraId="00000017" w14:textId="77777777" w:rsidR="00810EFE" w:rsidRDefault="00810EFE"/>
    <w:p w14:paraId="00000018" w14:textId="77777777" w:rsidR="00810EFE" w:rsidRDefault="00291613">
      <w:pPr>
        <w:rPr>
          <w:b/>
        </w:rPr>
      </w:pPr>
      <w:r>
        <w:rPr>
          <w:b/>
        </w:rPr>
        <w:t>Päevakorrapunkt nr 1</w:t>
      </w:r>
    </w:p>
    <w:p w14:paraId="00000019" w14:textId="51C7C097" w:rsidR="00810EFE" w:rsidRPr="00F37477" w:rsidRDefault="005B541D">
      <w:pPr>
        <w:rPr>
          <w:b/>
          <w:bCs/>
        </w:rPr>
      </w:pPr>
      <w:r w:rsidRPr="00F37477">
        <w:rPr>
          <w:b/>
          <w:bCs/>
        </w:rPr>
        <w:t>K</w:t>
      </w:r>
      <w:r w:rsidR="00291613" w:rsidRPr="00F37477">
        <w:rPr>
          <w:b/>
          <w:bCs/>
        </w:rPr>
        <w:t xml:space="preserve">irjalikud otsused </w:t>
      </w:r>
      <w:r w:rsidRPr="00F37477">
        <w:rPr>
          <w:b/>
          <w:bCs/>
        </w:rPr>
        <w:t>ajavahemiku</w:t>
      </w:r>
      <w:r w:rsidR="00926A8A" w:rsidRPr="00F37477">
        <w:rPr>
          <w:b/>
          <w:bCs/>
        </w:rPr>
        <w:t>s</w:t>
      </w:r>
      <w:r w:rsidR="00291613" w:rsidRPr="00F37477">
        <w:rPr>
          <w:b/>
          <w:bCs/>
        </w:rPr>
        <w:t xml:space="preserve"> 16.09-18.12.2020</w:t>
      </w:r>
    </w:p>
    <w:p w14:paraId="54DEBDCD" w14:textId="77777777" w:rsidR="00F37477" w:rsidRDefault="00F37477">
      <w:pPr>
        <w:rPr>
          <w:b/>
        </w:rPr>
      </w:pPr>
    </w:p>
    <w:p w14:paraId="0000001A" w14:textId="7E8BD106" w:rsidR="00810EFE" w:rsidRDefault="00291613">
      <w:r>
        <w:rPr>
          <w:b/>
        </w:rPr>
        <w:t>23. septembril</w:t>
      </w:r>
      <w:r w:rsidR="002E56F0">
        <w:rPr>
          <w:b/>
        </w:rPr>
        <w:t xml:space="preserve"> </w:t>
      </w:r>
      <w:r>
        <w:rPr>
          <w:b/>
        </w:rPr>
        <w:t xml:space="preserve">otsustas </w:t>
      </w:r>
      <w:r>
        <w:t xml:space="preserve">juhatus jätta koroonaviiruse leviku tõttu ära </w:t>
      </w:r>
      <w:r w:rsidR="00E35F0C">
        <w:t>v</w:t>
      </w:r>
      <w:r>
        <w:t>alg</w:t>
      </w:r>
      <w:r w:rsidR="00E35F0C">
        <w:t>e</w:t>
      </w:r>
      <w:r>
        <w:t xml:space="preserve"> kepi päeva tänuseminari ja eestvedajatele suunatud koolituse. </w:t>
      </w:r>
    </w:p>
    <w:p w14:paraId="0000001B" w14:textId="22B76F57" w:rsidR="00810EFE" w:rsidRDefault="00291613">
      <w:pPr>
        <w:rPr>
          <w:b/>
        </w:rPr>
      </w:pPr>
      <w:r>
        <w:rPr>
          <w:b/>
        </w:rPr>
        <w:t xml:space="preserve">13. novembril </w:t>
      </w:r>
      <w:r>
        <w:t>otsustas</w:t>
      </w:r>
      <w:r>
        <w:rPr>
          <w:b/>
        </w:rPr>
        <w:t xml:space="preserve"> </w:t>
      </w:r>
      <w:r>
        <w:t xml:space="preserve">juhatus tellida </w:t>
      </w:r>
      <w:r w:rsidR="00DF2C5B">
        <w:t>Eesti Pimedate Liidu (</w:t>
      </w:r>
      <w:r>
        <w:t>EPL</w:t>
      </w:r>
      <w:r w:rsidR="00DF2C5B">
        <w:t>)</w:t>
      </w:r>
      <w:r>
        <w:t xml:space="preserve"> logo muutmise. Uue logo tekstiosas kasutatakse hästiloetavat kirjatüüpi ja kujunduselemendina punktkirja motiivi. </w:t>
      </w:r>
    </w:p>
    <w:p w14:paraId="0000001C" w14:textId="2B47C1DE" w:rsidR="00810EFE" w:rsidRDefault="00291613">
      <w:pPr>
        <w:rPr>
          <w:b/>
        </w:rPr>
      </w:pPr>
      <w:r>
        <w:rPr>
          <w:b/>
        </w:rPr>
        <w:t xml:space="preserve">24. novembril </w:t>
      </w:r>
      <w:r>
        <w:t>otsustas</w:t>
      </w:r>
      <w:r>
        <w:rPr>
          <w:b/>
        </w:rPr>
        <w:t xml:space="preserve"> </w:t>
      </w:r>
      <w:r>
        <w:t>juhatus EPLi osalemise Avatud Eesti Fondi taotlusvoorus 3 projektitaotluse esitamisega. Põhitaotlejana esitab EPL projektitaotluse nägemispuudega noorte üle-eestilise huvikaitseorganisa</w:t>
      </w:r>
      <w:r w:rsidR="00A46745">
        <w:t>t</w:t>
      </w:r>
      <w:r>
        <w:t xml:space="preserve">siooni loomiseks. Kaaspartnerina osaletakse </w:t>
      </w:r>
      <w:r w:rsidR="00312DFA">
        <w:t>Põhja-Eesti Pimedate Ühingu</w:t>
      </w:r>
      <w:r>
        <w:t xml:space="preserve"> </w:t>
      </w:r>
      <w:r w:rsidR="00F90F87">
        <w:t xml:space="preserve">(PPÜ) </w:t>
      </w:r>
      <w:r>
        <w:t xml:space="preserve">ja </w:t>
      </w:r>
      <w:r w:rsidR="00312DFA">
        <w:t>Eesti Liikumispuudega Inimeste Liidu</w:t>
      </w:r>
      <w:r>
        <w:t xml:space="preserve"> projektides.</w:t>
      </w:r>
    </w:p>
    <w:p w14:paraId="0000001D" w14:textId="5429A3FD" w:rsidR="00810EFE" w:rsidRDefault="00291613">
      <w:r>
        <w:rPr>
          <w:b/>
        </w:rPr>
        <w:t xml:space="preserve">2. detsembril </w:t>
      </w:r>
      <w:r>
        <w:t>otsustas juhatus võtta SEB</w:t>
      </w:r>
      <w:r w:rsidR="00D4684C">
        <w:t xml:space="preserve"> Panga</w:t>
      </w:r>
      <w:r>
        <w:t xml:space="preserve">st laenu </w:t>
      </w:r>
      <w:r w:rsidR="0031620B">
        <w:t xml:space="preserve">Tallinn </w:t>
      </w:r>
      <w:r>
        <w:t>Laki 7 b hooneosa katusele päikesepaneelide paigaldamiseks allpool toodud tingimustel:</w:t>
      </w:r>
    </w:p>
    <w:p w14:paraId="0000001E" w14:textId="77777777" w:rsidR="00810EFE" w:rsidRDefault="00291613">
      <w:r>
        <w:t xml:space="preserve">Laenusumma 40 000 eurot, laenu tähtaeg 5 aastat, laenu väljamakse periood 3 kuud, intress: 3 kuu </w:t>
      </w:r>
      <w:proofErr w:type="spellStart"/>
      <w:r>
        <w:t>Euribor</w:t>
      </w:r>
      <w:proofErr w:type="spellEnd"/>
      <w:r>
        <w:t xml:space="preserve"> + .....% *, lepingu tasu 175 eurot ja laenu tagatis: I jrk hüpoteek summas 52 000 eurot kinnistule Laki 7b, Tallinn.</w:t>
      </w:r>
    </w:p>
    <w:p w14:paraId="0000001F" w14:textId="77777777" w:rsidR="00810EFE" w:rsidRDefault="00291613">
      <w:pPr>
        <w:rPr>
          <w:i/>
          <w:sz w:val="22"/>
          <w:szCs w:val="22"/>
        </w:rPr>
      </w:pPr>
      <w:r>
        <w:rPr>
          <w:i/>
          <w:sz w:val="22"/>
          <w:szCs w:val="22"/>
        </w:rPr>
        <w:t>* Intressi % on juhatuse liikmetele teada ja kinnitatud, laenulepingu alusel ei kuulu see avaldamiseks kolmandatele isikutele ning sellest tulenevalt ei kajastu käesolevas protokollis.</w:t>
      </w:r>
    </w:p>
    <w:p w14:paraId="00000020" w14:textId="5D1F3906" w:rsidR="00810EFE" w:rsidRDefault="00291613">
      <w:r>
        <w:rPr>
          <w:b/>
        </w:rPr>
        <w:t xml:space="preserve">11. detsembril </w:t>
      </w:r>
      <w:r>
        <w:t xml:space="preserve">otsustas juhatus toetada PPÜ ja Pimedate töökeskus </w:t>
      </w:r>
      <w:proofErr w:type="spellStart"/>
      <w:r>
        <w:t>Harineri</w:t>
      </w:r>
      <w:proofErr w:type="spellEnd"/>
      <w:r>
        <w:t xml:space="preserve"> poolt esitatava </w:t>
      </w:r>
      <w:r w:rsidR="00692FB9">
        <w:t xml:space="preserve">pikaajalise </w:t>
      </w:r>
      <w:r>
        <w:t>kaitstud töö riigihanke korraldamise kohta vaide esitamist, võttes enda kanda vaide esitamiseks vajaliku juriidilise teenuse kulude katmise.</w:t>
      </w:r>
    </w:p>
    <w:p w14:paraId="00000021" w14:textId="77777777" w:rsidR="00810EFE" w:rsidRDefault="00810EFE"/>
    <w:p w14:paraId="00000022" w14:textId="77777777" w:rsidR="00810EFE" w:rsidRDefault="00810EFE"/>
    <w:p w14:paraId="00000023" w14:textId="42B0AC01" w:rsidR="00810EFE" w:rsidRDefault="00810EFE"/>
    <w:p w14:paraId="0EC389D8" w14:textId="77777777" w:rsidR="00F37477" w:rsidRDefault="00F37477"/>
    <w:p w14:paraId="00000024" w14:textId="77777777" w:rsidR="00810EFE" w:rsidRDefault="00291613">
      <w:pPr>
        <w:rPr>
          <w:b/>
        </w:rPr>
      </w:pPr>
      <w:r>
        <w:rPr>
          <w:b/>
        </w:rPr>
        <w:t>Päevakorrapunkt nr 2</w:t>
      </w:r>
    </w:p>
    <w:p w14:paraId="00000025" w14:textId="5BA6D27E" w:rsidR="00810EFE" w:rsidRDefault="00291613">
      <w:pPr>
        <w:rPr>
          <w:b/>
        </w:rPr>
      </w:pPr>
      <w:r>
        <w:rPr>
          <w:b/>
        </w:rPr>
        <w:t>Tegevus ajavahemiku</w:t>
      </w:r>
      <w:r w:rsidR="00F945E4">
        <w:rPr>
          <w:b/>
        </w:rPr>
        <w:t>s</w:t>
      </w:r>
      <w:r>
        <w:rPr>
          <w:b/>
        </w:rPr>
        <w:t xml:space="preserve"> 16.09-18.12.2020</w:t>
      </w:r>
    </w:p>
    <w:p w14:paraId="54AC85DF" w14:textId="77777777" w:rsidR="00F37477" w:rsidRPr="00F37477" w:rsidRDefault="00AA25C0" w:rsidP="003B0960">
      <w:pPr>
        <w:pStyle w:val="ListParagraph"/>
        <w:numPr>
          <w:ilvl w:val="0"/>
          <w:numId w:val="1"/>
        </w:numPr>
        <w:pBdr>
          <w:top w:val="nil"/>
          <w:left w:val="nil"/>
          <w:bottom w:val="nil"/>
          <w:right w:val="nil"/>
          <w:between w:val="nil"/>
        </w:pBdr>
        <w:spacing w:before="240"/>
        <w:rPr>
          <w:bCs/>
          <w:color w:val="000000"/>
        </w:rPr>
      </w:pPr>
      <w:r w:rsidRPr="00F37477">
        <w:rPr>
          <w:bCs/>
        </w:rPr>
        <w:t>16. septembril toimus juhatuse koosolek.</w:t>
      </w:r>
    </w:p>
    <w:p w14:paraId="00000026" w14:textId="414D7C76" w:rsidR="00810EFE" w:rsidRPr="00F37477" w:rsidRDefault="00291613" w:rsidP="003B0960">
      <w:pPr>
        <w:pStyle w:val="ListParagraph"/>
        <w:numPr>
          <w:ilvl w:val="0"/>
          <w:numId w:val="1"/>
        </w:numPr>
        <w:pBdr>
          <w:top w:val="nil"/>
          <w:left w:val="nil"/>
          <w:bottom w:val="nil"/>
          <w:right w:val="nil"/>
          <w:between w:val="nil"/>
        </w:pBdr>
        <w:spacing w:before="240"/>
        <w:rPr>
          <w:color w:val="000000"/>
        </w:rPr>
      </w:pPr>
      <w:r w:rsidRPr="00F37477">
        <w:rPr>
          <w:color w:val="000000"/>
        </w:rPr>
        <w:t xml:space="preserve">22. septembril kohtus Jakob Rosin Eesti Rahvusringhäälingu </w:t>
      </w:r>
      <w:r w:rsidR="00752846" w:rsidRPr="00F37477">
        <w:rPr>
          <w:color w:val="000000"/>
        </w:rPr>
        <w:t xml:space="preserve">(ERR) </w:t>
      </w:r>
      <w:r w:rsidRPr="00F37477">
        <w:rPr>
          <w:color w:val="000000"/>
        </w:rPr>
        <w:t xml:space="preserve">veebiarenduse meeskonnaga, et arutada uudiste, raadio ning telekanalite lehtede ligipääsetavuse auditi tulemusi. Peale auditi loomist on </w:t>
      </w:r>
      <w:proofErr w:type="spellStart"/>
      <w:r w:rsidRPr="00F37477">
        <w:rPr>
          <w:color w:val="000000"/>
        </w:rPr>
        <w:t>ERRi</w:t>
      </w:r>
      <w:proofErr w:type="spellEnd"/>
      <w:r w:rsidRPr="00F37477">
        <w:rPr>
          <w:color w:val="000000"/>
        </w:rPr>
        <w:t xml:space="preserve"> veebilehtede ligipääsetavus oluliselt paranenud.</w:t>
      </w:r>
    </w:p>
    <w:p w14:paraId="00000027" w14:textId="28F0FD6F" w:rsidR="00810EFE" w:rsidRDefault="00291613">
      <w:pPr>
        <w:numPr>
          <w:ilvl w:val="0"/>
          <w:numId w:val="1"/>
        </w:numPr>
        <w:pBdr>
          <w:top w:val="nil"/>
          <w:left w:val="nil"/>
          <w:bottom w:val="nil"/>
          <w:right w:val="nil"/>
          <w:between w:val="nil"/>
        </w:pBdr>
        <w:rPr>
          <w:color w:val="000000"/>
        </w:rPr>
      </w:pPr>
      <w:r>
        <w:rPr>
          <w:color w:val="000000"/>
        </w:rPr>
        <w:t xml:space="preserve">23. septembril osales Jakob Rosin Euroopa Puuetega Inimeste Foorumi (EDF) </w:t>
      </w:r>
      <w:proofErr w:type="spellStart"/>
      <w:r>
        <w:rPr>
          <w:color w:val="000000"/>
        </w:rPr>
        <w:t>vebinaril</w:t>
      </w:r>
      <w:proofErr w:type="spellEnd"/>
      <w:r>
        <w:rPr>
          <w:color w:val="000000"/>
        </w:rPr>
        <w:t xml:space="preserve"> veebi ligipääsetavuse direktiivi kasutuselevõtust.</w:t>
      </w:r>
    </w:p>
    <w:p w14:paraId="00000028" w14:textId="77777777" w:rsidR="00810EFE" w:rsidRDefault="00291613">
      <w:pPr>
        <w:numPr>
          <w:ilvl w:val="0"/>
          <w:numId w:val="1"/>
        </w:numPr>
        <w:pBdr>
          <w:top w:val="nil"/>
          <w:left w:val="nil"/>
          <w:bottom w:val="nil"/>
          <w:right w:val="nil"/>
          <w:between w:val="nil"/>
        </w:pBdr>
        <w:rPr>
          <w:color w:val="000000"/>
        </w:rPr>
      </w:pPr>
      <w:bookmarkStart w:id="0" w:name="_heading=h.gjdgxs" w:colFirst="0" w:colLast="0"/>
      <w:bookmarkEnd w:id="0"/>
      <w:r>
        <w:rPr>
          <w:color w:val="000000"/>
        </w:rPr>
        <w:t>24. septembril osales Jakob Rosin virtuaalselt Ligipääsetavuse Rakkerühma turismi ligipääsetavuse alateema kohtumisel. Ligipääsetavuse rakkerühma vahearuande leiab</w:t>
      </w:r>
      <w:hyperlink r:id="rId6">
        <w:r>
          <w:rPr>
            <w:color w:val="000000"/>
            <w:u w:val="single"/>
          </w:rPr>
          <w:t xml:space="preserve"> </w:t>
        </w:r>
      </w:hyperlink>
      <w:hyperlink r:id="rId7">
        <w:r>
          <w:rPr>
            <w:color w:val="0000E9"/>
            <w:u w:val="single"/>
          </w:rPr>
          <w:t>siit.</w:t>
        </w:r>
      </w:hyperlink>
    </w:p>
    <w:p w14:paraId="00000029" w14:textId="5A620A1D" w:rsidR="00810EFE" w:rsidRPr="00C22FA4" w:rsidRDefault="00291613" w:rsidP="00E726B2">
      <w:pPr>
        <w:numPr>
          <w:ilvl w:val="0"/>
          <w:numId w:val="1"/>
        </w:numPr>
        <w:pBdr>
          <w:top w:val="nil"/>
          <w:left w:val="nil"/>
          <w:bottom w:val="nil"/>
          <w:right w:val="nil"/>
          <w:between w:val="nil"/>
        </w:pBdr>
        <w:rPr>
          <w:color w:val="000000"/>
        </w:rPr>
      </w:pPr>
      <w:r w:rsidRPr="00C22FA4">
        <w:rPr>
          <w:color w:val="000000"/>
        </w:rPr>
        <w:t xml:space="preserve">24. septembril </w:t>
      </w:r>
      <w:r w:rsidR="00D76B0A" w:rsidRPr="00C22FA4">
        <w:rPr>
          <w:color w:val="000000"/>
        </w:rPr>
        <w:t xml:space="preserve">osales </w:t>
      </w:r>
      <w:r w:rsidRPr="00C22FA4">
        <w:rPr>
          <w:color w:val="000000"/>
        </w:rPr>
        <w:t xml:space="preserve">Jakob Rosin Kultuuriministeeriumis </w:t>
      </w:r>
      <w:r w:rsidR="00D76B0A" w:rsidRPr="00C22FA4">
        <w:rPr>
          <w:color w:val="000000"/>
        </w:rPr>
        <w:t>nõupidamisel</w:t>
      </w:r>
      <w:r w:rsidR="00C572D2" w:rsidRPr="00C22FA4">
        <w:rPr>
          <w:color w:val="000000"/>
        </w:rPr>
        <w:t xml:space="preserve">, millel </w:t>
      </w:r>
      <w:r w:rsidR="003E3E37" w:rsidRPr="00C22FA4">
        <w:rPr>
          <w:color w:val="000000"/>
        </w:rPr>
        <w:t xml:space="preserve">olid </w:t>
      </w:r>
      <w:r w:rsidRPr="00C22FA4">
        <w:rPr>
          <w:color w:val="000000"/>
        </w:rPr>
        <w:t xml:space="preserve">arutusel </w:t>
      </w:r>
      <w:proofErr w:type="spellStart"/>
      <w:r w:rsidRPr="00C22FA4">
        <w:rPr>
          <w:color w:val="000000"/>
        </w:rPr>
        <w:t>vaegkuuljate</w:t>
      </w:r>
      <w:proofErr w:type="spellEnd"/>
      <w:r w:rsidRPr="00C22FA4">
        <w:rPr>
          <w:color w:val="000000"/>
        </w:rPr>
        <w:t xml:space="preserve"> subtiitrite ning kirjeldustõlke tootmine filmidele. Ühiselt leiti, et mõlemad peaksid valmima enne filmi esilinastust, kuid sellel on tehnilisi takistusi</w:t>
      </w:r>
      <w:r w:rsidR="00C22FA4">
        <w:rPr>
          <w:color w:val="000000"/>
        </w:rPr>
        <w:t>. Eesti Filmi</w:t>
      </w:r>
      <w:r w:rsidR="003522BD">
        <w:rPr>
          <w:color w:val="000000"/>
        </w:rPr>
        <w:t xml:space="preserve"> I</w:t>
      </w:r>
      <w:r w:rsidR="00C22FA4">
        <w:rPr>
          <w:color w:val="000000"/>
        </w:rPr>
        <w:t xml:space="preserve">nstituudi </w:t>
      </w:r>
      <w:r w:rsidR="004631FC">
        <w:rPr>
          <w:color w:val="000000"/>
        </w:rPr>
        <w:t xml:space="preserve">(EFI) </w:t>
      </w:r>
      <w:r w:rsidR="00C22FA4">
        <w:rPr>
          <w:color w:val="000000"/>
        </w:rPr>
        <w:t>esindaja</w:t>
      </w:r>
      <w:r w:rsidRPr="00C22FA4">
        <w:rPr>
          <w:color w:val="000000"/>
        </w:rPr>
        <w:t xml:space="preserve"> lubas </w:t>
      </w:r>
      <w:r w:rsidR="000F495E">
        <w:rPr>
          <w:color w:val="000000"/>
        </w:rPr>
        <w:t xml:space="preserve">probleemiga </w:t>
      </w:r>
      <w:r w:rsidRPr="00C22FA4">
        <w:rPr>
          <w:color w:val="000000"/>
        </w:rPr>
        <w:t xml:space="preserve">tegeleda, kuid koosoleku </w:t>
      </w:r>
      <w:r w:rsidR="000F495E">
        <w:rPr>
          <w:color w:val="000000"/>
        </w:rPr>
        <w:t xml:space="preserve">ajaks </w:t>
      </w:r>
      <w:r w:rsidRPr="00C22FA4">
        <w:rPr>
          <w:color w:val="000000"/>
        </w:rPr>
        <w:t xml:space="preserve">pole veel vastust </w:t>
      </w:r>
      <w:r w:rsidR="006E7C66">
        <w:rPr>
          <w:color w:val="000000"/>
        </w:rPr>
        <w:t>saadud</w:t>
      </w:r>
      <w:r w:rsidRPr="00C22FA4">
        <w:rPr>
          <w:color w:val="000000"/>
        </w:rPr>
        <w:t xml:space="preserve">. Arutati ka kirjeldustõlke </w:t>
      </w:r>
      <w:proofErr w:type="spellStart"/>
      <w:r w:rsidRPr="00C22FA4">
        <w:rPr>
          <w:color w:val="000000"/>
        </w:rPr>
        <w:t>rahastuse</w:t>
      </w:r>
      <w:proofErr w:type="spellEnd"/>
      <w:r w:rsidRPr="00C22FA4">
        <w:rPr>
          <w:color w:val="000000"/>
        </w:rPr>
        <w:t xml:space="preserve"> muresid</w:t>
      </w:r>
      <w:r w:rsidR="00EF157A">
        <w:rPr>
          <w:color w:val="000000"/>
        </w:rPr>
        <w:t>. Praegu</w:t>
      </w:r>
      <w:r w:rsidRPr="00C22FA4">
        <w:rPr>
          <w:color w:val="000000"/>
        </w:rPr>
        <w:t xml:space="preserve"> katab </w:t>
      </w:r>
      <w:r w:rsidR="00334B75">
        <w:rPr>
          <w:color w:val="000000"/>
        </w:rPr>
        <w:t>EFI</w:t>
      </w:r>
      <w:r w:rsidRPr="00C22FA4">
        <w:rPr>
          <w:color w:val="000000"/>
        </w:rPr>
        <w:t xml:space="preserve"> toetus sellest 70%, kuid 30% omaosalus on filmitegijate jaoks sageli liiga suur. Nii </w:t>
      </w:r>
      <w:r w:rsidR="00464EE4">
        <w:rPr>
          <w:color w:val="000000"/>
        </w:rPr>
        <w:t>K</w:t>
      </w:r>
      <w:r w:rsidRPr="00C22FA4">
        <w:rPr>
          <w:color w:val="000000"/>
        </w:rPr>
        <w:t xml:space="preserve">ultuuriministeerium kui ka </w:t>
      </w:r>
      <w:r w:rsidR="004631FC">
        <w:rPr>
          <w:color w:val="000000"/>
        </w:rPr>
        <w:t xml:space="preserve">Riigikogu </w:t>
      </w:r>
      <w:r w:rsidRPr="00C22FA4">
        <w:rPr>
          <w:color w:val="000000"/>
        </w:rPr>
        <w:t xml:space="preserve">kultuurikomisjon on kinnitanud EPLile, et rahastus </w:t>
      </w:r>
      <w:r w:rsidR="003E20A1">
        <w:rPr>
          <w:color w:val="000000"/>
        </w:rPr>
        <w:t xml:space="preserve">kasvab </w:t>
      </w:r>
      <w:r w:rsidRPr="00C22FA4">
        <w:rPr>
          <w:color w:val="000000"/>
        </w:rPr>
        <w:t>järgmisel aastal piisavalt, et EFI toetus saaks ulatuda 90%ni.</w:t>
      </w:r>
    </w:p>
    <w:p w14:paraId="0000002A" w14:textId="3549C074" w:rsidR="00810EFE" w:rsidRDefault="00291613">
      <w:pPr>
        <w:numPr>
          <w:ilvl w:val="0"/>
          <w:numId w:val="1"/>
        </w:numPr>
        <w:pBdr>
          <w:top w:val="nil"/>
          <w:left w:val="nil"/>
          <w:bottom w:val="nil"/>
          <w:right w:val="nil"/>
          <w:between w:val="nil"/>
        </w:pBdr>
        <w:rPr>
          <w:color w:val="000000"/>
        </w:rPr>
      </w:pPr>
      <w:r>
        <w:rPr>
          <w:color w:val="000000"/>
        </w:rPr>
        <w:t xml:space="preserve">24. </w:t>
      </w:r>
      <w:r w:rsidR="003022D0">
        <w:rPr>
          <w:color w:val="000000"/>
        </w:rPr>
        <w:t>s</w:t>
      </w:r>
      <w:r>
        <w:rPr>
          <w:color w:val="000000"/>
        </w:rPr>
        <w:t xml:space="preserve">eptembril toimus virtuaalselt </w:t>
      </w:r>
      <w:r w:rsidR="00873E85">
        <w:rPr>
          <w:color w:val="000000"/>
        </w:rPr>
        <w:t xml:space="preserve">ajakirja </w:t>
      </w:r>
      <w:r>
        <w:rPr>
          <w:color w:val="000000"/>
        </w:rPr>
        <w:t>Valguse Kaja toimetuse koosolek.</w:t>
      </w:r>
    </w:p>
    <w:p w14:paraId="0000002B" w14:textId="4C65B00A" w:rsidR="00810EFE" w:rsidRDefault="00291613">
      <w:pPr>
        <w:numPr>
          <w:ilvl w:val="0"/>
          <w:numId w:val="1"/>
        </w:numPr>
        <w:pBdr>
          <w:top w:val="nil"/>
          <w:left w:val="nil"/>
          <w:bottom w:val="nil"/>
          <w:right w:val="nil"/>
          <w:between w:val="nil"/>
        </w:pBdr>
        <w:rPr>
          <w:color w:val="000000"/>
        </w:rPr>
      </w:pPr>
      <w:r>
        <w:rPr>
          <w:color w:val="000000"/>
        </w:rPr>
        <w:t>25. septembril juhtis Jakob Rosin Rakvere targas majas Lääne-Virumaa Puuetega Inimeste Koja aastakonverentsi “Kui pime aitab lombakat, saavad mõlemad edasi”</w:t>
      </w:r>
      <w:r w:rsidR="00E8499B">
        <w:rPr>
          <w:color w:val="000000"/>
        </w:rPr>
        <w:t>.</w:t>
      </w:r>
    </w:p>
    <w:p w14:paraId="0000002C" w14:textId="7BF05D29" w:rsidR="00810EFE" w:rsidRDefault="00291613">
      <w:pPr>
        <w:numPr>
          <w:ilvl w:val="0"/>
          <w:numId w:val="1"/>
        </w:numPr>
        <w:pBdr>
          <w:top w:val="nil"/>
          <w:left w:val="nil"/>
          <w:bottom w:val="nil"/>
          <w:right w:val="nil"/>
          <w:between w:val="nil"/>
        </w:pBdr>
        <w:rPr>
          <w:color w:val="000000"/>
        </w:rPr>
      </w:pPr>
      <w:r>
        <w:rPr>
          <w:color w:val="000000"/>
        </w:rPr>
        <w:t xml:space="preserve">28. septembril osalesid Jakob Rosin </w:t>
      </w:r>
      <w:r w:rsidR="005B766B">
        <w:rPr>
          <w:color w:val="000000"/>
        </w:rPr>
        <w:t>ja</w:t>
      </w:r>
      <w:r>
        <w:rPr>
          <w:color w:val="000000"/>
        </w:rPr>
        <w:t xml:space="preserve"> Eesti Puuetega Inimeste Koja </w:t>
      </w:r>
      <w:r w:rsidR="005B766B">
        <w:rPr>
          <w:color w:val="000000"/>
        </w:rPr>
        <w:t>(</w:t>
      </w:r>
      <w:proofErr w:type="spellStart"/>
      <w:r w:rsidR="005B766B">
        <w:rPr>
          <w:color w:val="000000"/>
        </w:rPr>
        <w:t>EPIKoja</w:t>
      </w:r>
      <w:proofErr w:type="spellEnd"/>
      <w:r w:rsidR="005B766B">
        <w:rPr>
          <w:color w:val="000000"/>
        </w:rPr>
        <w:t xml:space="preserve">) </w:t>
      </w:r>
      <w:r>
        <w:rPr>
          <w:color w:val="000000"/>
        </w:rPr>
        <w:t xml:space="preserve">peaspetsialist Vladislav </w:t>
      </w:r>
      <w:proofErr w:type="spellStart"/>
      <w:r>
        <w:rPr>
          <w:color w:val="000000"/>
        </w:rPr>
        <w:t>Velizanin</w:t>
      </w:r>
      <w:proofErr w:type="spellEnd"/>
      <w:r>
        <w:rPr>
          <w:color w:val="000000"/>
        </w:rPr>
        <w:t xml:space="preserve"> Haridusministeeriumis toimunud Noorte nõukogu kohtumisel. Taas tõstatati mure erivajadusega tudengite stipendiumi ebavõrdsuse ning väiksuse osas. Kevadel katki jäänud arutelu lubati jätkata.</w:t>
      </w:r>
    </w:p>
    <w:p w14:paraId="0000002D" w14:textId="371E678A" w:rsidR="00810EFE" w:rsidRDefault="00291613">
      <w:pPr>
        <w:numPr>
          <w:ilvl w:val="0"/>
          <w:numId w:val="1"/>
        </w:numPr>
        <w:pBdr>
          <w:top w:val="nil"/>
          <w:left w:val="nil"/>
          <w:bottom w:val="nil"/>
          <w:right w:val="nil"/>
          <w:between w:val="nil"/>
        </w:pBdr>
        <w:rPr>
          <w:color w:val="000000"/>
        </w:rPr>
      </w:pPr>
      <w:r>
        <w:rPr>
          <w:color w:val="000000"/>
        </w:rPr>
        <w:t>30. septem</w:t>
      </w:r>
      <w:r w:rsidR="0061056B">
        <w:rPr>
          <w:color w:val="000000"/>
        </w:rPr>
        <w:t>bril</w:t>
      </w:r>
      <w:r>
        <w:rPr>
          <w:color w:val="000000"/>
        </w:rPr>
        <w:t xml:space="preserve"> kuni 1. oktoo</w:t>
      </w:r>
      <w:r w:rsidR="0061056B">
        <w:rPr>
          <w:color w:val="000000"/>
        </w:rPr>
        <w:t>bril</w:t>
      </w:r>
      <w:r>
        <w:rPr>
          <w:color w:val="000000"/>
        </w:rPr>
        <w:t xml:space="preserve"> osales Jakob Rosin Mäetagusel </w:t>
      </w:r>
      <w:proofErr w:type="spellStart"/>
      <w:r w:rsidR="0061056B">
        <w:rPr>
          <w:color w:val="000000"/>
        </w:rPr>
        <w:t>EPI</w:t>
      </w:r>
      <w:r>
        <w:rPr>
          <w:color w:val="000000"/>
        </w:rPr>
        <w:t>Koja</w:t>
      </w:r>
      <w:proofErr w:type="spellEnd"/>
      <w:r>
        <w:rPr>
          <w:color w:val="000000"/>
        </w:rPr>
        <w:t xml:space="preserve"> juhatuse koosolekul ning arendusseminaril.</w:t>
      </w:r>
    </w:p>
    <w:p w14:paraId="0000002E" w14:textId="6DA61AED" w:rsidR="00810EFE" w:rsidRDefault="00291613">
      <w:pPr>
        <w:numPr>
          <w:ilvl w:val="0"/>
          <w:numId w:val="1"/>
        </w:numPr>
        <w:pBdr>
          <w:top w:val="nil"/>
          <w:left w:val="nil"/>
          <w:bottom w:val="nil"/>
          <w:right w:val="nil"/>
          <w:between w:val="nil"/>
        </w:pBdr>
        <w:rPr>
          <w:color w:val="000000"/>
        </w:rPr>
      </w:pPr>
      <w:r>
        <w:rPr>
          <w:color w:val="000000"/>
        </w:rPr>
        <w:t xml:space="preserve">30. septembril saatis Priit Kasepalu </w:t>
      </w:r>
      <w:r w:rsidR="00BA1DA4">
        <w:rPr>
          <w:color w:val="000000"/>
        </w:rPr>
        <w:t xml:space="preserve">projekti </w:t>
      </w:r>
      <w:proofErr w:type="spellStart"/>
      <w:r>
        <w:rPr>
          <w:color w:val="000000"/>
        </w:rPr>
        <w:t>Abitaja</w:t>
      </w:r>
      <w:proofErr w:type="spellEnd"/>
      <w:r w:rsidR="00BA1DA4">
        <w:rPr>
          <w:color w:val="000000"/>
        </w:rPr>
        <w:t xml:space="preserve"> eestvedaja</w:t>
      </w:r>
      <w:r>
        <w:rPr>
          <w:color w:val="000000"/>
        </w:rPr>
        <w:t xml:space="preserve">le kirja, milles soovis teada, kuidas on eakatele ja erivajadustega inimestele mõeldud telefonipõhine nõustamis- ja suhtlemisteenus käivitunud. </w:t>
      </w:r>
      <w:r w:rsidR="00BA1DA4">
        <w:rPr>
          <w:color w:val="000000"/>
        </w:rPr>
        <w:t>E</w:t>
      </w:r>
      <w:r>
        <w:rPr>
          <w:color w:val="000000"/>
        </w:rPr>
        <w:t>estvedaja vastas, et nägemispuudega inimesi on registreeritud 4. Neist 3 omavad vestluspartnerit ja kõned on toimunud ning toimuvad ka edaspidi. Üks inimene on vestluspartnerita, kuna temaga ei ole telefonitsi ühendust saadud.</w:t>
      </w:r>
    </w:p>
    <w:p w14:paraId="0000002F" w14:textId="2E4C01C1" w:rsidR="00810EFE" w:rsidRDefault="00291613">
      <w:pPr>
        <w:numPr>
          <w:ilvl w:val="0"/>
          <w:numId w:val="1"/>
        </w:numPr>
        <w:pBdr>
          <w:top w:val="nil"/>
          <w:left w:val="nil"/>
          <w:bottom w:val="nil"/>
          <w:right w:val="nil"/>
          <w:between w:val="nil"/>
        </w:pBdr>
        <w:rPr>
          <w:color w:val="000000"/>
        </w:rPr>
      </w:pPr>
      <w:r>
        <w:rPr>
          <w:color w:val="000000"/>
        </w:rPr>
        <w:t>1.</w:t>
      </w:r>
      <w:r w:rsidR="005C463C">
        <w:rPr>
          <w:color w:val="000000"/>
        </w:rPr>
        <w:t xml:space="preserve"> </w:t>
      </w:r>
      <w:r>
        <w:rPr>
          <w:color w:val="000000"/>
        </w:rPr>
        <w:t xml:space="preserve">oktoobril </w:t>
      </w:r>
      <w:r w:rsidR="005C463C">
        <w:rPr>
          <w:color w:val="000000"/>
        </w:rPr>
        <w:t>osales</w:t>
      </w:r>
      <w:r>
        <w:rPr>
          <w:color w:val="000000"/>
        </w:rPr>
        <w:t xml:space="preserve"> Mari Sepp </w:t>
      </w:r>
      <w:proofErr w:type="spellStart"/>
      <w:r w:rsidR="0027779A">
        <w:rPr>
          <w:color w:val="000000"/>
        </w:rPr>
        <w:t>Pro-</w:t>
      </w:r>
      <w:r>
        <w:rPr>
          <w:color w:val="000000"/>
        </w:rPr>
        <w:t>Solar</w:t>
      </w:r>
      <w:proofErr w:type="spellEnd"/>
      <w:r w:rsidR="0027779A">
        <w:rPr>
          <w:color w:val="000000"/>
        </w:rPr>
        <w:t xml:space="preserve"> OÜ</w:t>
      </w:r>
      <w:r>
        <w:rPr>
          <w:color w:val="000000"/>
        </w:rPr>
        <w:t xml:space="preserve"> kontoris töökoosolekul seoses Laki 7b </w:t>
      </w:r>
      <w:r w:rsidR="00F628AE">
        <w:rPr>
          <w:color w:val="000000"/>
        </w:rPr>
        <w:t xml:space="preserve">hoonele </w:t>
      </w:r>
      <w:r>
        <w:rPr>
          <w:color w:val="000000"/>
        </w:rPr>
        <w:t>päikesepaneelide paigaldusega.</w:t>
      </w:r>
    </w:p>
    <w:p w14:paraId="00000030" w14:textId="74004D91" w:rsidR="00810EFE" w:rsidRDefault="00291613">
      <w:pPr>
        <w:numPr>
          <w:ilvl w:val="0"/>
          <w:numId w:val="1"/>
        </w:numPr>
        <w:pBdr>
          <w:top w:val="nil"/>
          <w:left w:val="nil"/>
          <w:bottom w:val="nil"/>
          <w:right w:val="nil"/>
          <w:between w:val="nil"/>
        </w:pBdr>
        <w:rPr>
          <w:color w:val="000000"/>
        </w:rPr>
      </w:pPr>
      <w:r>
        <w:rPr>
          <w:color w:val="000000"/>
        </w:rPr>
        <w:t xml:space="preserve">2. </w:t>
      </w:r>
      <w:r w:rsidR="00F628AE">
        <w:rPr>
          <w:color w:val="000000"/>
        </w:rPr>
        <w:t>o</w:t>
      </w:r>
      <w:r>
        <w:rPr>
          <w:color w:val="000000"/>
        </w:rPr>
        <w:t>ktoobril esines Jakob Rosin Äripäeva tellimusel Pärnus toimunud tarneahela konverentsil, kõneledes nägemispuudega inimeste igapäevaelus tekkivatest riskidest.</w:t>
      </w:r>
    </w:p>
    <w:p w14:paraId="00000031" w14:textId="02606E01" w:rsidR="00810EFE" w:rsidRDefault="00291613">
      <w:pPr>
        <w:numPr>
          <w:ilvl w:val="0"/>
          <w:numId w:val="1"/>
        </w:numPr>
        <w:pBdr>
          <w:top w:val="nil"/>
          <w:left w:val="nil"/>
          <w:bottom w:val="nil"/>
          <w:right w:val="nil"/>
          <w:between w:val="nil"/>
        </w:pBdr>
        <w:rPr>
          <w:color w:val="000000"/>
        </w:rPr>
      </w:pPr>
      <w:r>
        <w:rPr>
          <w:color w:val="000000"/>
        </w:rPr>
        <w:t xml:space="preserve">3. oktoobril kohtus Jakob Rosin Tallinnas iduettevõtte 7Th </w:t>
      </w:r>
      <w:proofErr w:type="spellStart"/>
      <w:r>
        <w:rPr>
          <w:color w:val="000000"/>
        </w:rPr>
        <w:t>sense</w:t>
      </w:r>
      <w:proofErr w:type="spellEnd"/>
      <w:r>
        <w:rPr>
          <w:color w:val="000000"/>
        </w:rPr>
        <w:t xml:space="preserve"> esindajatega, et tutvuda nende arendatava seadmega, mis aitab tulevikus nägemispuudega inimestel paremini enda vahetus ümbruses orienteeruda ning muudab visuaalse informatsiooni taktiilseks. Kohtumise tulemusel esitas EPL toetuskirja, mis lisati ettevõtte </w:t>
      </w:r>
      <w:proofErr w:type="spellStart"/>
      <w:r>
        <w:rPr>
          <w:color w:val="000000"/>
        </w:rPr>
        <w:t>rahastustaotlusele</w:t>
      </w:r>
      <w:proofErr w:type="spellEnd"/>
      <w:r>
        <w:rPr>
          <w:color w:val="000000"/>
        </w:rPr>
        <w:t xml:space="preserve"> Euroopa Liitu. Samasuguse toetuskirja palve saatis EPL ka Euroopa Pimedate Liidule</w:t>
      </w:r>
      <w:r w:rsidR="009502A8">
        <w:rPr>
          <w:color w:val="000000"/>
        </w:rPr>
        <w:t xml:space="preserve"> (EBU)</w:t>
      </w:r>
      <w:r>
        <w:rPr>
          <w:color w:val="000000"/>
        </w:rPr>
        <w:t>, kes toetuskirja ka saatis.</w:t>
      </w:r>
    </w:p>
    <w:p w14:paraId="00000032" w14:textId="32957B85" w:rsidR="00810EFE" w:rsidRDefault="00291613">
      <w:pPr>
        <w:numPr>
          <w:ilvl w:val="0"/>
          <w:numId w:val="1"/>
        </w:numPr>
        <w:pBdr>
          <w:top w:val="nil"/>
          <w:left w:val="nil"/>
          <w:bottom w:val="nil"/>
          <w:right w:val="nil"/>
          <w:between w:val="nil"/>
        </w:pBdr>
        <w:rPr>
          <w:color w:val="000000"/>
        </w:rPr>
      </w:pPr>
      <w:r>
        <w:rPr>
          <w:color w:val="000000"/>
        </w:rPr>
        <w:t xml:space="preserve">5. oktoobril osalesid Jakob Rosin, Õiguskantsleri Kantselei puuetega inimeste valdkonna juht Juta </w:t>
      </w:r>
      <w:proofErr w:type="spellStart"/>
      <w:r>
        <w:rPr>
          <w:color w:val="000000"/>
        </w:rPr>
        <w:t>Saarevet</w:t>
      </w:r>
      <w:proofErr w:type="spellEnd"/>
      <w:r>
        <w:rPr>
          <w:color w:val="000000"/>
        </w:rPr>
        <w:t xml:space="preserve"> ning Andmekaitse Inspektsiooni </w:t>
      </w:r>
      <w:r w:rsidR="0043268A">
        <w:rPr>
          <w:color w:val="000000"/>
        </w:rPr>
        <w:t xml:space="preserve">(AKI) </w:t>
      </w:r>
      <w:r>
        <w:rPr>
          <w:color w:val="000000"/>
        </w:rPr>
        <w:t xml:space="preserve">esindaja Urmo Parm virtuaalsel kohtumisel, et arutada avaliku sektori veebide ligipääsetavuse </w:t>
      </w:r>
      <w:r>
        <w:rPr>
          <w:color w:val="000000"/>
        </w:rPr>
        <w:lastRenderedPageBreak/>
        <w:t xml:space="preserve">järelevalve üksikasju. Euroopa </w:t>
      </w:r>
      <w:r w:rsidR="00D201E8">
        <w:rPr>
          <w:color w:val="000000"/>
        </w:rPr>
        <w:t>v</w:t>
      </w:r>
      <w:r>
        <w:rPr>
          <w:color w:val="000000"/>
        </w:rPr>
        <w:t>eebi ligipääsetavuse direktiivist tulenev järel</w:t>
      </w:r>
      <w:r w:rsidR="00EF6D25">
        <w:rPr>
          <w:color w:val="000000"/>
        </w:rPr>
        <w:t>e</w:t>
      </w:r>
      <w:r>
        <w:rPr>
          <w:color w:val="000000"/>
        </w:rPr>
        <w:t xml:space="preserve">valve kohustus </w:t>
      </w:r>
      <w:r w:rsidR="00D201E8">
        <w:rPr>
          <w:color w:val="000000"/>
        </w:rPr>
        <w:t xml:space="preserve">on antud </w:t>
      </w:r>
      <w:proofErr w:type="spellStart"/>
      <w:r w:rsidR="00D201E8">
        <w:rPr>
          <w:color w:val="000000"/>
        </w:rPr>
        <w:t>AKIle</w:t>
      </w:r>
      <w:proofErr w:type="spellEnd"/>
      <w:r>
        <w:rPr>
          <w:color w:val="000000"/>
        </w:rPr>
        <w:t>. Kuna selle kohustusega kaasnevat rahalist lisaressurssi ei antud, on hetkel olukord mõnevõrra ebastabiilne. Kohtumisel arutati, millised võiksid olla veebilehed, mida esialgses seires vaadelda. Leiti, et seal peaks</w:t>
      </w:r>
      <w:r w:rsidR="00965909">
        <w:rPr>
          <w:color w:val="000000"/>
        </w:rPr>
        <w:t>id</w:t>
      </w:r>
      <w:r>
        <w:rPr>
          <w:color w:val="000000"/>
        </w:rPr>
        <w:t xml:space="preserve"> olema </w:t>
      </w:r>
      <w:r w:rsidR="00965909">
        <w:rPr>
          <w:color w:val="000000"/>
        </w:rPr>
        <w:t xml:space="preserve">nii </w:t>
      </w:r>
      <w:r>
        <w:rPr>
          <w:color w:val="000000"/>
        </w:rPr>
        <w:t xml:space="preserve">erineva suurusega kohalike omavalitsuste </w:t>
      </w:r>
      <w:r w:rsidR="00965909">
        <w:rPr>
          <w:color w:val="000000"/>
        </w:rPr>
        <w:t xml:space="preserve">lehed </w:t>
      </w:r>
      <w:r>
        <w:rPr>
          <w:color w:val="000000"/>
        </w:rPr>
        <w:t>kui ka ministeeriumid</w:t>
      </w:r>
      <w:r w:rsidR="00CA0BD5">
        <w:rPr>
          <w:color w:val="000000"/>
        </w:rPr>
        <w:t>e</w:t>
      </w:r>
      <w:r>
        <w:rPr>
          <w:color w:val="000000"/>
        </w:rPr>
        <w:t>, ameti</w:t>
      </w:r>
      <w:r w:rsidR="00CA0BD5">
        <w:rPr>
          <w:color w:val="000000"/>
        </w:rPr>
        <w:t xml:space="preserve">te </w:t>
      </w:r>
      <w:r>
        <w:rPr>
          <w:color w:val="000000"/>
        </w:rPr>
        <w:t>ning ka riigi poolt pakutavate teenuste kodulehed.</w:t>
      </w:r>
    </w:p>
    <w:p w14:paraId="00000033" w14:textId="70EF05BD" w:rsidR="00810EFE" w:rsidRDefault="00291613">
      <w:pPr>
        <w:numPr>
          <w:ilvl w:val="0"/>
          <w:numId w:val="1"/>
        </w:numPr>
        <w:pBdr>
          <w:top w:val="nil"/>
          <w:left w:val="nil"/>
          <w:bottom w:val="nil"/>
          <w:right w:val="nil"/>
          <w:between w:val="nil"/>
        </w:pBdr>
        <w:rPr>
          <w:color w:val="000000"/>
        </w:rPr>
      </w:pPr>
      <w:r>
        <w:rPr>
          <w:color w:val="000000"/>
        </w:rPr>
        <w:t>5.oktoobril kohtusid Mari Sepp ja Tallinna Kesklinna Valitsuse esindajad EPLi kontoris, et vaadata üle EPLi kasutuses olevad ruumid.</w:t>
      </w:r>
    </w:p>
    <w:p w14:paraId="00000034" w14:textId="3A45E3A7" w:rsidR="00810EFE" w:rsidRDefault="00291613">
      <w:pPr>
        <w:numPr>
          <w:ilvl w:val="0"/>
          <w:numId w:val="1"/>
        </w:numPr>
        <w:pBdr>
          <w:top w:val="nil"/>
          <w:left w:val="nil"/>
          <w:bottom w:val="nil"/>
          <w:right w:val="nil"/>
          <w:between w:val="nil"/>
        </w:pBdr>
        <w:rPr>
          <w:color w:val="000000"/>
        </w:rPr>
      </w:pPr>
      <w:r>
        <w:rPr>
          <w:color w:val="000000"/>
        </w:rPr>
        <w:t xml:space="preserve">6. oktoobril osales Jakob Rosin virtuaalselt </w:t>
      </w:r>
      <w:r w:rsidR="00B67260">
        <w:rPr>
          <w:color w:val="000000"/>
        </w:rPr>
        <w:t xml:space="preserve">Eesti </w:t>
      </w:r>
      <w:r>
        <w:rPr>
          <w:color w:val="000000"/>
        </w:rPr>
        <w:t>Töötukassa tellimusel koolitusel tööandjatele, pidades ettekande sellest, mida tuleks silmas pidada nägemispuudega inimest tööle võttes.</w:t>
      </w:r>
    </w:p>
    <w:p w14:paraId="00000035" w14:textId="44CDBF62" w:rsidR="00810EFE" w:rsidRDefault="00291613">
      <w:pPr>
        <w:numPr>
          <w:ilvl w:val="0"/>
          <w:numId w:val="1"/>
        </w:numPr>
        <w:pBdr>
          <w:top w:val="nil"/>
          <w:left w:val="nil"/>
          <w:bottom w:val="nil"/>
          <w:right w:val="nil"/>
          <w:between w:val="nil"/>
        </w:pBdr>
        <w:rPr>
          <w:color w:val="000000"/>
        </w:rPr>
      </w:pPr>
      <w:r>
        <w:rPr>
          <w:color w:val="000000"/>
        </w:rPr>
        <w:t xml:space="preserve">7. oktoobril intervjueeris Jakob Rosin virtuaalselt </w:t>
      </w:r>
      <w:r w:rsidR="00B67260">
        <w:rPr>
          <w:color w:val="000000"/>
        </w:rPr>
        <w:t xml:space="preserve">ajakirja </w:t>
      </w:r>
      <w:r>
        <w:rPr>
          <w:color w:val="000000"/>
        </w:rPr>
        <w:t xml:space="preserve">Valguse </w:t>
      </w:r>
      <w:r w:rsidR="00B67260">
        <w:rPr>
          <w:color w:val="000000"/>
        </w:rPr>
        <w:t>K</w:t>
      </w:r>
      <w:r>
        <w:rPr>
          <w:color w:val="000000"/>
        </w:rPr>
        <w:t xml:space="preserve">aja tarbeks Õiguskantsleri Kantselei puuetega inimeste valdkonna juhti Juta </w:t>
      </w:r>
      <w:proofErr w:type="spellStart"/>
      <w:r>
        <w:rPr>
          <w:color w:val="000000"/>
        </w:rPr>
        <w:t>Saarevetti</w:t>
      </w:r>
      <w:proofErr w:type="spellEnd"/>
      <w:r w:rsidR="00B91B7F">
        <w:rPr>
          <w:color w:val="000000"/>
        </w:rPr>
        <w:t>.</w:t>
      </w:r>
    </w:p>
    <w:p w14:paraId="00000036" w14:textId="2433FC2D" w:rsidR="00810EFE" w:rsidRDefault="00291613">
      <w:pPr>
        <w:numPr>
          <w:ilvl w:val="0"/>
          <w:numId w:val="1"/>
        </w:numPr>
        <w:pBdr>
          <w:top w:val="nil"/>
          <w:left w:val="nil"/>
          <w:bottom w:val="nil"/>
          <w:right w:val="nil"/>
          <w:between w:val="nil"/>
        </w:pBdr>
        <w:rPr>
          <w:color w:val="000000"/>
        </w:rPr>
      </w:pPr>
      <w:r>
        <w:rPr>
          <w:color w:val="000000"/>
        </w:rPr>
        <w:t xml:space="preserve">12. </w:t>
      </w:r>
      <w:r w:rsidR="002D5769">
        <w:rPr>
          <w:color w:val="000000"/>
        </w:rPr>
        <w:t>o</w:t>
      </w:r>
      <w:r>
        <w:rPr>
          <w:color w:val="000000"/>
        </w:rPr>
        <w:t xml:space="preserve">ktoobril osales Jakob Rosin virtuaalselt </w:t>
      </w:r>
      <w:r w:rsidR="00FD1C69">
        <w:rPr>
          <w:color w:val="000000"/>
        </w:rPr>
        <w:t xml:space="preserve">kohtumisel </w:t>
      </w:r>
      <w:proofErr w:type="spellStart"/>
      <w:r w:rsidR="00FD1C69">
        <w:rPr>
          <w:color w:val="000000"/>
        </w:rPr>
        <w:t>EPIKoja</w:t>
      </w:r>
      <w:proofErr w:type="spellEnd"/>
      <w:r w:rsidR="00FD1C69">
        <w:rPr>
          <w:color w:val="000000"/>
        </w:rPr>
        <w:t xml:space="preserve"> töötajatega</w:t>
      </w:r>
      <w:r>
        <w:rPr>
          <w:color w:val="000000"/>
        </w:rPr>
        <w:t xml:space="preserve">, et arutada infokampaania üksikasju. Kampaania, mis avalikustati 3. detsembril, </w:t>
      </w:r>
      <w:r w:rsidR="00F23D49">
        <w:rPr>
          <w:color w:val="000000"/>
        </w:rPr>
        <w:t xml:space="preserve">rahvusvahelisel </w:t>
      </w:r>
      <w:r>
        <w:rPr>
          <w:color w:val="000000"/>
        </w:rPr>
        <w:t>puuetega inimeste päeval, kannab pealkirja “Terve elu eriolukorras” ning keskendub puuetega inimeste igapäevaprobleemidele, mida ajutiselt karantiinis olevad inimesed sel aastal kogesid.</w:t>
      </w:r>
    </w:p>
    <w:p w14:paraId="00000037" w14:textId="795E2190" w:rsidR="00810EFE" w:rsidRDefault="00291613">
      <w:pPr>
        <w:numPr>
          <w:ilvl w:val="0"/>
          <w:numId w:val="1"/>
        </w:numPr>
        <w:pBdr>
          <w:top w:val="nil"/>
          <w:left w:val="nil"/>
          <w:bottom w:val="nil"/>
          <w:right w:val="nil"/>
          <w:between w:val="nil"/>
        </w:pBdr>
        <w:rPr>
          <w:color w:val="000000"/>
        </w:rPr>
      </w:pPr>
      <w:r>
        <w:rPr>
          <w:color w:val="000000"/>
        </w:rPr>
        <w:t xml:space="preserve">13. oktoobril toimus </w:t>
      </w:r>
      <w:r w:rsidR="00F514E4">
        <w:rPr>
          <w:color w:val="000000"/>
        </w:rPr>
        <w:t>EPLi</w:t>
      </w:r>
      <w:r>
        <w:rPr>
          <w:color w:val="000000"/>
        </w:rPr>
        <w:t xml:space="preserve"> kontoris Esimene Jooksusilmade Facebooki grupi liikmetele mõeldud tutvumisüritus. </w:t>
      </w:r>
      <w:proofErr w:type="spellStart"/>
      <w:r>
        <w:rPr>
          <w:color w:val="000000"/>
        </w:rPr>
        <w:t>Guide</w:t>
      </w:r>
      <w:proofErr w:type="spellEnd"/>
      <w:r>
        <w:rPr>
          <w:color w:val="000000"/>
        </w:rPr>
        <w:t xml:space="preserve"> </w:t>
      </w:r>
      <w:proofErr w:type="spellStart"/>
      <w:r>
        <w:rPr>
          <w:color w:val="000000"/>
        </w:rPr>
        <w:t>running</w:t>
      </w:r>
      <w:proofErr w:type="spellEnd"/>
      <w:r>
        <w:rPr>
          <w:color w:val="000000"/>
        </w:rPr>
        <w:t>, ehk saatjaga jooksmine on Eestis aktiivselt käima läinud, koosoleku toimumise ajaks on saatjatest liikmeid üle 70 ning üle Eesti jookseb ca 20 nägemispuudega inimest.</w:t>
      </w:r>
    </w:p>
    <w:p w14:paraId="00000038" w14:textId="2B3A7BA3" w:rsidR="00810EFE" w:rsidRDefault="00291613">
      <w:pPr>
        <w:numPr>
          <w:ilvl w:val="0"/>
          <w:numId w:val="1"/>
        </w:numPr>
        <w:pBdr>
          <w:top w:val="nil"/>
          <w:left w:val="nil"/>
          <w:bottom w:val="nil"/>
          <w:right w:val="nil"/>
          <w:between w:val="nil"/>
        </w:pBdr>
        <w:rPr>
          <w:color w:val="000000"/>
        </w:rPr>
      </w:pPr>
      <w:r>
        <w:rPr>
          <w:color w:val="000000"/>
        </w:rPr>
        <w:t>14. oktoobril andis Jakob Rosin Raadio4le intervjuu valge kepi päevast.</w:t>
      </w:r>
    </w:p>
    <w:p w14:paraId="00000039" w14:textId="066580FD" w:rsidR="00810EFE" w:rsidRDefault="00291613">
      <w:pPr>
        <w:numPr>
          <w:ilvl w:val="0"/>
          <w:numId w:val="1"/>
        </w:numPr>
        <w:pBdr>
          <w:top w:val="nil"/>
          <w:left w:val="nil"/>
          <w:bottom w:val="nil"/>
          <w:right w:val="nil"/>
          <w:between w:val="nil"/>
        </w:pBdr>
        <w:rPr>
          <w:color w:val="000000"/>
        </w:rPr>
      </w:pPr>
      <w:r>
        <w:rPr>
          <w:color w:val="000000"/>
        </w:rPr>
        <w:t xml:space="preserve">14. oktoobril </w:t>
      </w:r>
      <w:r w:rsidR="00A26160">
        <w:rPr>
          <w:color w:val="000000"/>
        </w:rPr>
        <w:t>tutvusid</w:t>
      </w:r>
      <w:r>
        <w:rPr>
          <w:color w:val="000000"/>
        </w:rPr>
        <w:t xml:space="preserve"> Mari Sepp ja </w:t>
      </w:r>
      <w:r w:rsidR="00B91B7F">
        <w:rPr>
          <w:color w:val="000000"/>
        </w:rPr>
        <w:t>kinnisv</w:t>
      </w:r>
      <w:r>
        <w:rPr>
          <w:color w:val="000000"/>
        </w:rPr>
        <w:t>arahindaja</w:t>
      </w:r>
      <w:r w:rsidR="00B91B7F">
        <w:rPr>
          <w:color w:val="000000"/>
        </w:rPr>
        <w:t xml:space="preserve"> </w:t>
      </w:r>
      <w:r>
        <w:rPr>
          <w:color w:val="000000"/>
        </w:rPr>
        <w:t>Laki 7b hoones kinnisvara hindamise akti jaoks rentnike ruumide seisukorraga.</w:t>
      </w:r>
    </w:p>
    <w:p w14:paraId="0000003A" w14:textId="35FC7146" w:rsidR="00810EFE" w:rsidRDefault="00291613">
      <w:pPr>
        <w:numPr>
          <w:ilvl w:val="0"/>
          <w:numId w:val="1"/>
        </w:numPr>
        <w:pBdr>
          <w:top w:val="nil"/>
          <w:left w:val="nil"/>
          <w:bottom w:val="nil"/>
          <w:right w:val="nil"/>
          <w:between w:val="nil"/>
        </w:pBdr>
        <w:rPr>
          <w:color w:val="000000"/>
        </w:rPr>
      </w:pPr>
      <w:r>
        <w:rPr>
          <w:color w:val="000000"/>
        </w:rPr>
        <w:t xml:space="preserve">15. oktoobril kohtusid Jakob Rosin, Eesti </w:t>
      </w:r>
      <w:proofErr w:type="spellStart"/>
      <w:r>
        <w:rPr>
          <w:color w:val="000000"/>
        </w:rPr>
        <w:t>Üliõpilaskondade</w:t>
      </w:r>
      <w:proofErr w:type="spellEnd"/>
      <w:r>
        <w:rPr>
          <w:color w:val="000000"/>
        </w:rPr>
        <w:t xml:space="preserve"> </w:t>
      </w:r>
      <w:r w:rsidR="000415A6">
        <w:rPr>
          <w:color w:val="000000"/>
        </w:rPr>
        <w:t>L</w:t>
      </w:r>
      <w:r>
        <w:rPr>
          <w:color w:val="000000"/>
        </w:rPr>
        <w:t xml:space="preserve">iidu esinaine </w:t>
      </w:r>
      <w:proofErr w:type="spellStart"/>
      <w:r>
        <w:rPr>
          <w:color w:val="000000"/>
        </w:rPr>
        <w:t>Eleri</w:t>
      </w:r>
      <w:proofErr w:type="spellEnd"/>
      <w:r>
        <w:rPr>
          <w:color w:val="000000"/>
        </w:rPr>
        <w:t xml:space="preserve"> pilliroog, Sotsiaalministeeriumi esindaja Kadri Mets ning Haridusministeeriumi esindaja Allan Padar</w:t>
      </w:r>
      <w:r w:rsidR="00303A48">
        <w:rPr>
          <w:color w:val="000000"/>
        </w:rPr>
        <w:t xml:space="preserve"> </w:t>
      </w:r>
      <w:r>
        <w:rPr>
          <w:color w:val="000000"/>
        </w:rPr>
        <w:t>virtuaalselt</w:t>
      </w:r>
      <w:r w:rsidR="00C32FCA">
        <w:rPr>
          <w:color w:val="000000"/>
        </w:rPr>
        <w:t>,</w:t>
      </w:r>
      <w:r>
        <w:rPr>
          <w:color w:val="000000"/>
        </w:rPr>
        <w:t xml:space="preserve"> et arutada erivajadustega tudengite stipendiumi korra üksikasju. Kõige mõistlikum oleks muuta stipendium vajaduspõhiseks, kuid pole selge, kes vajaduspõhisust hindaks. Samuti ei ole ülikoolides pädevust ega ressurssi võtta koolis vajalike teenuste osutamist või nende rahastamist enda kanda. Pole selge, kui palju erivajadustega tudengeid Eestis on. Käidi välja idee, et osa erivajadustega tudengite teenuste </w:t>
      </w:r>
      <w:proofErr w:type="spellStart"/>
      <w:r>
        <w:rPr>
          <w:color w:val="000000"/>
        </w:rPr>
        <w:t>rahastusest</w:t>
      </w:r>
      <w:proofErr w:type="spellEnd"/>
      <w:r>
        <w:rPr>
          <w:color w:val="000000"/>
        </w:rPr>
        <w:t xml:space="preserve"> ja korraldusest võiks kanda </w:t>
      </w:r>
      <w:r w:rsidR="00C32FCA">
        <w:rPr>
          <w:color w:val="000000"/>
        </w:rPr>
        <w:t>kohalik omavalitsus</w:t>
      </w:r>
      <w:r>
        <w:rPr>
          <w:color w:val="000000"/>
        </w:rPr>
        <w:t>, kuid neil on juba niigi palju teenuseid, millega osaliselt toime ei tulda.</w:t>
      </w:r>
    </w:p>
    <w:p w14:paraId="0000003B" w14:textId="77F16CB3" w:rsidR="00810EFE" w:rsidRDefault="00291613">
      <w:pPr>
        <w:numPr>
          <w:ilvl w:val="0"/>
          <w:numId w:val="1"/>
        </w:numPr>
        <w:pBdr>
          <w:top w:val="nil"/>
          <w:left w:val="nil"/>
          <w:bottom w:val="nil"/>
          <w:right w:val="nil"/>
          <w:between w:val="nil"/>
        </w:pBdr>
        <w:rPr>
          <w:color w:val="000000"/>
        </w:rPr>
      </w:pPr>
      <w:r>
        <w:rPr>
          <w:color w:val="000000"/>
        </w:rPr>
        <w:t xml:space="preserve">15. </w:t>
      </w:r>
      <w:r w:rsidR="00642DF0">
        <w:rPr>
          <w:color w:val="000000"/>
        </w:rPr>
        <w:t>o</w:t>
      </w:r>
      <w:r>
        <w:rPr>
          <w:color w:val="000000"/>
        </w:rPr>
        <w:t xml:space="preserve">ktoobril saatis EPL välja </w:t>
      </w:r>
      <w:r w:rsidR="00394418">
        <w:rPr>
          <w:color w:val="000000"/>
        </w:rPr>
        <w:t>tunnustuse „A</w:t>
      </w:r>
      <w:r>
        <w:rPr>
          <w:color w:val="000000"/>
        </w:rPr>
        <w:t>asta te</w:t>
      </w:r>
      <w:r w:rsidR="00394418">
        <w:rPr>
          <w:color w:val="000000"/>
        </w:rPr>
        <w:t>gu 2020“</w:t>
      </w:r>
      <w:r>
        <w:rPr>
          <w:color w:val="000000"/>
        </w:rPr>
        <w:t xml:space="preserve"> pressiteate.</w:t>
      </w:r>
    </w:p>
    <w:p w14:paraId="0000003C" w14:textId="4C544814" w:rsidR="00810EFE" w:rsidRDefault="00291613">
      <w:pPr>
        <w:numPr>
          <w:ilvl w:val="0"/>
          <w:numId w:val="1"/>
        </w:numPr>
        <w:pBdr>
          <w:top w:val="nil"/>
          <w:left w:val="nil"/>
          <w:bottom w:val="nil"/>
          <w:right w:val="nil"/>
          <w:between w:val="nil"/>
        </w:pBdr>
        <w:rPr>
          <w:color w:val="000000"/>
        </w:rPr>
      </w:pPr>
      <w:r>
        <w:rPr>
          <w:color w:val="000000"/>
        </w:rPr>
        <w:t xml:space="preserve">15. oktoobril andis Priit Kasepalu </w:t>
      </w:r>
      <w:r w:rsidR="00907745">
        <w:rPr>
          <w:color w:val="000000"/>
        </w:rPr>
        <w:t xml:space="preserve">PPÜ </w:t>
      </w:r>
      <w:r>
        <w:rPr>
          <w:color w:val="000000"/>
        </w:rPr>
        <w:t xml:space="preserve">valge kepi päeva kontserdil ühingu puhkpilliorkestri dirigendile Vello </w:t>
      </w:r>
      <w:proofErr w:type="spellStart"/>
      <w:r>
        <w:rPr>
          <w:color w:val="000000"/>
        </w:rPr>
        <w:t>Loognale</w:t>
      </w:r>
      <w:proofErr w:type="spellEnd"/>
      <w:r>
        <w:rPr>
          <w:color w:val="000000"/>
        </w:rPr>
        <w:t xml:space="preserve"> </w:t>
      </w:r>
      <w:r w:rsidR="009F5A9B">
        <w:rPr>
          <w:color w:val="000000"/>
        </w:rPr>
        <w:t xml:space="preserve">80. juubelisünnipäeva puhul </w:t>
      </w:r>
      <w:r>
        <w:rPr>
          <w:color w:val="000000"/>
        </w:rPr>
        <w:t>üle tänukirja.</w:t>
      </w:r>
    </w:p>
    <w:p w14:paraId="0000003D" w14:textId="7DB32D63" w:rsidR="00810EFE" w:rsidRDefault="00291613">
      <w:pPr>
        <w:numPr>
          <w:ilvl w:val="0"/>
          <w:numId w:val="1"/>
        </w:numPr>
        <w:pBdr>
          <w:top w:val="nil"/>
          <w:left w:val="nil"/>
          <w:bottom w:val="nil"/>
          <w:right w:val="nil"/>
          <w:between w:val="nil"/>
        </w:pBdr>
        <w:rPr>
          <w:color w:val="000000"/>
        </w:rPr>
      </w:pPr>
      <w:r>
        <w:rPr>
          <w:color w:val="000000"/>
        </w:rPr>
        <w:t xml:space="preserve">16. oktoobril Kohtusid Jakob Rosin ja Mari Sepp EPLi kontoris </w:t>
      </w:r>
      <w:r w:rsidR="00F34EDA">
        <w:rPr>
          <w:color w:val="000000"/>
        </w:rPr>
        <w:t xml:space="preserve">OÜ Ranniku Maja juhataja </w:t>
      </w:r>
      <w:r>
        <w:rPr>
          <w:color w:val="000000"/>
        </w:rPr>
        <w:t xml:space="preserve">Madis Raudsepaga. Saadi ülevaade </w:t>
      </w:r>
      <w:r w:rsidR="00F65A90">
        <w:rPr>
          <w:color w:val="000000"/>
        </w:rPr>
        <w:t xml:space="preserve">Ranniku puhkekeskuses </w:t>
      </w:r>
      <w:r>
        <w:rPr>
          <w:color w:val="000000"/>
        </w:rPr>
        <w:t xml:space="preserve">tehtud töödest ning tunti muret, et </w:t>
      </w:r>
      <w:r w:rsidR="00E41507">
        <w:rPr>
          <w:color w:val="000000"/>
        </w:rPr>
        <w:t>puhkajaid</w:t>
      </w:r>
      <w:r>
        <w:rPr>
          <w:color w:val="000000"/>
        </w:rPr>
        <w:t xml:space="preserve"> käib vähe. EPL lubas hooaja alguses oma liikmete seas teavitustööd teha.</w:t>
      </w:r>
    </w:p>
    <w:p w14:paraId="0000003E" w14:textId="14E17571" w:rsidR="00810EFE" w:rsidRDefault="00291613">
      <w:pPr>
        <w:numPr>
          <w:ilvl w:val="0"/>
          <w:numId w:val="1"/>
        </w:numPr>
        <w:pBdr>
          <w:top w:val="nil"/>
          <w:left w:val="nil"/>
          <w:bottom w:val="nil"/>
          <w:right w:val="nil"/>
          <w:between w:val="nil"/>
        </w:pBdr>
        <w:rPr>
          <w:color w:val="000000"/>
        </w:rPr>
      </w:pPr>
      <w:r>
        <w:rPr>
          <w:color w:val="000000"/>
        </w:rPr>
        <w:t>19. oktoobril kohtus Jakob Rosin virtuaalselt IF kindlustuse esindajatega et testida IF Kindlustuse infosüsteemide ligipääsetavust</w:t>
      </w:r>
      <w:r w:rsidR="001D0B8F">
        <w:rPr>
          <w:color w:val="000000"/>
        </w:rPr>
        <w:t>.</w:t>
      </w:r>
    </w:p>
    <w:p w14:paraId="0000003F" w14:textId="286336EF" w:rsidR="00810EFE" w:rsidRDefault="00291613">
      <w:pPr>
        <w:numPr>
          <w:ilvl w:val="0"/>
          <w:numId w:val="1"/>
        </w:numPr>
        <w:pBdr>
          <w:top w:val="nil"/>
          <w:left w:val="nil"/>
          <w:bottom w:val="nil"/>
          <w:right w:val="nil"/>
          <w:between w:val="nil"/>
        </w:pBdr>
        <w:rPr>
          <w:color w:val="000000"/>
        </w:rPr>
      </w:pPr>
      <w:r>
        <w:rPr>
          <w:color w:val="000000"/>
        </w:rPr>
        <w:t xml:space="preserve">20. oktoobril esines Jakob Rosin </w:t>
      </w:r>
      <w:r w:rsidR="00735923">
        <w:rPr>
          <w:color w:val="000000"/>
        </w:rPr>
        <w:t xml:space="preserve">Eesti </w:t>
      </w:r>
      <w:r>
        <w:rPr>
          <w:color w:val="000000"/>
        </w:rPr>
        <w:t>Rahvusraamatukogus Eesti raamatukoguhoidjate aastakonverentsil ettekandega tehisintellektist kui nägemispuudega inimese abilisest.</w:t>
      </w:r>
    </w:p>
    <w:p w14:paraId="00000040" w14:textId="3B7C26A6" w:rsidR="00810EFE" w:rsidRDefault="00291613">
      <w:pPr>
        <w:numPr>
          <w:ilvl w:val="0"/>
          <w:numId w:val="1"/>
        </w:numPr>
        <w:pBdr>
          <w:top w:val="nil"/>
          <w:left w:val="nil"/>
          <w:bottom w:val="nil"/>
          <w:right w:val="nil"/>
          <w:between w:val="nil"/>
        </w:pBdr>
        <w:rPr>
          <w:color w:val="000000"/>
        </w:rPr>
      </w:pPr>
      <w:r>
        <w:rPr>
          <w:color w:val="000000"/>
        </w:rPr>
        <w:t xml:space="preserve">21. </w:t>
      </w:r>
      <w:r w:rsidR="00875974">
        <w:rPr>
          <w:color w:val="000000"/>
        </w:rPr>
        <w:t>o</w:t>
      </w:r>
      <w:r>
        <w:rPr>
          <w:color w:val="000000"/>
        </w:rPr>
        <w:t>ktoobril osales Jakob Rosin Kultuuriministeeriumi kultuurivaldkonna arengukava arutelu veebikohtumisel.</w:t>
      </w:r>
    </w:p>
    <w:p w14:paraId="00000041" w14:textId="54408FA0" w:rsidR="00810EFE" w:rsidRDefault="00291613">
      <w:pPr>
        <w:numPr>
          <w:ilvl w:val="0"/>
          <w:numId w:val="1"/>
        </w:numPr>
        <w:pBdr>
          <w:top w:val="nil"/>
          <w:left w:val="nil"/>
          <w:bottom w:val="nil"/>
          <w:right w:val="nil"/>
          <w:between w:val="nil"/>
        </w:pBdr>
        <w:rPr>
          <w:color w:val="000000"/>
        </w:rPr>
      </w:pPr>
      <w:r>
        <w:rPr>
          <w:color w:val="000000"/>
        </w:rPr>
        <w:lastRenderedPageBreak/>
        <w:t xml:space="preserve">22. oktoobril osales Jakob Rosin </w:t>
      </w:r>
      <w:r w:rsidR="00033943">
        <w:rPr>
          <w:color w:val="000000"/>
        </w:rPr>
        <w:t>EBU</w:t>
      </w:r>
      <w:r>
        <w:rPr>
          <w:color w:val="000000"/>
        </w:rPr>
        <w:t xml:space="preserve"> virtuaalses töötoas “projektihalduse koostöö”</w:t>
      </w:r>
      <w:r w:rsidR="00580DA9">
        <w:rPr>
          <w:color w:val="000000"/>
        </w:rPr>
        <w:t>, k</w:t>
      </w:r>
      <w:r>
        <w:rPr>
          <w:color w:val="000000"/>
        </w:rPr>
        <w:t xml:space="preserve">us selgitati erinevate Euroopa Liiduga seotud projektide kulgu ning </w:t>
      </w:r>
      <w:proofErr w:type="spellStart"/>
      <w:r>
        <w:rPr>
          <w:color w:val="000000"/>
        </w:rPr>
        <w:t>rahastusvõimalusi</w:t>
      </w:r>
      <w:proofErr w:type="spellEnd"/>
      <w:r>
        <w:rPr>
          <w:color w:val="000000"/>
        </w:rPr>
        <w:t>.</w:t>
      </w:r>
    </w:p>
    <w:p w14:paraId="00000042" w14:textId="2BFEA789" w:rsidR="00810EFE" w:rsidRDefault="00291613">
      <w:pPr>
        <w:numPr>
          <w:ilvl w:val="0"/>
          <w:numId w:val="1"/>
        </w:numPr>
        <w:pBdr>
          <w:top w:val="nil"/>
          <w:left w:val="nil"/>
          <w:bottom w:val="nil"/>
          <w:right w:val="nil"/>
          <w:between w:val="nil"/>
        </w:pBdr>
        <w:rPr>
          <w:color w:val="000000"/>
        </w:rPr>
      </w:pPr>
      <w:r>
        <w:rPr>
          <w:color w:val="000000"/>
        </w:rPr>
        <w:t xml:space="preserve">23. oktoobril osales Jakob Rosin </w:t>
      </w:r>
      <w:proofErr w:type="spellStart"/>
      <w:r>
        <w:rPr>
          <w:color w:val="000000"/>
        </w:rPr>
        <w:t>EDF</w:t>
      </w:r>
      <w:r w:rsidR="00DD0EBC">
        <w:rPr>
          <w:color w:val="000000"/>
        </w:rPr>
        <w:t>i</w:t>
      </w:r>
      <w:proofErr w:type="spellEnd"/>
      <w:r>
        <w:rPr>
          <w:color w:val="000000"/>
        </w:rPr>
        <w:t xml:space="preserve"> virtuaalsel juhatuse koosolekul.</w:t>
      </w:r>
    </w:p>
    <w:p w14:paraId="2CF5761F" w14:textId="4C52F931" w:rsidR="00037BB9" w:rsidRDefault="00037BB9">
      <w:pPr>
        <w:numPr>
          <w:ilvl w:val="0"/>
          <w:numId w:val="1"/>
        </w:numPr>
        <w:pBdr>
          <w:top w:val="nil"/>
          <w:left w:val="nil"/>
          <w:bottom w:val="nil"/>
          <w:right w:val="nil"/>
          <w:between w:val="nil"/>
        </w:pBdr>
        <w:rPr>
          <w:color w:val="000000"/>
        </w:rPr>
      </w:pPr>
      <w:r w:rsidRPr="00037BB9">
        <w:rPr>
          <w:color w:val="000000"/>
        </w:rPr>
        <w:t xml:space="preserve">23. oktoobril </w:t>
      </w:r>
      <w:r w:rsidR="00756B4C">
        <w:rPr>
          <w:color w:val="000000"/>
        </w:rPr>
        <w:t xml:space="preserve">nõustas Priit Kasepalu </w:t>
      </w:r>
      <w:r w:rsidRPr="00037BB9">
        <w:rPr>
          <w:color w:val="000000"/>
        </w:rPr>
        <w:t xml:space="preserve">Eesti </w:t>
      </w:r>
      <w:proofErr w:type="spellStart"/>
      <w:r w:rsidRPr="00037BB9">
        <w:rPr>
          <w:color w:val="000000"/>
        </w:rPr>
        <w:t>Lastekirjanduse</w:t>
      </w:r>
      <w:proofErr w:type="spellEnd"/>
      <w:r w:rsidRPr="00037BB9">
        <w:rPr>
          <w:color w:val="000000"/>
        </w:rPr>
        <w:t xml:space="preserve"> Keskuse</w:t>
      </w:r>
      <w:r w:rsidR="00756B4C">
        <w:rPr>
          <w:color w:val="000000"/>
        </w:rPr>
        <w:t xml:space="preserve"> töötajat, kuidas muuta keskus </w:t>
      </w:r>
      <w:r w:rsidRPr="00037BB9">
        <w:rPr>
          <w:color w:val="000000"/>
        </w:rPr>
        <w:t>nägemispuudega külastajatele ligipääsetavamaks.</w:t>
      </w:r>
    </w:p>
    <w:p w14:paraId="00000043" w14:textId="072B8E0E" w:rsidR="00810EFE" w:rsidRDefault="00291613">
      <w:pPr>
        <w:numPr>
          <w:ilvl w:val="0"/>
          <w:numId w:val="1"/>
        </w:numPr>
        <w:pBdr>
          <w:top w:val="nil"/>
          <w:left w:val="nil"/>
          <w:bottom w:val="nil"/>
          <w:right w:val="nil"/>
          <w:between w:val="nil"/>
        </w:pBdr>
        <w:rPr>
          <w:color w:val="000000"/>
        </w:rPr>
      </w:pPr>
      <w:r>
        <w:rPr>
          <w:color w:val="000000"/>
        </w:rPr>
        <w:t xml:space="preserve">26. oktoobril tutvustasid Jakob Rosin ning </w:t>
      </w:r>
      <w:proofErr w:type="spellStart"/>
      <w:r>
        <w:rPr>
          <w:color w:val="000000"/>
        </w:rPr>
        <w:t>Guide</w:t>
      </w:r>
      <w:proofErr w:type="spellEnd"/>
      <w:r>
        <w:rPr>
          <w:color w:val="000000"/>
        </w:rPr>
        <w:t xml:space="preserve"> </w:t>
      </w:r>
      <w:proofErr w:type="spellStart"/>
      <w:r>
        <w:rPr>
          <w:color w:val="000000"/>
        </w:rPr>
        <w:t>Running</w:t>
      </w:r>
      <w:proofErr w:type="spellEnd"/>
      <w:r>
        <w:rPr>
          <w:color w:val="000000"/>
        </w:rPr>
        <w:t xml:space="preserve"> Estonia esindaja Gerli </w:t>
      </w:r>
      <w:proofErr w:type="spellStart"/>
      <w:r>
        <w:rPr>
          <w:color w:val="000000"/>
        </w:rPr>
        <w:t>Tauman</w:t>
      </w:r>
      <w:proofErr w:type="spellEnd"/>
      <w:r>
        <w:rPr>
          <w:color w:val="000000"/>
        </w:rPr>
        <w:t xml:space="preserve"> Tallinna Ülikoolis kehakultuuri õppuritele saatjaga jooksmise süsteemi.</w:t>
      </w:r>
    </w:p>
    <w:p w14:paraId="00000044" w14:textId="53015490" w:rsidR="00810EFE" w:rsidRDefault="00291613">
      <w:pPr>
        <w:numPr>
          <w:ilvl w:val="0"/>
          <w:numId w:val="1"/>
        </w:numPr>
        <w:pBdr>
          <w:top w:val="nil"/>
          <w:left w:val="nil"/>
          <w:bottom w:val="nil"/>
          <w:right w:val="nil"/>
          <w:between w:val="nil"/>
        </w:pBdr>
        <w:rPr>
          <w:color w:val="000000"/>
        </w:rPr>
      </w:pPr>
      <w:r>
        <w:rPr>
          <w:color w:val="000000"/>
        </w:rPr>
        <w:t xml:space="preserve">27. </w:t>
      </w:r>
      <w:r w:rsidR="00F862EC">
        <w:rPr>
          <w:color w:val="000000"/>
        </w:rPr>
        <w:t xml:space="preserve">ja 29. </w:t>
      </w:r>
      <w:r>
        <w:rPr>
          <w:color w:val="000000"/>
        </w:rPr>
        <w:t>oktoobril kohtus Jakob Rosin virtuaalselt IF kindlustuse</w:t>
      </w:r>
      <w:r w:rsidR="005E43EA">
        <w:rPr>
          <w:color w:val="000000"/>
        </w:rPr>
        <w:t xml:space="preserve"> esindajate</w:t>
      </w:r>
      <w:r>
        <w:rPr>
          <w:color w:val="000000"/>
        </w:rPr>
        <w:t>ga, et testida infosüsteemi</w:t>
      </w:r>
      <w:r w:rsidR="005315C0">
        <w:rPr>
          <w:color w:val="000000"/>
        </w:rPr>
        <w:t>de</w:t>
      </w:r>
      <w:r>
        <w:rPr>
          <w:color w:val="000000"/>
        </w:rPr>
        <w:t xml:space="preserve"> ligipääsetavust.</w:t>
      </w:r>
    </w:p>
    <w:p w14:paraId="00000046" w14:textId="4A4557F6" w:rsidR="00810EFE" w:rsidRDefault="00291613">
      <w:pPr>
        <w:numPr>
          <w:ilvl w:val="0"/>
          <w:numId w:val="1"/>
        </w:numPr>
        <w:pBdr>
          <w:top w:val="nil"/>
          <w:left w:val="nil"/>
          <w:bottom w:val="nil"/>
          <w:right w:val="nil"/>
          <w:between w:val="nil"/>
        </w:pBdr>
        <w:rPr>
          <w:color w:val="000000"/>
        </w:rPr>
      </w:pPr>
      <w:r>
        <w:rPr>
          <w:color w:val="000000"/>
        </w:rPr>
        <w:t xml:space="preserve">29. </w:t>
      </w:r>
      <w:r w:rsidR="00875974">
        <w:rPr>
          <w:color w:val="000000"/>
        </w:rPr>
        <w:t>j</w:t>
      </w:r>
      <w:r>
        <w:rPr>
          <w:color w:val="000000"/>
        </w:rPr>
        <w:t xml:space="preserve">a 30. oktoobril osales </w:t>
      </w:r>
      <w:proofErr w:type="spellStart"/>
      <w:r>
        <w:rPr>
          <w:color w:val="000000"/>
        </w:rPr>
        <w:t>Monica</w:t>
      </w:r>
      <w:proofErr w:type="spellEnd"/>
      <w:r>
        <w:rPr>
          <w:color w:val="000000"/>
        </w:rPr>
        <w:t xml:space="preserve"> Lõvi virtuaalselt </w:t>
      </w:r>
      <w:r w:rsidR="005834A3">
        <w:rPr>
          <w:color w:val="000000"/>
        </w:rPr>
        <w:t>EBU</w:t>
      </w:r>
      <w:r>
        <w:rPr>
          <w:color w:val="000000"/>
        </w:rPr>
        <w:t xml:space="preserve"> </w:t>
      </w:r>
      <w:proofErr w:type="spellStart"/>
      <w:r>
        <w:rPr>
          <w:color w:val="000000"/>
        </w:rPr>
        <w:t>vaegnägevuse</w:t>
      </w:r>
      <w:proofErr w:type="spellEnd"/>
      <w:r>
        <w:rPr>
          <w:color w:val="000000"/>
        </w:rPr>
        <w:t xml:space="preserve"> teemalisel fookusgrupi koosolekul.</w:t>
      </w:r>
    </w:p>
    <w:p w14:paraId="00000047" w14:textId="22923303" w:rsidR="00810EFE" w:rsidRDefault="00291613">
      <w:pPr>
        <w:numPr>
          <w:ilvl w:val="0"/>
          <w:numId w:val="1"/>
        </w:numPr>
        <w:pBdr>
          <w:top w:val="nil"/>
          <w:left w:val="nil"/>
          <w:bottom w:val="nil"/>
          <w:right w:val="nil"/>
          <w:between w:val="nil"/>
        </w:pBdr>
        <w:rPr>
          <w:color w:val="000000"/>
        </w:rPr>
      </w:pPr>
      <w:r>
        <w:rPr>
          <w:color w:val="000000"/>
        </w:rPr>
        <w:t>30.</w:t>
      </w:r>
      <w:r w:rsidR="00621560">
        <w:rPr>
          <w:color w:val="000000"/>
        </w:rPr>
        <w:t xml:space="preserve"> </w:t>
      </w:r>
      <w:r>
        <w:rPr>
          <w:color w:val="000000"/>
        </w:rPr>
        <w:t xml:space="preserve">oktoobril lõppes juhatuse assistent Kerli </w:t>
      </w:r>
      <w:proofErr w:type="spellStart"/>
      <w:r>
        <w:rPr>
          <w:color w:val="000000"/>
        </w:rPr>
        <w:t>Tennosaare</w:t>
      </w:r>
      <w:proofErr w:type="spellEnd"/>
      <w:r>
        <w:rPr>
          <w:color w:val="000000"/>
        </w:rPr>
        <w:t xml:space="preserve"> tööleping</w:t>
      </w:r>
      <w:r w:rsidR="00A02C96">
        <w:rPr>
          <w:color w:val="000000"/>
        </w:rPr>
        <w:t>.</w:t>
      </w:r>
    </w:p>
    <w:p w14:paraId="00000048" w14:textId="3C915244" w:rsidR="00810EFE" w:rsidRDefault="00291613">
      <w:pPr>
        <w:numPr>
          <w:ilvl w:val="0"/>
          <w:numId w:val="1"/>
        </w:numPr>
        <w:pBdr>
          <w:top w:val="nil"/>
          <w:left w:val="nil"/>
          <w:bottom w:val="nil"/>
          <w:right w:val="nil"/>
          <w:between w:val="nil"/>
        </w:pBdr>
        <w:rPr>
          <w:color w:val="000000"/>
        </w:rPr>
      </w:pPr>
      <w:r>
        <w:rPr>
          <w:color w:val="000000"/>
        </w:rPr>
        <w:t xml:space="preserve">1. novembril sõlmis </w:t>
      </w:r>
      <w:r w:rsidR="000B5AE8">
        <w:rPr>
          <w:color w:val="000000"/>
        </w:rPr>
        <w:t>EPL</w:t>
      </w:r>
      <w:r>
        <w:rPr>
          <w:color w:val="000000"/>
        </w:rPr>
        <w:t xml:space="preserve"> Interreg</w:t>
      </w:r>
      <w:r w:rsidR="0003332C">
        <w:rPr>
          <w:color w:val="000000"/>
        </w:rPr>
        <w:t>i</w:t>
      </w:r>
      <w:r>
        <w:rPr>
          <w:color w:val="000000"/>
        </w:rPr>
        <w:t xml:space="preserve"> projekti </w:t>
      </w:r>
      <w:r w:rsidR="002B2C1E">
        <w:rPr>
          <w:color w:val="000000"/>
        </w:rPr>
        <w:t xml:space="preserve">„Minu enda elu“ </w:t>
      </w:r>
      <w:r>
        <w:rPr>
          <w:color w:val="000000"/>
        </w:rPr>
        <w:t xml:space="preserve">raames töölepingud Anne Kõivu, Janne </w:t>
      </w:r>
      <w:proofErr w:type="spellStart"/>
      <w:r>
        <w:rPr>
          <w:color w:val="000000"/>
        </w:rPr>
        <w:t>Jerva</w:t>
      </w:r>
      <w:proofErr w:type="spellEnd"/>
      <w:r>
        <w:rPr>
          <w:color w:val="000000"/>
        </w:rPr>
        <w:t xml:space="preserve">, Merike Kaljujärve ja Piret </w:t>
      </w:r>
      <w:proofErr w:type="spellStart"/>
      <w:r>
        <w:rPr>
          <w:color w:val="000000"/>
        </w:rPr>
        <w:t>Ausiga</w:t>
      </w:r>
      <w:proofErr w:type="spellEnd"/>
      <w:r>
        <w:rPr>
          <w:color w:val="000000"/>
        </w:rPr>
        <w:t>.</w:t>
      </w:r>
    </w:p>
    <w:p w14:paraId="00000049" w14:textId="5DBBC7CA" w:rsidR="00810EFE" w:rsidRDefault="00291613">
      <w:pPr>
        <w:numPr>
          <w:ilvl w:val="0"/>
          <w:numId w:val="1"/>
        </w:numPr>
        <w:pBdr>
          <w:top w:val="nil"/>
          <w:left w:val="nil"/>
          <w:bottom w:val="nil"/>
          <w:right w:val="nil"/>
          <w:between w:val="nil"/>
        </w:pBdr>
        <w:rPr>
          <w:color w:val="000000"/>
        </w:rPr>
      </w:pPr>
      <w:r>
        <w:rPr>
          <w:color w:val="000000"/>
        </w:rPr>
        <w:t xml:space="preserve">2. </w:t>
      </w:r>
      <w:r w:rsidR="00136FE3">
        <w:rPr>
          <w:color w:val="000000"/>
        </w:rPr>
        <w:t>n</w:t>
      </w:r>
      <w:r>
        <w:rPr>
          <w:color w:val="000000"/>
        </w:rPr>
        <w:t xml:space="preserve">ovembril saatis Jakob Rosin </w:t>
      </w:r>
      <w:proofErr w:type="spellStart"/>
      <w:r>
        <w:rPr>
          <w:color w:val="000000"/>
        </w:rPr>
        <w:t>delfile</w:t>
      </w:r>
      <w:proofErr w:type="spellEnd"/>
      <w:r>
        <w:rPr>
          <w:color w:val="000000"/>
        </w:rPr>
        <w:t xml:space="preserve"> nende poolt tellitud kroonika veebi ligipääsetavuse auditi</w:t>
      </w:r>
      <w:r w:rsidR="00A02C96">
        <w:rPr>
          <w:color w:val="000000"/>
        </w:rPr>
        <w:t>.</w:t>
      </w:r>
    </w:p>
    <w:p w14:paraId="0000004A" w14:textId="77777777" w:rsidR="00810EFE" w:rsidRDefault="00291613">
      <w:pPr>
        <w:numPr>
          <w:ilvl w:val="0"/>
          <w:numId w:val="1"/>
        </w:numPr>
        <w:pBdr>
          <w:top w:val="nil"/>
          <w:left w:val="nil"/>
          <w:bottom w:val="nil"/>
          <w:right w:val="nil"/>
          <w:between w:val="nil"/>
        </w:pBdr>
        <w:rPr>
          <w:color w:val="000000"/>
        </w:rPr>
      </w:pPr>
      <w:r>
        <w:rPr>
          <w:color w:val="000000"/>
        </w:rPr>
        <w:t>2. novembril osales Priit Kasepalu Eesti Rahvusraamatukogus mõttetalgutel. Hoone ehitati aastail 1985-1993 ja kavatsetakse aastail 2021-2026 rekonstrueerida. Kaasamisüritusel tutvustasid Rahvusraamatukogu töötajad rekonstrueerimise tulemusel valmivaid ruume. Puuetega inimeste organisatsioonide esindajad selgitasid, mida peaks nende ligipääsetavuses arvestama.</w:t>
      </w:r>
    </w:p>
    <w:p w14:paraId="0000004B" w14:textId="02D6E662" w:rsidR="00810EFE" w:rsidRDefault="00291613">
      <w:pPr>
        <w:numPr>
          <w:ilvl w:val="0"/>
          <w:numId w:val="1"/>
        </w:numPr>
        <w:pBdr>
          <w:top w:val="nil"/>
          <w:left w:val="nil"/>
          <w:bottom w:val="nil"/>
          <w:right w:val="nil"/>
          <w:between w:val="nil"/>
        </w:pBdr>
        <w:rPr>
          <w:color w:val="000000"/>
        </w:rPr>
      </w:pPr>
      <w:r>
        <w:rPr>
          <w:color w:val="000000"/>
        </w:rPr>
        <w:t xml:space="preserve">3. </w:t>
      </w:r>
      <w:r w:rsidR="00C81BEF">
        <w:rPr>
          <w:color w:val="000000"/>
        </w:rPr>
        <w:t>n</w:t>
      </w:r>
      <w:r>
        <w:rPr>
          <w:color w:val="000000"/>
        </w:rPr>
        <w:t xml:space="preserve">ovembril saatis Jakob Rosin </w:t>
      </w:r>
      <w:proofErr w:type="spellStart"/>
      <w:r w:rsidR="00AA4129">
        <w:rPr>
          <w:color w:val="000000"/>
        </w:rPr>
        <w:t>d</w:t>
      </w:r>
      <w:r>
        <w:rPr>
          <w:color w:val="000000"/>
        </w:rPr>
        <w:t>igikultuuri</w:t>
      </w:r>
      <w:proofErr w:type="spellEnd"/>
      <w:r w:rsidR="00AA4129">
        <w:rPr>
          <w:color w:val="000000"/>
        </w:rPr>
        <w:t xml:space="preserve"> </w:t>
      </w:r>
      <w:r>
        <w:rPr>
          <w:color w:val="000000"/>
        </w:rPr>
        <w:t>aasta juhi</w:t>
      </w:r>
      <w:r w:rsidR="006E6AAF">
        <w:rPr>
          <w:color w:val="000000"/>
        </w:rPr>
        <w:t>le</w:t>
      </w:r>
      <w:r>
        <w:rPr>
          <w:color w:val="000000"/>
        </w:rPr>
        <w:t xml:space="preserve"> Martin Aadamsoole kirja, et arutada e-raamatute kirjastamisega seotud probleeme. Teema on keeruline ja mitmekihiline, eesmärk on ühise pingutusega e-raamatute kirjastamist veidi ergastada.</w:t>
      </w:r>
    </w:p>
    <w:p w14:paraId="0000004C" w14:textId="0DE82F5E" w:rsidR="00810EFE" w:rsidRDefault="00291613">
      <w:pPr>
        <w:numPr>
          <w:ilvl w:val="0"/>
          <w:numId w:val="1"/>
        </w:numPr>
        <w:pBdr>
          <w:top w:val="nil"/>
          <w:left w:val="nil"/>
          <w:bottom w:val="nil"/>
          <w:right w:val="nil"/>
          <w:between w:val="nil"/>
        </w:pBdr>
        <w:rPr>
          <w:color w:val="000000"/>
        </w:rPr>
      </w:pPr>
      <w:r>
        <w:rPr>
          <w:color w:val="000000"/>
        </w:rPr>
        <w:t>3. novembril osalesid Mari Sepp ja Jakob Rosin virtuaalselt kohtumisel Soome</w:t>
      </w:r>
      <w:r w:rsidR="00027DAA">
        <w:rPr>
          <w:color w:val="000000"/>
        </w:rPr>
        <w:t xml:space="preserve"> Nägemispuudega Inimeste Liidu esindajate</w:t>
      </w:r>
      <w:r>
        <w:rPr>
          <w:color w:val="000000"/>
        </w:rPr>
        <w:t xml:space="preserve">ga, et arutada Interregi projekti kulgu ja üksikasju. Ollakse ajaliselt umbes samal kohal, nii Soomlased kui ka </w:t>
      </w:r>
      <w:r w:rsidR="00C9648F">
        <w:rPr>
          <w:color w:val="000000"/>
        </w:rPr>
        <w:t>EPL</w:t>
      </w:r>
      <w:r>
        <w:rPr>
          <w:color w:val="000000"/>
        </w:rPr>
        <w:t xml:space="preserve"> on planeerimas esimest seminari nägemispuudega noorte mentorite </w:t>
      </w:r>
      <w:r w:rsidR="001B65ED">
        <w:rPr>
          <w:color w:val="000000"/>
        </w:rPr>
        <w:t>ja</w:t>
      </w:r>
      <w:r>
        <w:rPr>
          <w:color w:val="000000"/>
        </w:rPr>
        <w:t xml:space="preserve"> rehabilitatsiooniekspertidega.</w:t>
      </w:r>
    </w:p>
    <w:p w14:paraId="0000004D" w14:textId="359FBBDF" w:rsidR="00810EFE" w:rsidRDefault="00291613">
      <w:pPr>
        <w:numPr>
          <w:ilvl w:val="0"/>
          <w:numId w:val="1"/>
        </w:numPr>
        <w:pBdr>
          <w:top w:val="nil"/>
          <w:left w:val="nil"/>
          <w:bottom w:val="nil"/>
          <w:right w:val="nil"/>
          <w:between w:val="nil"/>
        </w:pBdr>
        <w:rPr>
          <w:color w:val="000000"/>
        </w:rPr>
      </w:pPr>
      <w:r>
        <w:rPr>
          <w:color w:val="000000"/>
        </w:rPr>
        <w:t xml:space="preserve">3. </w:t>
      </w:r>
      <w:r w:rsidR="00D859AC">
        <w:rPr>
          <w:color w:val="000000"/>
        </w:rPr>
        <w:t>n</w:t>
      </w:r>
      <w:r>
        <w:rPr>
          <w:color w:val="000000"/>
        </w:rPr>
        <w:t xml:space="preserve">ovembril kohtus Jakob Rosin virtuaalselt </w:t>
      </w:r>
      <w:proofErr w:type="spellStart"/>
      <w:r w:rsidR="00A75FFF">
        <w:rPr>
          <w:color w:val="000000"/>
        </w:rPr>
        <w:t>EPIKoja</w:t>
      </w:r>
      <w:proofErr w:type="spellEnd"/>
      <w:r w:rsidR="00A75FFF">
        <w:rPr>
          <w:color w:val="000000"/>
        </w:rPr>
        <w:t xml:space="preserve"> töötaja </w:t>
      </w:r>
      <w:r>
        <w:rPr>
          <w:color w:val="000000"/>
        </w:rPr>
        <w:t xml:space="preserve">Helen Kasega, et arutada </w:t>
      </w:r>
      <w:r w:rsidR="00A75FFF">
        <w:rPr>
          <w:color w:val="000000"/>
        </w:rPr>
        <w:t xml:space="preserve">Eesti </w:t>
      </w:r>
      <w:r>
        <w:rPr>
          <w:color w:val="000000"/>
        </w:rPr>
        <w:t>Tervisemuuseumi ligipääsetavusauditi üksikasju. Tervisemuuseum on tellinud nii füüsilise kui ka veebi ligipääsetavuse auditi kõigile puudeliikidele. EPL osutab nägemispuudega inimeste alast ülevaatust.</w:t>
      </w:r>
    </w:p>
    <w:p w14:paraId="0000004E" w14:textId="05EEA440" w:rsidR="00810EFE" w:rsidRDefault="00291613">
      <w:pPr>
        <w:numPr>
          <w:ilvl w:val="0"/>
          <w:numId w:val="1"/>
        </w:numPr>
        <w:pBdr>
          <w:top w:val="nil"/>
          <w:left w:val="nil"/>
          <w:bottom w:val="nil"/>
          <w:right w:val="nil"/>
          <w:between w:val="nil"/>
        </w:pBdr>
        <w:rPr>
          <w:color w:val="000000"/>
        </w:rPr>
      </w:pPr>
      <w:r>
        <w:rPr>
          <w:color w:val="000000"/>
        </w:rPr>
        <w:t xml:space="preserve">3. </w:t>
      </w:r>
      <w:r w:rsidR="000526A4">
        <w:rPr>
          <w:color w:val="000000"/>
        </w:rPr>
        <w:t>n</w:t>
      </w:r>
      <w:r>
        <w:rPr>
          <w:color w:val="000000"/>
        </w:rPr>
        <w:t xml:space="preserve">ovembril saatis Jakob Rosin </w:t>
      </w:r>
      <w:r w:rsidR="000D3A5B">
        <w:rPr>
          <w:color w:val="000000"/>
        </w:rPr>
        <w:t xml:space="preserve">Vabariigi </w:t>
      </w:r>
      <w:r>
        <w:rPr>
          <w:color w:val="000000"/>
        </w:rPr>
        <w:t xml:space="preserve">Presidendi </w:t>
      </w:r>
      <w:r w:rsidR="00A02C96">
        <w:rPr>
          <w:color w:val="000000"/>
        </w:rPr>
        <w:t>K</w:t>
      </w:r>
      <w:r>
        <w:rPr>
          <w:color w:val="000000"/>
        </w:rPr>
        <w:t xml:space="preserve">antseleile kirja küsimusega, kas tuleva aasta vabariigi aastapäeva kontsert-etendus saab ka kirjeldustõlke. Presidendi </w:t>
      </w:r>
      <w:r w:rsidR="005E2F9D">
        <w:rPr>
          <w:color w:val="000000"/>
        </w:rPr>
        <w:t>K</w:t>
      </w:r>
      <w:r>
        <w:rPr>
          <w:color w:val="000000"/>
        </w:rPr>
        <w:t xml:space="preserve">antselei selleks esimeses vastuses raha ei leidnud ning soovitas pöörduda eelmisel aastal appi tulnud </w:t>
      </w:r>
      <w:r w:rsidR="0001632E">
        <w:rPr>
          <w:color w:val="000000"/>
        </w:rPr>
        <w:t>Õ</w:t>
      </w:r>
      <w:r>
        <w:rPr>
          <w:color w:val="000000"/>
        </w:rPr>
        <w:t xml:space="preserve">iguskantsleri </w:t>
      </w:r>
      <w:r w:rsidR="0001632E">
        <w:rPr>
          <w:color w:val="000000"/>
        </w:rPr>
        <w:t>K</w:t>
      </w:r>
      <w:r>
        <w:rPr>
          <w:color w:val="000000"/>
        </w:rPr>
        <w:t xml:space="preserve">antselei poole. </w:t>
      </w:r>
      <w:r w:rsidR="004759FD">
        <w:rPr>
          <w:color w:val="000000"/>
        </w:rPr>
        <w:t>S</w:t>
      </w:r>
      <w:r>
        <w:rPr>
          <w:color w:val="000000"/>
        </w:rPr>
        <w:t xml:space="preserve">uheldes õnnestus </w:t>
      </w:r>
      <w:r w:rsidR="00274871">
        <w:rPr>
          <w:color w:val="000000"/>
        </w:rPr>
        <w:t>P</w:t>
      </w:r>
      <w:r>
        <w:rPr>
          <w:color w:val="000000"/>
        </w:rPr>
        <w:t xml:space="preserve">residendi </w:t>
      </w:r>
      <w:r w:rsidR="00274871">
        <w:rPr>
          <w:color w:val="000000"/>
        </w:rPr>
        <w:t>K</w:t>
      </w:r>
      <w:r>
        <w:rPr>
          <w:color w:val="000000"/>
        </w:rPr>
        <w:t>antselei ümber veenda.</w:t>
      </w:r>
    </w:p>
    <w:p w14:paraId="0000004F" w14:textId="5B76B854" w:rsidR="00810EFE" w:rsidRDefault="00291613">
      <w:pPr>
        <w:numPr>
          <w:ilvl w:val="0"/>
          <w:numId w:val="1"/>
        </w:numPr>
        <w:pBdr>
          <w:top w:val="nil"/>
          <w:left w:val="nil"/>
          <w:bottom w:val="nil"/>
          <w:right w:val="nil"/>
          <w:between w:val="nil"/>
        </w:pBdr>
        <w:rPr>
          <w:color w:val="000000"/>
        </w:rPr>
      </w:pPr>
      <w:r>
        <w:rPr>
          <w:color w:val="000000"/>
        </w:rPr>
        <w:t>4. novembril osales Jakob Rosin virtuaalselt Ligipääsetavuse Rakkerühma põhikoosseisu 4. kohtumisel esinejana, andes ülevaate ligipääsetavuse seisukorrast e-teenustele.</w:t>
      </w:r>
    </w:p>
    <w:p w14:paraId="00000050" w14:textId="247F9351" w:rsidR="00810EFE" w:rsidRPr="00E00277" w:rsidRDefault="00291613" w:rsidP="00E00277">
      <w:pPr>
        <w:numPr>
          <w:ilvl w:val="0"/>
          <w:numId w:val="1"/>
        </w:numPr>
        <w:pBdr>
          <w:top w:val="nil"/>
          <w:left w:val="nil"/>
          <w:bottom w:val="nil"/>
          <w:right w:val="nil"/>
          <w:between w:val="nil"/>
        </w:pBdr>
        <w:rPr>
          <w:color w:val="000000"/>
        </w:rPr>
      </w:pPr>
      <w:r>
        <w:rPr>
          <w:color w:val="000000"/>
        </w:rPr>
        <w:t xml:space="preserve">5. </w:t>
      </w:r>
      <w:r w:rsidR="000236F4">
        <w:rPr>
          <w:color w:val="000000"/>
        </w:rPr>
        <w:t>n</w:t>
      </w:r>
      <w:r>
        <w:rPr>
          <w:color w:val="000000"/>
        </w:rPr>
        <w:t>ovembril osales Jakob Rosi</w:t>
      </w:r>
      <w:r w:rsidR="00E00277">
        <w:rPr>
          <w:color w:val="000000"/>
        </w:rPr>
        <w:t xml:space="preserve">n </w:t>
      </w:r>
      <w:r w:rsidR="00216780">
        <w:rPr>
          <w:color w:val="000000"/>
        </w:rPr>
        <w:t xml:space="preserve">väljasõidul </w:t>
      </w:r>
      <w:r w:rsidRPr="00E00277">
        <w:rPr>
          <w:color w:val="000000"/>
        </w:rPr>
        <w:t xml:space="preserve">Jõhvi, mille käigus tutvuti rajatava riigimaja ligipääsetavusega. </w:t>
      </w:r>
      <w:r w:rsidR="00E00277">
        <w:rPr>
          <w:color w:val="000000"/>
        </w:rPr>
        <w:t>Ta</w:t>
      </w:r>
      <w:r w:rsidRPr="00E00277">
        <w:rPr>
          <w:color w:val="000000"/>
        </w:rPr>
        <w:t xml:space="preserve"> </w:t>
      </w:r>
      <w:r w:rsidR="00B31239">
        <w:rPr>
          <w:color w:val="000000"/>
        </w:rPr>
        <w:t>andis</w:t>
      </w:r>
      <w:r w:rsidRPr="00E00277">
        <w:rPr>
          <w:color w:val="000000"/>
        </w:rPr>
        <w:t xml:space="preserve"> soovitusi punktkirjas majajuhtide </w:t>
      </w:r>
      <w:r w:rsidR="00E00277">
        <w:rPr>
          <w:color w:val="000000"/>
        </w:rPr>
        <w:t xml:space="preserve">ja uksesiltide </w:t>
      </w:r>
      <w:r w:rsidRPr="00E00277">
        <w:rPr>
          <w:color w:val="000000"/>
        </w:rPr>
        <w:t>paigutuse osas.</w:t>
      </w:r>
    </w:p>
    <w:p w14:paraId="00000051" w14:textId="75E5DC92" w:rsidR="00810EFE" w:rsidRDefault="00291613">
      <w:pPr>
        <w:numPr>
          <w:ilvl w:val="0"/>
          <w:numId w:val="1"/>
        </w:numPr>
        <w:pBdr>
          <w:top w:val="nil"/>
          <w:left w:val="nil"/>
          <w:bottom w:val="nil"/>
          <w:right w:val="nil"/>
          <w:between w:val="nil"/>
        </w:pBdr>
        <w:rPr>
          <w:color w:val="000000"/>
        </w:rPr>
      </w:pPr>
      <w:r>
        <w:rPr>
          <w:color w:val="000000"/>
        </w:rPr>
        <w:t xml:space="preserve">6. novembril nõustas Jakob Rosin virtuaalselt Telia kasutusmugavuse eksperti </w:t>
      </w:r>
      <w:proofErr w:type="spellStart"/>
      <w:r>
        <w:rPr>
          <w:color w:val="000000"/>
        </w:rPr>
        <w:t>Anet</w:t>
      </w:r>
      <w:proofErr w:type="spellEnd"/>
      <w:r>
        <w:rPr>
          <w:color w:val="000000"/>
        </w:rPr>
        <w:t xml:space="preserve"> Val</w:t>
      </w:r>
      <w:r w:rsidR="002570C4">
        <w:rPr>
          <w:color w:val="000000"/>
        </w:rPr>
        <w:t>l</w:t>
      </w:r>
      <w:r>
        <w:rPr>
          <w:color w:val="000000"/>
        </w:rPr>
        <w:t>salu, kuidas läbi viia kasutajatestimist nägemispuudega inimestele.</w:t>
      </w:r>
    </w:p>
    <w:p w14:paraId="00000052" w14:textId="2B88D0F2" w:rsidR="00810EFE" w:rsidRDefault="00291613">
      <w:pPr>
        <w:numPr>
          <w:ilvl w:val="0"/>
          <w:numId w:val="1"/>
        </w:numPr>
        <w:pBdr>
          <w:top w:val="nil"/>
          <w:left w:val="nil"/>
          <w:bottom w:val="nil"/>
          <w:right w:val="nil"/>
          <w:between w:val="nil"/>
        </w:pBdr>
        <w:rPr>
          <w:color w:val="000000"/>
        </w:rPr>
      </w:pPr>
      <w:r>
        <w:rPr>
          <w:color w:val="000000"/>
        </w:rPr>
        <w:t>7. novembril andis Priit Kasepalu Tallinna Ülikool</w:t>
      </w:r>
      <w:r w:rsidR="001B3A52">
        <w:rPr>
          <w:color w:val="000000"/>
        </w:rPr>
        <w:t>is</w:t>
      </w:r>
      <w:r>
        <w:rPr>
          <w:color w:val="000000"/>
        </w:rPr>
        <w:t xml:space="preserve"> </w:t>
      </w:r>
      <w:proofErr w:type="spellStart"/>
      <w:r w:rsidR="00BF560C">
        <w:rPr>
          <w:color w:val="000000"/>
        </w:rPr>
        <w:t>ERRi</w:t>
      </w:r>
      <w:proofErr w:type="spellEnd"/>
      <w:r w:rsidR="001B3A52">
        <w:rPr>
          <w:color w:val="000000"/>
        </w:rPr>
        <w:t xml:space="preserve"> programmiteenistuse juhatajale </w:t>
      </w:r>
      <w:r>
        <w:rPr>
          <w:color w:val="000000"/>
        </w:rPr>
        <w:t>Külli Suureväljale üle tänukirja</w:t>
      </w:r>
      <w:r w:rsidR="007E68F8">
        <w:rPr>
          <w:color w:val="000000"/>
        </w:rPr>
        <w:t xml:space="preserve"> televisiooni ligipääsetavuse arendamise eest</w:t>
      </w:r>
      <w:r>
        <w:rPr>
          <w:color w:val="000000"/>
        </w:rPr>
        <w:t>.</w:t>
      </w:r>
    </w:p>
    <w:p w14:paraId="00000053" w14:textId="7A8D3FAA" w:rsidR="00810EFE" w:rsidRDefault="00291613">
      <w:pPr>
        <w:numPr>
          <w:ilvl w:val="0"/>
          <w:numId w:val="1"/>
        </w:numPr>
        <w:pBdr>
          <w:top w:val="nil"/>
          <w:left w:val="nil"/>
          <w:bottom w:val="nil"/>
          <w:right w:val="nil"/>
          <w:between w:val="nil"/>
        </w:pBdr>
        <w:rPr>
          <w:color w:val="000000"/>
        </w:rPr>
      </w:pPr>
      <w:r>
        <w:rPr>
          <w:color w:val="000000"/>
        </w:rPr>
        <w:lastRenderedPageBreak/>
        <w:t>9. novembril kohtus Jakob Rosin virtuaalselt Eesti Loodusmuuseumi</w:t>
      </w:r>
      <w:r w:rsidR="001D6317">
        <w:rPr>
          <w:color w:val="000000"/>
        </w:rPr>
        <w:t xml:space="preserve"> töötajate</w:t>
      </w:r>
      <w:r>
        <w:rPr>
          <w:color w:val="000000"/>
        </w:rPr>
        <w:t xml:space="preserve">ga, et arutada </w:t>
      </w:r>
      <w:r w:rsidR="00EC606A">
        <w:rPr>
          <w:color w:val="000000"/>
        </w:rPr>
        <w:t xml:space="preserve">muuseumi </w:t>
      </w:r>
      <w:r>
        <w:rPr>
          <w:color w:val="000000"/>
        </w:rPr>
        <w:t>tulevase hoone ning kodulehe ligipääsetavuse üksikasju.</w:t>
      </w:r>
    </w:p>
    <w:p w14:paraId="00000054" w14:textId="17BE70F7" w:rsidR="00810EFE" w:rsidRDefault="00291613">
      <w:pPr>
        <w:numPr>
          <w:ilvl w:val="0"/>
          <w:numId w:val="1"/>
        </w:numPr>
        <w:pBdr>
          <w:top w:val="nil"/>
          <w:left w:val="nil"/>
          <w:bottom w:val="nil"/>
          <w:right w:val="nil"/>
          <w:between w:val="nil"/>
        </w:pBdr>
        <w:rPr>
          <w:color w:val="000000"/>
        </w:rPr>
      </w:pPr>
      <w:r>
        <w:rPr>
          <w:color w:val="000000"/>
        </w:rPr>
        <w:t>9. novembril kohtusid Jakob Rosin, Mari Sepp ja veebiarendaja Allar Viik, virtuaalselt</w:t>
      </w:r>
      <w:r w:rsidR="00CF4D22">
        <w:rPr>
          <w:color w:val="000000"/>
        </w:rPr>
        <w:t>,</w:t>
      </w:r>
      <w:r>
        <w:rPr>
          <w:color w:val="000000"/>
        </w:rPr>
        <w:t xml:space="preserve"> et arutada </w:t>
      </w:r>
      <w:r w:rsidR="00CF4D22">
        <w:rPr>
          <w:color w:val="000000"/>
        </w:rPr>
        <w:t xml:space="preserve">EPLi </w:t>
      </w:r>
      <w:r>
        <w:rPr>
          <w:color w:val="000000"/>
        </w:rPr>
        <w:t xml:space="preserve">kodulehe üksikasju. Tulenevalt </w:t>
      </w:r>
      <w:r w:rsidR="000F057C">
        <w:rPr>
          <w:color w:val="000000"/>
        </w:rPr>
        <w:t xml:space="preserve">praeguse kodulehe </w:t>
      </w:r>
      <w:r>
        <w:rPr>
          <w:color w:val="000000"/>
        </w:rPr>
        <w:t>tarkvaralistest probleemidest otsustati tellida uus koduleht.</w:t>
      </w:r>
    </w:p>
    <w:p w14:paraId="00000055" w14:textId="1039823C" w:rsidR="00810EFE" w:rsidRDefault="00291613">
      <w:pPr>
        <w:numPr>
          <w:ilvl w:val="0"/>
          <w:numId w:val="1"/>
        </w:numPr>
        <w:pBdr>
          <w:top w:val="nil"/>
          <w:left w:val="nil"/>
          <w:bottom w:val="nil"/>
          <w:right w:val="nil"/>
          <w:between w:val="nil"/>
        </w:pBdr>
        <w:rPr>
          <w:color w:val="000000"/>
        </w:rPr>
      </w:pPr>
      <w:r>
        <w:rPr>
          <w:color w:val="000000"/>
        </w:rPr>
        <w:t xml:space="preserve">9. novembril kohtus Jakob Rosin virtuaalselt </w:t>
      </w:r>
      <w:proofErr w:type="spellStart"/>
      <w:r>
        <w:rPr>
          <w:color w:val="000000"/>
        </w:rPr>
        <w:t>Bolti</w:t>
      </w:r>
      <w:proofErr w:type="spellEnd"/>
      <w:r>
        <w:rPr>
          <w:color w:val="000000"/>
        </w:rPr>
        <w:t xml:space="preserve"> esindajatega, et arutada </w:t>
      </w:r>
      <w:proofErr w:type="spellStart"/>
      <w:r>
        <w:rPr>
          <w:color w:val="000000"/>
        </w:rPr>
        <w:t>Boltiga</w:t>
      </w:r>
      <w:proofErr w:type="spellEnd"/>
      <w:r>
        <w:rPr>
          <w:color w:val="000000"/>
        </w:rPr>
        <w:t xml:space="preserve"> seotud ligipääsetavuse üksikasju. Peamiseks probleemiks on saanud kasutajate poolt tänavatele suvalisse kohta vedelema jäetud elektritõukerattad. </w:t>
      </w:r>
      <w:proofErr w:type="spellStart"/>
      <w:r>
        <w:rPr>
          <w:color w:val="000000"/>
        </w:rPr>
        <w:t>bolt</w:t>
      </w:r>
      <w:proofErr w:type="spellEnd"/>
      <w:r>
        <w:rPr>
          <w:color w:val="000000"/>
        </w:rPr>
        <w:t xml:space="preserve"> loob teavituskampaania õigesti parkimiseks juba sel sügisel ning kordab seda kevadel koostöös politsei ja EPLiga. Samuti on aktiivselt käimas ka </w:t>
      </w:r>
      <w:proofErr w:type="spellStart"/>
      <w:r>
        <w:rPr>
          <w:color w:val="000000"/>
        </w:rPr>
        <w:t>äpi</w:t>
      </w:r>
      <w:proofErr w:type="spellEnd"/>
      <w:r>
        <w:rPr>
          <w:color w:val="000000"/>
        </w:rPr>
        <w:t xml:space="preserve"> ligipääsetavuse arendus.</w:t>
      </w:r>
    </w:p>
    <w:p w14:paraId="00000056" w14:textId="2B4D1574" w:rsidR="00810EFE" w:rsidRDefault="00291613">
      <w:pPr>
        <w:numPr>
          <w:ilvl w:val="0"/>
          <w:numId w:val="1"/>
        </w:numPr>
        <w:pBdr>
          <w:top w:val="nil"/>
          <w:left w:val="nil"/>
          <w:bottom w:val="nil"/>
          <w:right w:val="nil"/>
          <w:between w:val="nil"/>
        </w:pBdr>
        <w:rPr>
          <w:color w:val="000000"/>
        </w:rPr>
      </w:pPr>
      <w:r>
        <w:rPr>
          <w:color w:val="000000"/>
        </w:rPr>
        <w:t xml:space="preserve">10. novembril osales Jakob Rosin virtuaalselt </w:t>
      </w:r>
      <w:r w:rsidR="00473660">
        <w:rPr>
          <w:color w:val="000000"/>
        </w:rPr>
        <w:t>EBU</w:t>
      </w:r>
      <w:r>
        <w:rPr>
          <w:color w:val="000000"/>
        </w:rPr>
        <w:t xml:space="preserve"> seminaril akustiliste orienteerumissignaalide kohta.</w:t>
      </w:r>
    </w:p>
    <w:p w14:paraId="00000057" w14:textId="633CE002" w:rsidR="00810EFE" w:rsidRDefault="00291613">
      <w:pPr>
        <w:numPr>
          <w:ilvl w:val="0"/>
          <w:numId w:val="1"/>
        </w:numPr>
        <w:pBdr>
          <w:top w:val="nil"/>
          <w:left w:val="nil"/>
          <w:bottom w:val="nil"/>
          <w:right w:val="nil"/>
          <w:between w:val="nil"/>
        </w:pBdr>
        <w:rPr>
          <w:color w:val="000000"/>
        </w:rPr>
      </w:pPr>
      <w:r>
        <w:rPr>
          <w:color w:val="000000"/>
        </w:rPr>
        <w:t>11. novembril kohtusid Mari Sepp</w:t>
      </w:r>
      <w:r w:rsidR="00D03D73">
        <w:rPr>
          <w:color w:val="000000"/>
        </w:rPr>
        <w:t xml:space="preserve"> ja</w:t>
      </w:r>
      <w:r>
        <w:rPr>
          <w:color w:val="000000"/>
        </w:rPr>
        <w:t xml:space="preserve"> Jakob Rosin </w:t>
      </w:r>
      <w:r w:rsidR="00D03D73">
        <w:rPr>
          <w:color w:val="000000"/>
        </w:rPr>
        <w:t xml:space="preserve">EPLi kontoris </w:t>
      </w:r>
      <w:r>
        <w:rPr>
          <w:color w:val="000000"/>
        </w:rPr>
        <w:t xml:space="preserve">Piret </w:t>
      </w:r>
      <w:proofErr w:type="spellStart"/>
      <w:r>
        <w:rPr>
          <w:color w:val="000000"/>
        </w:rPr>
        <w:t>Aus</w:t>
      </w:r>
      <w:r w:rsidR="00D03D73">
        <w:rPr>
          <w:color w:val="000000"/>
        </w:rPr>
        <w:t>iga</w:t>
      </w:r>
      <w:proofErr w:type="spellEnd"/>
      <w:r w:rsidR="00D03D73">
        <w:rPr>
          <w:color w:val="000000"/>
        </w:rPr>
        <w:t>,</w:t>
      </w:r>
      <w:r>
        <w:rPr>
          <w:color w:val="000000"/>
        </w:rPr>
        <w:t xml:space="preserve"> et arutada </w:t>
      </w:r>
      <w:r w:rsidR="00D03D73">
        <w:rPr>
          <w:color w:val="000000"/>
        </w:rPr>
        <w:t>tema</w:t>
      </w:r>
      <w:r>
        <w:rPr>
          <w:color w:val="000000"/>
        </w:rPr>
        <w:t xml:space="preserve"> tööülesandeid</w:t>
      </w:r>
      <w:r w:rsidR="00D03D73">
        <w:rPr>
          <w:color w:val="000000"/>
        </w:rPr>
        <w:t xml:space="preserve"> peaspetsialistina.</w:t>
      </w:r>
    </w:p>
    <w:p w14:paraId="00000058" w14:textId="52C77DC5" w:rsidR="00810EFE" w:rsidRDefault="00291613">
      <w:pPr>
        <w:numPr>
          <w:ilvl w:val="0"/>
          <w:numId w:val="1"/>
        </w:numPr>
        <w:pBdr>
          <w:top w:val="nil"/>
          <w:left w:val="nil"/>
          <w:bottom w:val="nil"/>
          <w:right w:val="nil"/>
          <w:between w:val="nil"/>
        </w:pBdr>
        <w:rPr>
          <w:color w:val="000000"/>
        </w:rPr>
      </w:pPr>
      <w:r>
        <w:rPr>
          <w:color w:val="000000"/>
        </w:rPr>
        <w:t xml:space="preserve">13. novembril kohtus Jakob Rosin virtuaalselt </w:t>
      </w:r>
      <w:proofErr w:type="spellStart"/>
      <w:r>
        <w:rPr>
          <w:color w:val="000000"/>
        </w:rPr>
        <w:t>Startup</w:t>
      </w:r>
      <w:proofErr w:type="spellEnd"/>
      <w:r>
        <w:rPr>
          <w:color w:val="000000"/>
        </w:rPr>
        <w:t xml:space="preserve"> </w:t>
      </w:r>
      <w:proofErr w:type="spellStart"/>
      <w:r>
        <w:rPr>
          <w:color w:val="000000"/>
        </w:rPr>
        <w:t>Day</w:t>
      </w:r>
      <w:proofErr w:type="spellEnd"/>
      <w:r>
        <w:rPr>
          <w:color w:val="000000"/>
        </w:rPr>
        <w:t xml:space="preserve"> korraldajatega, et planeerida ligipääsetavuse teema kajastust konverentsil. EPL pidi korraldama 28. jaanuaril 2021 toimuval konverentsil tunnise seminari ligipääsetavusest, kuid koroonaviiruse </w:t>
      </w:r>
      <w:r w:rsidR="00D03D73">
        <w:rPr>
          <w:color w:val="000000"/>
        </w:rPr>
        <w:t xml:space="preserve">leviku </w:t>
      </w:r>
      <w:r>
        <w:rPr>
          <w:color w:val="000000"/>
        </w:rPr>
        <w:t>tõttu on seminar lükatud 2021</w:t>
      </w:r>
      <w:r w:rsidR="006F5D87">
        <w:rPr>
          <w:color w:val="000000"/>
        </w:rPr>
        <w:t>.</w:t>
      </w:r>
      <w:r>
        <w:rPr>
          <w:color w:val="000000"/>
        </w:rPr>
        <w:t xml:space="preserve"> aasta augustisse.</w:t>
      </w:r>
    </w:p>
    <w:p w14:paraId="00000059" w14:textId="35BAE27E" w:rsidR="00810EFE" w:rsidRDefault="00291613">
      <w:pPr>
        <w:numPr>
          <w:ilvl w:val="0"/>
          <w:numId w:val="1"/>
        </w:numPr>
        <w:pBdr>
          <w:top w:val="nil"/>
          <w:left w:val="nil"/>
          <w:bottom w:val="nil"/>
          <w:right w:val="nil"/>
          <w:between w:val="nil"/>
        </w:pBdr>
        <w:rPr>
          <w:color w:val="000000"/>
        </w:rPr>
      </w:pPr>
      <w:r>
        <w:rPr>
          <w:color w:val="000000"/>
        </w:rPr>
        <w:t xml:space="preserve">13. novembril osales Jakob Rosin virtuaalselt Ligipääsetavuse rakkerühma raames toimunud kohtumisel, kus käsitleti tuleohutust. Suureks probleemiks on evakuatsioonialase info vähene ligipääsetavus </w:t>
      </w:r>
      <w:r w:rsidR="00222484">
        <w:rPr>
          <w:color w:val="000000"/>
        </w:rPr>
        <w:t>ja</w:t>
      </w:r>
      <w:r>
        <w:rPr>
          <w:color w:val="000000"/>
        </w:rPr>
        <w:t xml:space="preserve"> taktiilsete piktogrammide puudumine häireseadmetel.</w:t>
      </w:r>
    </w:p>
    <w:p w14:paraId="71F6FD98" w14:textId="77777777" w:rsidR="001D6541" w:rsidRDefault="001D6541">
      <w:pPr>
        <w:numPr>
          <w:ilvl w:val="0"/>
          <w:numId w:val="1"/>
        </w:numPr>
        <w:pBdr>
          <w:top w:val="nil"/>
          <w:left w:val="nil"/>
          <w:bottom w:val="nil"/>
          <w:right w:val="nil"/>
          <w:between w:val="nil"/>
        </w:pBdr>
        <w:rPr>
          <w:color w:val="000000"/>
        </w:rPr>
      </w:pPr>
      <w:r>
        <w:rPr>
          <w:color w:val="000000"/>
        </w:rPr>
        <w:t>16. novembril asus peaspetsialistina tööle Piret Aus.</w:t>
      </w:r>
    </w:p>
    <w:p w14:paraId="0000005A" w14:textId="44725A17" w:rsidR="00810EFE" w:rsidRDefault="00291613">
      <w:pPr>
        <w:numPr>
          <w:ilvl w:val="0"/>
          <w:numId w:val="1"/>
        </w:numPr>
        <w:pBdr>
          <w:top w:val="nil"/>
          <w:left w:val="nil"/>
          <w:bottom w:val="nil"/>
          <w:right w:val="nil"/>
          <w:between w:val="nil"/>
        </w:pBdr>
        <w:rPr>
          <w:color w:val="000000"/>
        </w:rPr>
      </w:pPr>
      <w:r>
        <w:rPr>
          <w:color w:val="000000"/>
        </w:rPr>
        <w:t xml:space="preserve">16. novembril osales Jakob Rosin telesaate Ringvaade võttel, kus filmiti </w:t>
      </w:r>
      <w:proofErr w:type="spellStart"/>
      <w:r>
        <w:rPr>
          <w:color w:val="000000"/>
        </w:rPr>
        <w:t>Guide</w:t>
      </w:r>
      <w:proofErr w:type="spellEnd"/>
      <w:r>
        <w:rPr>
          <w:color w:val="000000"/>
        </w:rPr>
        <w:t xml:space="preserve"> </w:t>
      </w:r>
      <w:proofErr w:type="spellStart"/>
      <w:r>
        <w:rPr>
          <w:color w:val="000000"/>
        </w:rPr>
        <w:t>Running</w:t>
      </w:r>
      <w:proofErr w:type="spellEnd"/>
      <w:r>
        <w:rPr>
          <w:color w:val="000000"/>
        </w:rPr>
        <w:t xml:space="preserve"> ehk saatjaga jooksmise saateklippi.</w:t>
      </w:r>
    </w:p>
    <w:p w14:paraId="0000005B" w14:textId="112D2FA2" w:rsidR="00810EFE" w:rsidRDefault="00291613">
      <w:pPr>
        <w:numPr>
          <w:ilvl w:val="0"/>
          <w:numId w:val="1"/>
        </w:numPr>
        <w:pBdr>
          <w:top w:val="nil"/>
          <w:left w:val="nil"/>
          <w:bottom w:val="nil"/>
          <w:right w:val="nil"/>
          <w:between w:val="nil"/>
        </w:pBdr>
        <w:rPr>
          <w:color w:val="000000"/>
        </w:rPr>
      </w:pPr>
      <w:r>
        <w:rPr>
          <w:color w:val="000000"/>
        </w:rPr>
        <w:t>17. novembril osales Jakob Rosin videovõttel Eesti Meremuuseumis. Sotsiaalministeeriumi tellimusel luuakse videoid hästi ligipääsetava</w:t>
      </w:r>
      <w:r w:rsidR="00222484">
        <w:rPr>
          <w:color w:val="000000"/>
        </w:rPr>
        <w:t>test paikadest</w:t>
      </w:r>
      <w:r>
        <w:rPr>
          <w:color w:val="000000"/>
        </w:rPr>
        <w:t>. Ühe näitena ka meremuuseum.</w:t>
      </w:r>
    </w:p>
    <w:p w14:paraId="0000005C" w14:textId="3CEFE653" w:rsidR="00810EFE" w:rsidRDefault="00291613">
      <w:pPr>
        <w:numPr>
          <w:ilvl w:val="0"/>
          <w:numId w:val="1"/>
        </w:numPr>
        <w:pBdr>
          <w:top w:val="nil"/>
          <w:left w:val="nil"/>
          <w:bottom w:val="nil"/>
          <w:right w:val="nil"/>
          <w:between w:val="nil"/>
        </w:pBdr>
        <w:rPr>
          <w:color w:val="000000"/>
        </w:rPr>
      </w:pPr>
      <w:r>
        <w:rPr>
          <w:color w:val="000000"/>
        </w:rPr>
        <w:t xml:space="preserve">19. </w:t>
      </w:r>
      <w:r w:rsidR="00AA143C">
        <w:rPr>
          <w:color w:val="000000"/>
        </w:rPr>
        <w:t>n</w:t>
      </w:r>
      <w:r>
        <w:rPr>
          <w:color w:val="000000"/>
        </w:rPr>
        <w:t xml:space="preserve">ovembril saatis Jakob Rosin </w:t>
      </w:r>
      <w:proofErr w:type="spellStart"/>
      <w:r>
        <w:rPr>
          <w:color w:val="000000"/>
        </w:rPr>
        <w:t>Digikontor</w:t>
      </w:r>
      <w:proofErr w:type="spellEnd"/>
      <w:r>
        <w:rPr>
          <w:color w:val="000000"/>
        </w:rPr>
        <w:t xml:space="preserve"> </w:t>
      </w:r>
      <w:proofErr w:type="spellStart"/>
      <w:r w:rsidR="00D41CA4">
        <w:rPr>
          <w:color w:val="000000"/>
        </w:rPr>
        <w:t>Oüle</w:t>
      </w:r>
      <w:proofErr w:type="spellEnd"/>
      <w:r w:rsidR="00D41CA4">
        <w:rPr>
          <w:color w:val="000000"/>
        </w:rPr>
        <w:t xml:space="preserve"> </w:t>
      </w:r>
      <w:r>
        <w:rPr>
          <w:color w:val="000000"/>
        </w:rPr>
        <w:t>kiirülevaate Keskkonnainvesteeringute Keskuse veebilehe praegusest ligipääsetavusest.</w:t>
      </w:r>
    </w:p>
    <w:p w14:paraId="0000005D" w14:textId="69B987D8" w:rsidR="00810EFE" w:rsidRDefault="00291613">
      <w:pPr>
        <w:numPr>
          <w:ilvl w:val="0"/>
          <w:numId w:val="1"/>
        </w:numPr>
        <w:pBdr>
          <w:top w:val="nil"/>
          <w:left w:val="nil"/>
          <w:bottom w:val="nil"/>
          <w:right w:val="nil"/>
          <w:between w:val="nil"/>
        </w:pBdr>
        <w:rPr>
          <w:color w:val="000000"/>
        </w:rPr>
      </w:pPr>
      <w:r>
        <w:rPr>
          <w:color w:val="000000"/>
        </w:rPr>
        <w:t xml:space="preserve">20 novembril osales Jakob Rosin </w:t>
      </w:r>
      <w:r w:rsidR="003B7531">
        <w:rPr>
          <w:color w:val="000000"/>
        </w:rPr>
        <w:t xml:space="preserve">virtuaalselt </w:t>
      </w:r>
      <w:proofErr w:type="spellStart"/>
      <w:r w:rsidR="00605653">
        <w:rPr>
          <w:color w:val="000000"/>
        </w:rPr>
        <w:t>EPI</w:t>
      </w:r>
      <w:r>
        <w:rPr>
          <w:color w:val="000000"/>
        </w:rPr>
        <w:t>Koja</w:t>
      </w:r>
      <w:proofErr w:type="spellEnd"/>
      <w:r>
        <w:rPr>
          <w:color w:val="000000"/>
        </w:rPr>
        <w:t xml:space="preserve"> juhatuse </w:t>
      </w:r>
      <w:r w:rsidR="00E75AA7">
        <w:rPr>
          <w:color w:val="000000"/>
        </w:rPr>
        <w:t xml:space="preserve">koosolekul </w:t>
      </w:r>
      <w:r>
        <w:rPr>
          <w:color w:val="000000"/>
        </w:rPr>
        <w:t>ja üldkoosolekul.</w:t>
      </w:r>
    </w:p>
    <w:p w14:paraId="0000005E" w14:textId="77777777" w:rsidR="00810EFE" w:rsidRDefault="00291613">
      <w:pPr>
        <w:numPr>
          <w:ilvl w:val="0"/>
          <w:numId w:val="1"/>
        </w:numPr>
        <w:pBdr>
          <w:top w:val="nil"/>
          <w:left w:val="nil"/>
          <w:bottom w:val="nil"/>
          <w:right w:val="nil"/>
          <w:between w:val="nil"/>
        </w:pBdr>
        <w:rPr>
          <w:color w:val="000000"/>
        </w:rPr>
      </w:pPr>
      <w:r>
        <w:rPr>
          <w:color w:val="000000"/>
        </w:rPr>
        <w:t xml:space="preserve">20 novembril saatis EPL välja teate, et esimene eesti film sai </w:t>
      </w:r>
      <w:proofErr w:type="spellStart"/>
      <w:r>
        <w:rPr>
          <w:color w:val="000000"/>
        </w:rPr>
        <w:t>äpipõhise</w:t>
      </w:r>
      <w:proofErr w:type="spellEnd"/>
      <w:r>
        <w:rPr>
          <w:color w:val="000000"/>
        </w:rPr>
        <w:t xml:space="preserve"> kirjeldustõlke. Infot rohkem siin: https://pimedateliit.ee/uudised/huvasti-nsvl-on-esimene-eesti-film-mille-kirjeldustolget-saab-kuulata-labi-spetsiaalse-mobiilirakenduse/</w:t>
      </w:r>
    </w:p>
    <w:p w14:paraId="0000005F" w14:textId="1756A4FB" w:rsidR="00810EFE" w:rsidRDefault="00291613">
      <w:pPr>
        <w:numPr>
          <w:ilvl w:val="0"/>
          <w:numId w:val="1"/>
        </w:numPr>
        <w:pBdr>
          <w:top w:val="nil"/>
          <w:left w:val="nil"/>
          <w:bottom w:val="nil"/>
          <w:right w:val="nil"/>
          <w:between w:val="nil"/>
        </w:pBdr>
        <w:rPr>
          <w:color w:val="000000"/>
        </w:rPr>
      </w:pPr>
      <w:r>
        <w:rPr>
          <w:color w:val="000000"/>
        </w:rPr>
        <w:t xml:space="preserve">20. novembril osales Monika Lõvi virtuaalselt </w:t>
      </w:r>
      <w:r w:rsidR="00706B76">
        <w:rPr>
          <w:color w:val="000000"/>
        </w:rPr>
        <w:t>EBU</w:t>
      </w:r>
      <w:r>
        <w:rPr>
          <w:color w:val="000000"/>
        </w:rPr>
        <w:t xml:space="preserve"> euroasjade komisjoni koosolekul</w:t>
      </w:r>
      <w:r w:rsidR="006F5D87">
        <w:rPr>
          <w:color w:val="000000"/>
        </w:rPr>
        <w:t>.</w:t>
      </w:r>
    </w:p>
    <w:p w14:paraId="00000060" w14:textId="773C86F0" w:rsidR="00810EFE" w:rsidRDefault="00291613">
      <w:pPr>
        <w:numPr>
          <w:ilvl w:val="0"/>
          <w:numId w:val="1"/>
        </w:numPr>
        <w:pBdr>
          <w:top w:val="nil"/>
          <w:left w:val="nil"/>
          <w:bottom w:val="nil"/>
          <w:right w:val="nil"/>
          <w:between w:val="nil"/>
        </w:pBdr>
        <w:rPr>
          <w:color w:val="000000"/>
        </w:rPr>
      </w:pPr>
      <w:r>
        <w:rPr>
          <w:color w:val="000000"/>
        </w:rPr>
        <w:t>23. novembril osales Jakob Rosin virtuaalselt Telia veebilehtede kasutusmugavuse testimisel</w:t>
      </w:r>
      <w:r w:rsidR="009F5C0C">
        <w:rPr>
          <w:color w:val="000000"/>
        </w:rPr>
        <w:t>.</w:t>
      </w:r>
    </w:p>
    <w:p w14:paraId="5D87BC20" w14:textId="670FB994" w:rsidR="005207CF" w:rsidRPr="00F37477" w:rsidRDefault="00291613" w:rsidP="00F37477">
      <w:pPr>
        <w:numPr>
          <w:ilvl w:val="0"/>
          <w:numId w:val="1"/>
        </w:numPr>
        <w:pBdr>
          <w:top w:val="nil"/>
          <w:left w:val="nil"/>
          <w:bottom w:val="nil"/>
          <w:right w:val="nil"/>
          <w:between w:val="nil"/>
        </w:pBdr>
        <w:rPr>
          <w:color w:val="000000"/>
        </w:rPr>
      </w:pPr>
      <w:r>
        <w:rPr>
          <w:color w:val="000000"/>
        </w:rPr>
        <w:t>24. novem</w:t>
      </w:r>
      <w:r w:rsidR="005739C3">
        <w:rPr>
          <w:color w:val="000000"/>
        </w:rPr>
        <w:t>bril</w:t>
      </w:r>
      <w:r>
        <w:rPr>
          <w:color w:val="000000"/>
        </w:rPr>
        <w:t xml:space="preserve"> osales Jakob Rosin virtuaalselt </w:t>
      </w:r>
      <w:proofErr w:type="spellStart"/>
      <w:r>
        <w:rPr>
          <w:color w:val="000000"/>
        </w:rPr>
        <w:t>Ableton</w:t>
      </w:r>
      <w:proofErr w:type="spellEnd"/>
      <w:r>
        <w:rPr>
          <w:color w:val="000000"/>
        </w:rPr>
        <w:t xml:space="preserve"> </w:t>
      </w:r>
      <w:proofErr w:type="spellStart"/>
      <w:r>
        <w:rPr>
          <w:color w:val="000000"/>
        </w:rPr>
        <w:t>Live</w:t>
      </w:r>
      <w:proofErr w:type="spellEnd"/>
      <w:r>
        <w:rPr>
          <w:color w:val="000000"/>
        </w:rPr>
        <w:t xml:space="preserve"> muusikaproduktsiooni rakenduse kasutajauuringul, kus uuritakse nägemispuudega kasutajate ligipääsetavuseelistusi.</w:t>
      </w:r>
    </w:p>
    <w:p w14:paraId="3B48F7D5" w14:textId="681199A0" w:rsidR="005207CF" w:rsidRDefault="005207CF" w:rsidP="005207CF">
      <w:pPr>
        <w:numPr>
          <w:ilvl w:val="0"/>
          <w:numId w:val="1"/>
        </w:numPr>
        <w:pBdr>
          <w:top w:val="nil"/>
          <w:left w:val="nil"/>
          <w:bottom w:val="nil"/>
          <w:right w:val="nil"/>
          <w:between w:val="nil"/>
        </w:pBdr>
        <w:rPr>
          <w:color w:val="000000"/>
        </w:rPr>
      </w:pPr>
      <w:r>
        <w:rPr>
          <w:color w:val="000000"/>
        </w:rPr>
        <w:t>24. novembril osales Priit Kasepalu Telia peamajas Telia veebilehe kasutusmugavuse testimisel</w:t>
      </w:r>
      <w:r w:rsidR="009F5C0C">
        <w:rPr>
          <w:color w:val="000000"/>
        </w:rPr>
        <w:t>.</w:t>
      </w:r>
    </w:p>
    <w:p w14:paraId="00000062" w14:textId="67E529F6" w:rsidR="00810EFE" w:rsidRDefault="00291613">
      <w:pPr>
        <w:numPr>
          <w:ilvl w:val="0"/>
          <w:numId w:val="1"/>
        </w:numPr>
        <w:pBdr>
          <w:top w:val="nil"/>
          <w:left w:val="nil"/>
          <w:bottom w:val="nil"/>
          <w:right w:val="nil"/>
          <w:between w:val="nil"/>
        </w:pBdr>
        <w:rPr>
          <w:color w:val="000000"/>
        </w:rPr>
      </w:pPr>
      <w:r>
        <w:rPr>
          <w:color w:val="000000"/>
        </w:rPr>
        <w:t>25. novembril osales Jakob Rosin virtuaalselt Õiguskantsleri Kantselei puuetega inimeste nõukoja kohtumisel.</w:t>
      </w:r>
    </w:p>
    <w:p w14:paraId="00000063" w14:textId="5A31F97A" w:rsidR="00810EFE" w:rsidRDefault="00291613">
      <w:pPr>
        <w:numPr>
          <w:ilvl w:val="0"/>
          <w:numId w:val="1"/>
        </w:numPr>
        <w:pBdr>
          <w:top w:val="nil"/>
          <w:left w:val="nil"/>
          <w:bottom w:val="nil"/>
          <w:right w:val="nil"/>
          <w:between w:val="nil"/>
        </w:pBdr>
        <w:rPr>
          <w:color w:val="000000"/>
        </w:rPr>
      </w:pPr>
      <w:r>
        <w:rPr>
          <w:color w:val="000000"/>
        </w:rPr>
        <w:t xml:space="preserve">26. novembril osales Jakob Rosin väljasõidul Tartusse, et kontrollida rajatava riigimaja ligipääsetavust. Riigimajja on </w:t>
      </w:r>
      <w:r w:rsidR="00C254C7">
        <w:rPr>
          <w:color w:val="000000"/>
        </w:rPr>
        <w:t>paigaldatud</w:t>
      </w:r>
      <w:r>
        <w:rPr>
          <w:color w:val="000000"/>
        </w:rPr>
        <w:t xml:space="preserve"> juhtteed ning ligipääsetavad infosüsteemid.</w:t>
      </w:r>
    </w:p>
    <w:p w14:paraId="0F516B4D" w14:textId="77777777" w:rsidR="00311C3F" w:rsidRDefault="00291613" w:rsidP="00311C3F">
      <w:pPr>
        <w:numPr>
          <w:ilvl w:val="0"/>
          <w:numId w:val="1"/>
        </w:numPr>
        <w:pBdr>
          <w:top w:val="nil"/>
          <w:left w:val="nil"/>
          <w:bottom w:val="nil"/>
          <w:right w:val="nil"/>
          <w:between w:val="nil"/>
        </w:pBdr>
        <w:rPr>
          <w:color w:val="000000"/>
        </w:rPr>
      </w:pPr>
      <w:r>
        <w:rPr>
          <w:color w:val="000000"/>
        </w:rPr>
        <w:lastRenderedPageBreak/>
        <w:t xml:space="preserve">1. </w:t>
      </w:r>
      <w:r w:rsidR="006F6815">
        <w:rPr>
          <w:color w:val="000000"/>
        </w:rPr>
        <w:t>d</w:t>
      </w:r>
      <w:r>
        <w:rPr>
          <w:color w:val="000000"/>
        </w:rPr>
        <w:t xml:space="preserve">etsembril kohtusid Jakob Rosin, Piret aus (virtuaalselt) ja Mari Sepp EPLi kontoris selleks, et arutada Interregi projekti esimese seminari detaile. Seminaril kohtuvad projekti mentorid ning </w:t>
      </w:r>
      <w:proofErr w:type="spellStart"/>
      <w:r>
        <w:rPr>
          <w:color w:val="000000"/>
        </w:rPr>
        <w:t>rehabilitoloogid</w:t>
      </w:r>
      <w:proofErr w:type="spellEnd"/>
      <w:r>
        <w:rPr>
          <w:color w:val="000000"/>
        </w:rPr>
        <w:t>, et kaardistada probleemid ja lahendused</w:t>
      </w:r>
      <w:r w:rsidR="00311C3F">
        <w:rPr>
          <w:color w:val="000000"/>
        </w:rPr>
        <w:t>.</w:t>
      </w:r>
    </w:p>
    <w:p w14:paraId="6DE9559D" w14:textId="2D93096A" w:rsidR="00311C3F" w:rsidRPr="001C0713" w:rsidRDefault="00311C3F" w:rsidP="009E4637">
      <w:pPr>
        <w:numPr>
          <w:ilvl w:val="0"/>
          <w:numId w:val="1"/>
        </w:numPr>
        <w:pBdr>
          <w:top w:val="nil"/>
          <w:left w:val="nil"/>
          <w:bottom w:val="nil"/>
          <w:right w:val="nil"/>
          <w:between w:val="nil"/>
        </w:pBdr>
        <w:rPr>
          <w:color w:val="000000"/>
        </w:rPr>
      </w:pPr>
      <w:r w:rsidRPr="001C0713">
        <w:rPr>
          <w:color w:val="000000"/>
        </w:rPr>
        <w:t xml:space="preserve"> 2. detsembril esines Piret Aus </w:t>
      </w:r>
      <w:proofErr w:type="spellStart"/>
      <w:r w:rsidR="00D87916" w:rsidRPr="001C0713">
        <w:rPr>
          <w:color w:val="000000"/>
        </w:rPr>
        <w:t>Väimela</w:t>
      </w:r>
      <w:proofErr w:type="spellEnd"/>
      <w:r w:rsidR="00D87916" w:rsidRPr="001C0713">
        <w:rPr>
          <w:color w:val="000000"/>
        </w:rPr>
        <w:t xml:space="preserve"> kompetentsikeskuses Tsenter </w:t>
      </w:r>
      <w:r w:rsidR="00081842" w:rsidRPr="001C0713">
        <w:rPr>
          <w:color w:val="000000"/>
        </w:rPr>
        <w:t xml:space="preserve">SA Võrumaa Arenduskeskus korraldatud </w:t>
      </w:r>
      <w:r w:rsidRPr="001C0713">
        <w:rPr>
          <w:color w:val="000000"/>
        </w:rPr>
        <w:t xml:space="preserve">ligipääsetavuse seminaril ettekandega </w:t>
      </w:r>
      <w:r w:rsidR="00117CDD">
        <w:rPr>
          <w:color w:val="000000"/>
        </w:rPr>
        <w:t>„</w:t>
      </w:r>
      <w:r w:rsidRPr="001C0713">
        <w:rPr>
          <w:color w:val="000000"/>
        </w:rPr>
        <w:t>Kultuur kõigile!</w:t>
      </w:r>
      <w:r w:rsidR="00117CDD">
        <w:rPr>
          <w:color w:val="000000"/>
        </w:rPr>
        <w:t>“</w:t>
      </w:r>
      <w:r w:rsidRPr="001C0713">
        <w:rPr>
          <w:color w:val="000000"/>
        </w:rPr>
        <w:t>. Osalesid Võrumaa ja Tartumaa kultuuritöötajad</w:t>
      </w:r>
      <w:r w:rsidR="001C0713">
        <w:rPr>
          <w:color w:val="000000"/>
        </w:rPr>
        <w:t>.</w:t>
      </w:r>
    </w:p>
    <w:p w14:paraId="00000065" w14:textId="10A1041B" w:rsidR="00810EFE" w:rsidRDefault="00291613">
      <w:pPr>
        <w:numPr>
          <w:ilvl w:val="0"/>
          <w:numId w:val="1"/>
        </w:numPr>
        <w:pBdr>
          <w:top w:val="nil"/>
          <w:left w:val="nil"/>
          <w:bottom w:val="nil"/>
          <w:right w:val="nil"/>
          <w:between w:val="nil"/>
        </w:pBdr>
        <w:rPr>
          <w:color w:val="000000"/>
        </w:rPr>
      </w:pPr>
      <w:r>
        <w:rPr>
          <w:color w:val="000000"/>
        </w:rPr>
        <w:t xml:space="preserve">3. </w:t>
      </w:r>
      <w:r w:rsidR="00DF7225">
        <w:rPr>
          <w:color w:val="000000"/>
        </w:rPr>
        <w:t>d</w:t>
      </w:r>
      <w:r>
        <w:rPr>
          <w:color w:val="000000"/>
        </w:rPr>
        <w:t xml:space="preserve">etsembril kohtusid Jakob Rosin ja Mari </w:t>
      </w:r>
      <w:r w:rsidR="00830429">
        <w:rPr>
          <w:color w:val="000000"/>
        </w:rPr>
        <w:t>S</w:t>
      </w:r>
      <w:r>
        <w:rPr>
          <w:color w:val="000000"/>
        </w:rPr>
        <w:t xml:space="preserve">epp virtuaalselt kujundaja </w:t>
      </w:r>
      <w:r w:rsidR="00C06565">
        <w:rPr>
          <w:color w:val="000000"/>
        </w:rPr>
        <w:t>ning</w:t>
      </w:r>
      <w:r>
        <w:rPr>
          <w:color w:val="000000"/>
        </w:rPr>
        <w:t xml:space="preserve"> kodulehe arendajaga, et arutada uue kodulehe välimust.</w:t>
      </w:r>
    </w:p>
    <w:p w14:paraId="00000066" w14:textId="38190D64" w:rsidR="00810EFE" w:rsidRDefault="00291613">
      <w:pPr>
        <w:numPr>
          <w:ilvl w:val="0"/>
          <w:numId w:val="1"/>
        </w:numPr>
        <w:pBdr>
          <w:top w:val="nil"/>
          <w:left w:val="nil"/>
          <w:bottom w:val="nil"/>
          <w:right w:val="nil"/>
          <w:between w:val="nil"/>
        </w:pBdr>
        <w:rPr>
          <w:color w:val="000000"/>
        </w:rPr>
      </w:pPr>
      <w:r>
        <w:rPr>
          <w:color w:val="000000"/>
        </w:rPr>
        <w:t xml:space="preserve">7. </w:t>
      </w:r>
      <w:r w:rsidR="00874538">
        <w:rPr>
          <w:color w:val="000000"/>
        </w:rPr>
        <w:t>d</w:t>
      </w:r>
      <w:r>
        <w:rPr>
          <w:color w:val="000000"/>
        </w:rPr>
        <w:t>etsembril kohtus Jakob Rosin virtuaalselt IF kindlustuse esindajatega</w:t>
      </w:r>
      <w:r w:rsidR="00EC3695">
        <w:rPr>
          <w:color w:val="000000"/>
        </w:rPr>
        <w:t>,</w:t>
      </w:r>
      <w:r>
        <w:rPr>
          <w:color w:val="000000"/>
        </w:rPr>
        <w:t xml:space="preserve"> et testida kindlustustaotluse süsteemi ligipääsetavust.</w:t>
      </w:r>
    </w:p>
    <w:p w14:paraId="00000067" w14:textId="059A93E8" w:rsidR="00810EFE" w:rsidRDefault="00291613">
      <w:pPr>
        <w:numPr>
          <w:ilvl w:val="0"/>
          <w:numId w:val="1"/>
        </w:numPr>
        <w:pBdr>
          <w:top w:val="nil"/>
          <w:left w:val="nil"/>
          <w:bottom w:val="nil"/>
          <w:right w:val="nil"/>
          <w:between w:val="nil"/>
        </w:pBdr>
        <w:rPr>
          <w:color w:val="000000"/>
        </w:rPr>
      </w:pPr>
      <w:r>
        <w:rPr>
          <w:color w:val="000000"/>
        </w:rPr>
        <w:t xml:space="preserve">7. detsembril esitas </w:t>
      </w:r>
      <w:r w:rsidR="00EC3695">
        <w:rPr>
          <w:color w:val="000000"/>
        </w:rPr>
        <w:t>EPL</w:t>
      </w:r>
      <w:r>
        <w:rPr>
          <w:color w:val="000000"/>
        </w:rPr>
        <w:t xml:space="preserve"> Avatud Eesti Fondile projektitaotluse </w:t>
      </w:r>
      <w:r w:rsidR="00E664BB">
        <w:rPr>
          <w:color w:val="000000"/>
        </w:rPr>
        <w:t>„</w:t>
      </w:r>
      <w:r>
        <w:rPr>
          <w:color w:val="000000"/>
        </w:rPr>
        <w:t xml:space="preserve">Nägemispuudega noorte üle-eestilise huvikaitseorganisatsiooni loomine”. </w:t>
      </w:r>
    </w:p>
    <w:p w14:paraId="00000068" w14:textId="7CCEEE8D" w:rsidR="00810EFE" w:rsidRDefault="00291613">
      <w:pPr>
        <w:numPr>
          <w:ilvl w:val="0"/>
          <w:numId w:val="1"/>
        </w:numPr>
        <w:pBdr>
          <w:top w:val="nil"/>
          <w:left w:val="nil"/>
          <w:bottom w:val="nil"/>
          <w:right w:val="nil"/>
          <w:between w:val="nil"/>
        </w:pBdr>
        <w:rPr>
          <w:color w:val="000000"/>
        </w:rPr>
      </w:pPr>
      <w:r>
        <w:rPr>
          <w:color w:val="000000"/>
        </w:rPr>
        <w:t xml:space="preserve">8.-9. detsembril toimus </w:t>
      </w:r>
      <w:proofErr w:type="spellStart"/>
      <w:r w:rsidR="00AC1981" w:rsidRPr="00AC1981">
        <w:rPr>
          <w:color w:val="000000"/>
        </w:rPr>
        <w:t>Hestia</w:t>
      </w:r>
      <w:proofErr w:type="spellEnd"/>
      <w:r w:rsidR="00AC1981" w:rsidRPr="00AC1981">
        <w:rPr>
          <w:color w:val="000000"/>
        </w:rPr>
        <w:t xml:space="preserve"> Laulasmaa </w:t>
      </w:r>
      <w:proofErr w:type="spellStart"/>
      <w:r w:rsidR="000661B0">
        <w:rPr>
          <w:color w:val="000000"/>
        </w:rPr>
        <w:t>s</w:t>
      </w:r>
      <w:r w:rsidR="00AC1981" w:rsidRPr="00AC1981">
        <w:rPr>
          <w:color w:val="000000"/>
        </w:rPr>
        <w:t>pa</w:t>
      </w:r>
      <w:r w:rsidR="000661B0">
        <w:rPr>
          <w:color w:val="000000"/>
        </w:rPr>
        <w:t>a</w:t>
      </w:r>
      <w:r w:rsidR="008C2938">
        <w:rPr>
          <w:color w:val="000000"/>
        </w:rPr>
        <w:t>hotellis</w:t>
      </w:r>
      <w:proofErr w:type="spellEnd"/>
      <w:r w:rsidR="00AC1981">
        <w:rPr>
          <w:color w:val="000000"/>
        </w:rPr>
        <w:t xml:space="preserve"> </w:t>
      </w:r>
      <w:r>
        <w:rPr>
          <w:color w:val="000000"/>
        </w:rPr>
        <w:t>EPLi Interreg</w:t>
      </w:r>
      <w:r w:rsidR="00BE6A3D">
        <w:rPr>
          <w:color w:val="000000"/>
        </w:rPr>
        <w:t>i</w:t>
      </w:r>
      <w:r>
        <w:rPr>
          <w:color w:val="000000"/>
        </w:rPr>
        <w:t xml:space="preserve"> projekti töökoosolek, kus osalesid mentoritena Elisabeth </w:t>
      </w:r>
      <w:proofErr w:type="spellStart"/>
      <w:r>
        <w:rPr>
          <w:color w:val="000000"/>
        </w:rPr>
        <w:t>Egel</w:t>
      </w:r>
      <w:proofErr w:type="spellEnd"/>
      <w:r>
        <w:rPr>
          <w:color w:val="000000"/>
        </w:rPr>
        <w:t>, Maarja-Liis Orgmets ja Jakob Rosin</w:t>
      </w:r>
      <w:r w:rsidR="00E91A0A">
        <w:rPr>
          <w:color w:val="000000"/>
        </w:rPr>
        <w:t>,</w:t>
      </w:r>
      <w:r>
        <w:rPr>
          <w:color w:val="000000"/>
        </w:rPr>
        <w:t xml:space="preserve"> </w:t>
      </w:r>
      <w:proofErr w:type="spellStart"/>
      <w:r w:rsidR="00F1764D">
        <w:rPr>
          <w:color w:val="000000"/>
        </w:rPr>
        <w:t>rehabilitoloogidena</w:t>
      </w:r>
      <w:proofErr w:type="spellEnd"/>
      <w:r>
        <w:rPr>
          <w:color w:val="000000"/>
        </w:rPr>
        <w:t xml:space="preserve"> Anne Kõiv, Merike Kaljujärv ja Janne </w:t>
      </w:r>
      <w:proofErr w:type="spellStart"/>
      <w:r>
        <w:rPr>
          <w:color w:val="000000"/>
        </w:rPr>
        <w:t>Jerva</w:t>
      </w:r>
      <w:proofErr w:type="spellEnd"/>
      <w:r>
        <w:rPr>
          <w:color w:val="000000"/>
        </w:rPr>
        <w:t xml:space="preserve"> (</w:t>
      </w:r>
      <w:proofErr w:type="spellStart"/>
      <w:r>
        <w:rPr>
          <w:color w:val="000000"/>
        </w:rPr>
        <w:t>Skype</w:t>
      </w:r>
      <w:r w:rsidR="00662558">
        <w:rPr>
          <w:color w:val="000000"/>
        </w:rPr>
        <w:t>’</w:t>
      </w:r>
      <w:r>
        <w:rPr>
          <w:color w:val="000000"/>
        </w:rPr>
        <w:t>i</w:t>
      </w:r>
      <w:proofErr w:type="spellEnd"/>
      <w:r>
        <w:rPr>
          <w:color w:val="000000"/>
        </w:rPr>
        <w:t xml:space="preserve"> teel) </w:t>
      </w:r>
      <w:r w:rsidR="00E91A0A">
        <w:rPr>
          <w:color w:val="000000"/>
        </w:rPr>
        <w:t>ning</w:t>
      </w:r>
      <w:r>
        <w:rPr>
          <w:color w:val="000000"/>
        </w:rPr>
        <w:t xml:space="preserve"> eestvedajad Mari Sepp </w:t>
      </w:r>
      <w:r w:rsidR="006E08F0">
        <w:rPr>
          <w:color w:val="000000"/>
        </w:rPr>
        <w:t>ja</w:t>
      </w:r>
      <w:r>
        <w:rPr>
          <w:color w:val="000000"/>
        </w:rPr>
        <w:t xml:space="preserve"> Piret Aus.</w:t>
      </w:r>
    </w:p>
    <w:p w14:paraId="00000069" w14:textId="007730E1" w:rsidR="00810EFE" w:rsidRDefault="00291613">
      <w:pPr>
        <w:numPr>
          <w:ilvl w:val="0"/>
          <w:numId w:val="1"/>
        </w:numPr>
        <w:pBdr>
          <w:top w:val="nil"/>
          <w:left w:val="nil"/>
          <w:bottom w:val="nil"/>
          <w:right w:val="nil"/>
          <w:between w:val="nil"/>
        </w:pBdr>
        <w:rPr>
          <w:color w:val="000000"/>
        </w:rPr>
      </w:pPr>
      <w:r>
        <w:rPr>
          <w:color w:val="000000"/>
        </w:rPr>
        <w:t xml:space="preserve">10 detsembril </w:t>
      </w:r>
      <w:r w:rsidR="0006555C">
        <w:rPr>
          <w:color w:val="000000"/>
        </w:rPr>
        <w:t>tutvusid</w:t>
      </w:r>
      <w:r>
        <w:rPr>
          <w:color w:val="000000"/>
        </w:rPr>
        <w:t xml:space="preserve"> Jakob Rosin</w:t>
      </w:r>
      <w:r w:rsidR="0006555C">
        <w:rPr>
          <w:color w:val="000000"/>
        </w:rPr>
        <w:t>,</w:t>
      </w:r>
      <w:r>
        <w:rPr>
          <w:color w:val="000000"/>
        </w:rPr>
        <w:t xml:space="preserve"> Merike Kaljujärv ja Maarja-Liis Orgmets Eesti Tervisemuuseumi ligipääsetavus</w:t>
      </w:r>
      <w:r w:rsidR="0006555C">
        <w:rPr>
          <w:color w:val="000000"/>
        </w:rPr>
        <w:t>ega</w:t>
      </w:r>
      <w:r w:rsidR="00B876FC">
        <w:rPr>
          <w:color w:val="000000"/>
        </w:rPr>
        <w:t>.</w:t>
      </w:r>
    </w:p>
    <w:p w14:paraId="0000006A" w14:textId="0963E71A" w:rsidR="00810EFE" w:rsidRDefault="00291613">
      <w:pPr>
        <w:numPr>
          <w:ilvl w:val="0"/>
          <w:numId w:val="1"/>
        </w:numPr>
        <w:pBdr>
          <w:top w:val="nil"/>
          <w:left w:val="nil"/>
          <w:bottom w:val="nil"/>
          <w:right w:val="nil"/>
          <w:between w:val="nil"/>
        </w:pBdr>
        <w:rPr>
          <w:color w:val="000000"/>
        </w:rPr>
      </w:pPr>
      <w:r>
        <w:rPr>
          <w:color w:val="000000"/>
        </w:rPr>
        <w:t xml:space="preserve">14. </w:t>
      </w:r>
      <w:r w:rsidR="00F80546">
        <w:rPr>
          <w:color w:val="000000"/>
        </w:rPr>
        <w:t>d</w:t>
      </w:r>
      <w:r>
        <w:rPr>
          <w:color w:val="000000"/>
        </w:rPr>
        <w:t xml:space="preserve">etsembril saatis EPL kirja lennufirmale NYX </w:t>
      </w:r>
      <w:proofErr w:type="spellStart"/>
      <w:r>
        <w:rPr>
          <w:color w:val="000000"/>
        </w:rPr>
        <w:t>air</w:t>
      </w:r>
      <w:proofErr w:type="spellEnd"/>
      <w:r>
        <w:rPr>
          <w:color w:val="000000"/>
        </w:rPr>
        <w:t>, et selgitada, miks nõuab lennufirma, et nägemispuudega inimesed peavad reisima vaid koos saatjaga.</w:t>
      </w:r>
    </w:p>
    <w:p w14:paraId="0000006B" w14:textId="0A432562" w:rsidR="00810EFE" w:rsidRDefault="00291613">
      <w:pPr>
        <w:numPr>
          <w:ilvl w:val="0"/>
          <w:numId w:val="1"/>
        </w:numPr>
        <w:pBdr>
          <w:top w:val="nil"/>
          <w:left w:val="nil"/>
          <w:bottom w:val="nil"/>
          <w:right w:val="nil"/>
          <w:between w:val="nil"/>
        </w:pBdr>
        <w:rPr>
          <w:color w:val="000000"/>
        </w:rPr>
      </w:pPr>
      <w:r>
        <w:rPr>
          <w:color w:val="000000"/>
        </w:rPr>
        <w:t>16. detsembril osales Priit Kasepalu Tallinna vanalinnas Eesti Televisiooni saate Terevisioon lõigu salvestusel. Saatelõigus tutvustatakse kirjeldustõlkega vanalinnaekskursiooni.</w:t>
      </w:r>
    </w:p>
    <w:p w14:paraId="3C38DD9F" w14:textId="77777777" w:rsidR="00F37477" w:rsidRPr="00F37477" w:rsidRDefault="00291613" w:rsidP="00F37477">
      <w:pPr>
        <w:numPr>
          <w:ilvl w:val="0"/>
          <w:numId w:val="1"/>
        </w:numPr>
        <w:pBdr>
          <w:top w:val="nil"/>
          <w:left w:val="nil"/>
          <w:bottom w:val="nil"/>
          <w:right w:val="nil"/>
          <w:between w:val="nil"/>
        </w:pBdr>
        <w:rPr>
          <w:color w:val="000000"/>
        </w:rPr>
      </w:pPr>
      <w:r w:rsidRPr="00F37477">
        <w:rPr>
          <w:color w:val="000000"/>
        </w:rPr>
        <w:t xml:space="preserve">16. </w:t>
      </w:r>
      <w:r w:rsidR="00DA6F5E" w:rsidRPr="00F37477">
        <w:rPr>
          <w:color w:val="000000"/>
        </w:rPr>
        <w:t>d</w:t>
      </w:r>
      <w:r w:rsidRPr="00F37477">
        <w:rPr>
          <w:color w:val="000000"/>
        </w:rPr>
        <w:t>etsembril kohtusid Jakob Rosin ja Mari Sepp virtuaalselt Soome Interregi projekti partneritega</w:t>
      </w:r>
      <w:r w:rsidR="00984F92" w:rsidRPr="00F37477">
        <w:rPr>
          <w:color w:val="000000"/>
        </w:rPr>
        <w:t>.</w:t>
      </w:r>
    </w:p>
    <w:p w14:paraId="464F0395" w14:textId="0D98DBE7" w:rsidR="00FC46C5" w:rsidRPr="00F37477" w:rsidRDefault="00984F92" w:rsidP="00F37477">
      <w:pPr>
        <w:numPr>
          <w:ilvl w:val="0"/>
          <w:numId w:val="1"/>
        </w:numPr>
        <w:pBdr>
          <w:top w:val="nil"/>
          <w:left w:val="nil"/>
          <w:bottom w:val="nil"/>
          <w:right w:val="nil"/>
          <w:between w:val="nil"/>
        </w:pBdr>
        <w:rPr>
          <w:bCs/>
          <w:color w:val="000000"/>
        </w:rPr>
      </w:pPr>
      <w:r w:rsidRPr="00F37477">
        <w:rPr>
          <w:color w:val="000000"/>
        </w:rPr>
        <w:t xml:space="preserve"> 17. detsembril osales Piret </w:t>
      </w:r>
      <w:r w:rsidR="00540BC7" w:rsidRPr="00F37477">
        <w:rPr>
          <w:color w:val="000000"/>
        </w:rPr>
        <w:t xml:space="preserve">Aus </w:t>
      </w:r>
      <w:r w:rsidRPr="00F37477">
        <w:rPr>
          <w:color w:val="000000"/>
        </w:rPr>
        <w:t xml:space="preserve">Rahandusministeeriumi kutsel e-arutelul seoses minuomavalitsus.ee veebilehega. </w:t>
      </w:r>
      <w:r w:rsidR="00540BC7" w:rsidRPr="00F37477">
        <w:rPr>
          <w:color w:val="000000"/>
        </w:rPr>
        <w:t>See on</w:t>
      </w:r>
      <w:r w:rsidRPr="00F37477">
        <w:rPr>
          <w:color w:val="000000"/>
        </w:rPr>
        <w:t xml:space="preserve"> veebileh</w:t>
      </w:r>
      <w:r w:rsidR="00540BC7" w:rsidRPr="00F37477">
        <w:rPr>
          <w:color w:val="000000"/>
        </w:rPr>
        <w:t>t</w:t>
      </w:r>
      <w:r w:rsidRPr="00F37477">
        <w:rPr>
          <w:color w:val="000000"/>
        </w:rPr>
        <w:t>, kus saab vaadata kõikide</w:t>
      </w:r>
      <w:r w:rsidRPr="00F37477">
        <w:rPr>
          <w:bCs/>
        </w:rPr>
        <w:t xml:space="preserve"> omavalitsuste avalike teenuste seisu. Veebileht hindab 16 teenust ja üheks teenusvaldkonnaks on ka kultuur. Töörühma kaasati Piret </w:t>
      </w:r>
      <w:r w:rsidR="00FC46C5" w:rsidRPr="00F37477">
        <w:rPr>
          <w:bCs/>
        </w:rPr>
        <w:t xml:space="preserve">Aus </w:t>
      </w:r>
      <w:r w:rsidRPr="00F37477">
        <w:rPr>
          <w:bCs/>
        </w:rPr>
        <w:t>ligipääsetavuse küsimustes.</w:t>
      </w:r>
    </w:p>
    <w:p w14:paraId="0000006D" w14:textId="77777777" w:rsidR="00810EFE" w:rsidRDefault="00810EFE">
      <w:pPr>
        <w:rPr>
          <w:b/>
        </w:rPr>
      </w:pPr>
    </w:p>
    <w:p w14:paraId="0000006E" w14:textId="77777777" w:rsidR="00810EFE" w:rsidRDefault="00291613">
      <w:pPr>
        <w:rPr>
          <w:b/>
        </w:rPr>
      </w:pPr>
      <w:r>
        <w:rPr>
          <w:b/>
        </w:rPr>
        <w:t>Päevakorrapunkt nr 3</w:t>
      </w:r>
    </w:p>
    <w:p w14:paraId="0000006F" w14:textId="38772578" w:rsidR="00810EFE" w:rsidRPr="00F37477" w:rsidRDefault="005619A0">
      <w:pPr>
        <w:rPr>
          <w:b/>
          <w:bCs/>
        </w:rPr>
      </w:pPr>
      <w:r w:rsidRPr="00F37477">
        <w:rPr>
          <w:b/>
          <w:bCs/>
        </w:rPr>
        <w:t xml:space="preserve">Tallinn </w:t>
      </w:r>
      <w:r w:rsidR="00291613" w:rsidRPr="00F37477">
        <w:rPr>
          <w:b/>
          <w:bCs/>
        </w:rPr>
        <w:t>Laki 7b kinnistule ligipääsuks servituudi seadmine Laki 7 kinnistule</w:t>
      </w:r>
    </w:p>
    <w:p w14:paraId="00000070" w14:textId="77777777" w:rsidR="00810EFE" w:rsidRDefault="00810EFE"/>
    <w:p w14:paraId="00000071" w14:textId="77777777" w:rsidR="00810EFE" w:rsidRDefault="00291613">
      <w:r>
        <w:t>EPL võtab päikesepaneelide soetamiseks laenu SEB pangast. Laenulepingu sõlmimise tingimuseks on Laki 7b kinnistule ligipääsuks servituudi seadmine Laki 7 kinnistule.</w:t>
      </w:r>
    </w:p>
    <w:p w14:paraId="00000072" w14:textId="540F4372" w:rsidR="00810EFE" w:rsidRDefault="00D15771">
      <w:r>
        <w:t>EPLi</w:t>
      </w:r>
      <w:r w:rsidR="00291613">
        <w:t xml:space="preserve"> põhikirja p</w:t>
      </w:r>
      <w:r w:rsidR="00770D9D">
        <w:t>unkt</w:t>
      </w:r>
      <w:r w:rsidR="00291613">
        <w:t xml:space="preserve"> 6. 7. 10. sätestab, et kinnisvara piiratud asjaõigusega koormamise üle otsustamine ning tingimuste määramine on üldkoosoleku pädevuses. </w:t>
      </w:r>
    </w:p>
    <w:p w14:paraId="00000073" w14:textId="56CCA881" w:rsidR="00810EFE" w:rsidRDefault="00291613">
      <w:r>
        <w:t>Laki 7 kinnistule on seatud 3.</w:t>
      </w:r>
      <w:r w:rsidR="00D85B13">
        <w:t xml:space="preserve"> juulil </w:t>
      </w:r>
      <w:r>
        <w:t xml:space="preserve">2013 hoonestusõiguse võlaõiguslik leping osaühinguga </w:t>
      </w:r>
      <w:proofErr w:type="spellStart"/>
      <w:r>
        <w:t>S.V.Ärigrupp</w:t>
      </w:r>
      <w:proofErr w:type="spellEnd"/>
      <w:r>
        <w:t>.</w:t>
      </w:r>
    </w:p>
    <w:p w14:paraId="00000074" w14:textId="26C50C77" w:rsidR="00810EFE" w:rsidRDefault="00291613">
      <w:r>
        <w:t xml:space="preserve">Lepingu punktis 11.4. on pooled kokku leppinud, et </w:t>
      </w:r>
      <w:proofErr w:type="spellStart"/>
      <w:r>
        <w:t>hoonestaja</w:t>
      </w:r>
      <w:proofErr w:type="spellEnd"/>
      <w:r>
        <w:t xml:space="preserve"> kohustub hoiduma tegevusest, mis </w:t>
      </w:r>
      <w:r w:rsidR="003542C3">
        <w:t>t</w:t>
      </w:r>
      <w:r w:rsidR="00003C87">
        <w:t>a</w:t>
      </w:r>
      <w:r w:rsidR="003542C3">
        <w:t>kis</w:t>
      </w:r>
      <w:r>
        <w:t xml:space="preserve">tab punktis 2.1. nimetatud kinnistu igakordse omaniku poolset lepingu esemeks oleval kinnistul oleva tee kasutamist ning vajadusel kohustub </w:t>
      </w:r>
      <w:proofErr w:type="spellStart"/>
      <w:r>
        <w:t>hoonestaja</w:t>
      </w:r>
      <w:proofErr w:type="spellEnd"/>
      <w:r>
        <w:t xml:space="preserve"> andma vajaliku nõusoleku teeservituudi seadmiseks punktis 2.1. nimetatud kinnistu igakordse omaniku kasuks.</w:t>
      </w:r>
    </w:p>
    <w:p w14:paraId="00000075" w14:textId="0F224866" w:rsidR="00810EFE" w:rsidRDefault="00291613">
      <w:r>
        <w:t xml:space="preserve">Hoonestusõiguse lepingust tulenevalt ei saa kolmas osapool servituudi seadmist takistada ning EPL peab üldkoosolekul võtma vastu enda kinnistule enda kinnistu kasuks servituudi seadmise. EPLi üldkoosolek toimub tavapäraselt üks kord aastas, mil kinnitatakse majandusaasta aruanne. Kirjaliku üldkoosoleku kokkukutsumine on ajamahukas ning eeldab </w:t>
      </w:r>
      <w:r>
        <w:lastRenderedPageBreak/>
        <w:t>kõikide liikmete kirjalikke vastuseid. EPL sai SEB pangast nõusoleku, et laenuleping sõlmitakse esimesel võimalusel ning lepingus on tingimus, et servituut Laki 7b kinnistule ligipääsuks Laki 7 kinnistule peab olema seatud hiljemalt 1.</w:t>
      </w:r>
      <w:r w:rsidR="00C51C99">
        <w:t xml:space="preserve"> </w:t>
      </w:r>
      <w:r>
        <w:t>mai</w:t>
      </w:r>
      <w:r w:rsidR="002721AF">
        <w:t>ks</w:t>
      </w:r>
      <w:r>
        <w:t xml:space="preserve"> 202</w:t>
      </w:r>
      <w:r w:rsidR="004A3680">
        <w:t>1</w:t>
      </w:r>
      <w:r>
        <w:t xml:space="preserve">. </w:t>
      </w:r>
    </w:p>
    <w:p w14:paraId="00000076" w14:textId="77777777" w:rsidR="00810EFE" w:rsidRDefault="00810EFE"/>
    <w:p w14:paraId="00000077" w14:textId="05241781" w:rsidR="00810EFE" w:rsidRDefault="00291613">
      <w:r>
        <w:rPr>
          <w:b/>
        </w:rPr>
        <w:t>Juhatus otsustas:</w:t>
      </w:r>
      <w:r>
        <w:t xml:space="preserve"> Võtta info teadmiseks. Juhatuse koosolekul, kus kinnitatakse 2021</w:t>
      </w:r>
      <w:r w:rsidR="00243E91">
        <w:t>. aasta</w:t>
      </w:r>
      <w:r>
        <w:t xml:space="preserve"> üldkoosoleku päevakord, lisada üldkoosoleku üheks päevakorrapunktiks Laki 7b kinnistule ligipääsuks Laki 7 kinnistule servituudi seadmise otsustamine.</w:t>
      </w:r>
    </w:p>
    <w:p w14:paraId="00000078" w14:textId="77777777" w:rsidR="00810EFE" w:rsidRDefault="00810EFE"/>
    <w:p w14:paraId="00000079" w14:textId="77777777" w:rsidR="00810EFE" w:rsidRPr="00F37477" w:rsidRDefault="00291613">
      <w:pPr>
        <w:rPr>
          <w:b/>
        </w:rPr>
      </w:pPr>
      <w:r w:rsidRPr="00F37477">
        <w:rPr>
          <w:b/>
        </w:rPr>
        <w:t>Päevakorrapunkt nr 4</w:t>
      </w:r>
    </w:p>
    <w:p w14:paraId="0000007A" w14:textId="25DC2652" w:rsidR="00810EFE" w:rsidRPr="00F37477" w:rsidRDefault="00BB7626">
      <w:pPr>
        <w:rPr>
          <w:b/>
        </w:rPr>
      </w:pPr>
      <w:r w:rsidRPr="00F37477">
        <w:rPr>
          <w:b/>
        </w:rPr>
        <w:t xml:space="preserve">Tallinn </w:t>
      </w:r>
      <w:r w:rsidR="00291613" w:rsidRPr="00F37477">
        <w:rPr>
          <w:b/>
        </w:rPr>
        <w:t xml:space="preserve">Laki 7b elektrienergia tarne </w:t>
      </w:r>
      <w:proofErr w:type="spellStart"/>
      <w:r w:rsidR="00291613" w:rsidRPr="00F37477">
        <w:rPr>
          <w:b/>
        </w:rPr>
        <w:t>osutaja</w:t>
      </w:r>
      <w:proofErr w:type="spellEnd"/>
      <w:r w:rsidR="00291613" w:rsidRPr="00F37477">
        <w:rPr>
          <w:b/>
        </w:rPr>
        <w:t xml:space="preserve"> ja tingimuste kinnitamine</w:t>
      </w:r>
    </w:p>
    <w:p w14:paraId="0000007B" w14:textId="77777777" w:rsidR="00810EFE" w:rsidRDefault="00810EFE"/>
    <w:p w14:paraId="0000007C" w14:textId="5BFD31DF" w:rsidR="00810EFE" w:rsidRDefault="00291613">
      <w:r>
        <w:t>EPLil kehtib kuni 31.</w:t>
      </w:r>
      <w:r w:rsidR="00EB52E3">
        <w:t xml:space="preserve"> detsembrini </w:t>
      </w:r>
      <w:r>
        <w:t xml:space="preserve">2020 elektrienergia tarneleping </w:t>
      </w:r>
      <w:proofErr w:type="spellStart"/>
      <w:r>
        <w:t>Elektrum</w:t>
      </w:r>
      <w:proofErr w:type="spellEnd"/>
      <w:r>
        <w:t xml:space="preserve"> Eesti OÜga. Elektrienergia ettevõtted on esitanud 16.</w:t>
      </w:r>
      <w:r w:rsidR="00285586">
        <w:t xml:space="preserve"> detsembril </w:t>
      </w:r>
      <w:r>
        <w:t>2020 ja 17.</w:t>
      </w:r>
      <w:r w:rsidR="00285586">
        <w:t xml:space="preserve"> detsembril </w:t>
      </w:r>
      <w:r>
        <w:t>2020 EPLile fikseeritud hindadega elektrienergia pakkumised (</w:t>
      </w:r>
      <w:r w:rsidR="002B0417">
        <w:t>l</w:t>
      </w:r>
      <w:r>
        <w:t>isa 1). Fikseeritud hindadega lepingud on tähtajalised ning lepingu katkestamisel lisandub leppetrahv. Börsihindadega ostu puhul on võimalik igal ajahetkel sõlmida ilma leppetrahvita leping fikseeritud hinnaga elektri ostmiseks.</w:t>
      </w:r>
    </w:p>
    <w:p w14:paraId="0000007D" w14:textId="77777777" w:rsidR="00810EFE" w:rsidRDefault="00810EFE"/>
    <w:p w14:paraId="0000007E" w14:textId="27D27281" w:rsidR="00810EFE" w:rsidRDefault="00291613">
      <w:r>
        <w:rPr>
          <w:b/>
        </w:rPr>
        <w:t>Juhatus otsustas:</w:t>
      </w:r>
      <w:r>
        <w:t xml:space="preserve"> EPL alustab 1.</w:t>
      </w:r>
      <w:r w:rsidR="00DD47F9">
        <w:t xml:space="preserve"> jaanuarist </w:t>
      </w:r>
      <w:r>
        <w:t>202</w:t>
      </w:r>
      <w:r w:rsidR="007F148E">
        <w:t>1</w:t>
      </w:r>
      <w:r>
        <w:t xml:space="preserve"> elektrienergia ostmist börsihindadega Eesti Energia ASilt.</w:t>
      </w:r>
    </w:p>
    <w:p w14:paraId="0000007F" w14:textId="77777777" w:rsidR="00810EFE" w:rsidRDefault="00810EFE"/>
    <w:p w14:paraId="00000080" w14:textId="77777777" w:rsidR="00810EFE" w:rsidRDefault="00291613">
      <w:pPr>
        <w:rPr>
          <w:b/>
        </w:rPr>
      </w:pPr>
      <w:r>
        <w:rPr>
          <w:b/>
        </w:rPr>
        <w:t>Päevakorrapunkt nr 5</w:t>
      </w:r>
    </w:p>
    <w:p w14:paraId="00000081" w14:textId="77777777" w:rsidR="00810EFE" w:rsidRPr="00F37477" w:rsidRDefault="00291613">
      <w:pPr>
        <w:rPr>
          <w:b/>
          <w:bCs/>
        </w:rPr>
      </w:pPr>
      <w:r w:rsidRPr="00F37477">
        <w:rPr>
          <w:b/>
          <w:bCs/>
        </w:rPr>
        <w:t xml:space="preserve">SA Puhke- ja Tegevuskeskus </w:t>
      </w:r>
      <w:proofErr w:type="spellStart"/>
      <w:r w:rsidRPr="00F37477">
        <w:rPr>
          <w:b/>
          <w:bCs/>
        </w:rPr>
        <w:t>Jursu</w:t>
      </w:r>
      <w:proofErr w:type="spellEnd"/>
      <w:r w:rsidRPr="00F37477">
        <w:rPr>
          <w:b/>
          <w:bCs/>
        </w:rPr>
        <w:t xml:space="preserve"> täiendava likvideerimise ja likvideerija õiguste ennistamiseks kohtusse avalduse esitamine ja teenusepakkuja kinnitamine.</w:t>
      </w:r>
    </w:p>
    <w:p w14:paraId="00000082" w14:textId="77777777" w:rsidR="00810EFE" w:rsidRDefault="00810EFE"/>
    <w:p w14:paraId="00000083" w14:textId="757EAB3A" w:rsidR="00810EFE" w:rsidRDefault="00291613">
      <w:r>
        <w:t xml:space="preserve">28. juunil 2001 seadis EPL </w:t>
      </w:r>
      <w:r w:rsidR="0038556E">
        <w:t xml:space="preserve">Läänemaal </w:t>
      </w:r>
      <w:r>
        <w:t>Kiviküla küla</w:t>
      </w:r>
      <w:r w:rsidR="0038556E">
        <w:t>s asuvale</w:t>
      </w:r>
      <w:r>
        <w:t xml:space="preserve"> kinnistule katastritunnusega 67401:006:1480 isikliku kasutusõiguse SA Puhke- ja tegevuskeskus </w:t>
      </w:r>
      <w:proofErr w:type="spellStart"/>
      <w:r>
        <w:t>Jursu</w:t>
      </w:r>
      <w:proofErr w:type="spellEnd"/>
      <w:r>
        <w:t xml:space="preserve"> kasuks. EPLi </w:t>
      </w:r>
      <w:r w:rsidR="00986EFD">
        <w:t xml:space="preserve">üldkoosolek otsustas </w:t>
      </w:r>
      <w:r>
        <w:t>17.</w:t>
      </w:r>
      <w:r w:rsidR="00C56F1A">
        <w:t xml:space="preserve"> juunil </w:t>
      </w:r>
      <w:r>
        <w:t xml:space="preserve">2020 seada Ranniku Maja </w:t>
      </w:r>
      <w:proofErr w:type="spellStart"/>
      <w:r>
        <w:t>Oü</w:t>
      </w:r>
      <w:proofErr w:type="spellEnd"/>
      <w:r>
        <w:t xml:space="preserve"> kasuks hoonestusõigused katastritunnustele 67401:006:1480 ja 67401:006:1490. SA Puhke- ja Tegevuskeskus </w:t>
      </w:r>
      <w:proofErr w:type="spellStart"/>
      <w:r>
        <w:t>Jursu</w:t>
      </w:r>
      <w:proofErr w:type="spellEnd"/>
      <w:r>
        <w:t xml:space="preserve"> on Äriregistrist kustutatud, kuid </w:t>
      </w:r>
      <w:r w:rsidR="004652B6">
        <w:t xml:space="preserve">isikliku </w:t>
      </w:r>
      <w:r>
        <w:t xml:space="preserve">kasutusõiguse kehtivust SA Puhke- ja Tegevuskeskus </w:t>
      </w:r>
      <w:proofErr w:type="spellStart"/>
      <w:r>
        <w:t>Jursu</w:t>
      </w:r>
      <w:proofErr w:type="spellEnd"/>
      <w:r>
        <w:t xml:space="preserve"> likvideerimisel ei lõpetatud. Selleks, et Ranniku Maja OÜ kasuks saaks hoonestusõiguse seada, tuleb SA Puhke- ja Tegevuskeskus </w:t>
      </w:r>
      <w:proofErr w:type="spellStart"/>
      <w:r>
        <w:t>Jursu</w:t>
      </w:r>
      <w:proofErr w:type="spellEnd"/>
      <w:r>
        <w:t xml:space="preserve"> täiendavalt kohtu kaudu likvideerida ning selle tegevuse käigus lõpetada kehtiv kasutusõigus. Likvideerimiseks on vajalik esitada kohtule EPLi poolt likvideerija. Eelmine likvideerija oli Ulvi </w:t>
      </w:r>
      <w:proofErr w:type="spellStart"/>
      <w:r>
        <w:t>Põldve</w:t>
      </w:r>
      <w:proofErr w:type="spellEnd"/>
      <w:r>
        <w:t>, kellega EPLil kontakt puudub. Kohtule esitatavate materjalide koostamiseks on pakkumise esitanud Haapsalus tegutsev OÜ Läänemaa Advokaadibüroo advokaat Peep Rajavere.</w:t>
      </w:r>
    </w:p>
    <w:p w14:paraId="00000084" w14:textId="77777777" w:rsidR="00810EFE" w:rsidRDefault="00810EFE">
      <w:pPr>
        <w:rPr>
          <w:b/>
        </w:rPr>
      </w:pPr>
    </w:p>
    <w:p w14:paraId="00000085" w14:textId="7AF091C2" w:rsidR="00810EFE" w:rsidRDefault="00291613">
      <w:r>
        <w:rPr>
          <w:b/>
        </w:rPr>
        <w:t>Juhatus otsustas:</w:t>
      </w:r>
      <w:r>
        <w:t xml:space="preserve"> Esitada kohtule avaldus SA Puhke- ja Tegevuskeskus </w:t>
      </w:r>
      <w:proofErr w:type="spellStart"/>
      <w:r>
        <w:t>Jursu</w:t>
      </w:r>
      <w:proofErr w:type="spellEnd"/>
      <w:r>
        <w:t xml:space="preserve"> täiendavaks likvideerimiseks ja likvideerija õiguste ennistamiseks (</w:t>
      </w:r>
      <w:r w:rsidR="00765F33">
        <w:t>l</w:t>
      </w:r>
      <w:r>
        <w:t>isa 2). Määrata EPLi poolt likvideerijaks Jakob Rosin. Kohtule esitatavate materjalide vormistamiseks kasutada OÜ Läänemaa Advokaadibüroo teenuseid.</w:t>
      </w:r>
    </w:p>
    <w:p w14:paraId="00000086" w14:textId="77777777" w:rsidR="00810EFE" w:rsidRDefault="00810EFE"/>
    <w:p w14:paraId="00000087" w14:textId="77777777" w:rsidR="00810EFE" w:rsidRDefault="00810EFE"/>
    <w:p w14:paraId="00000088" w14:textId="77777777" w:rsidR="00810EFE" w:rsidRDefault="00291613">
      <w:pPr>
        <w:rPr>
          <w:b/>
        </w:rPr>
      </w:pPr>
      <w:r>
        <w:rPr>
          <w:b/>
        </w:rPr>
        <w:t>Päevakorrapunkt nr 6</w:t>
      </w:r>
    </w:p>
    <w:p w14:paraId="00000089" w14:textId="77777777" w:rsidR="00810EFE" w:rsidRPr="00F37477" w:rsidRDefault="00291613">
      <w:pPr>
        <w:rPr>
          <w:b/>
          <w:bCs/>
        </w:rPr>
      </w:pPr>
      <w:bookmarkStart w:id="1" w:name="_GoBack"/>
      <w:r w:rsidRPr="00F37477">
        <w:rPr>
          <w:b/>
          <w:bCs/>
        </w:rPr>
        <w:t>Kirjad ja info</w:t>
      </w:r>
    </w:p>
    <w:bookmarkEnd w:id="1"/>
    <w:p w14:paraId="0E012E58" w14:textId="07FDCBD2" w:rsidR="00291613" w:rsidRPr="00291613" w:rsidRDefault="00291613" w:rsidP="00291613">
      <w:pPr>
        <w:pStyle w:val="ListParagraph"/>
        <w:numPr>
          <w:ilvl w:val="0"/>
          <w:numId w:val="2"/>
        </w:numPr>
        <w:rPr>
          <w:color w:val="000000"/>
          <w:lang w:eastAsia="en-GB"/>
        </w:rPr>
      </w:pPr>
      <w:r w:rsidRPr="00291613">
        <w:rPr>
          <w:color w:val="000000"/>
        </w:rPr>
        <w:t xml:space="preserve">21. oktoobril saatis </w:t>
      </w:r>
      <w:proofErr w:type="spellStart"/>
      <w:r w:rsidRPr="00291613">
        <w:rPr>
          <w:color w:val="000000"/>
        </w:rPr>
        <w:t>Omniva</w:t>
      </w:r>
      <w:proofErr w:type="spellEnd"/>
      <w:r w:rsidRPr="00291613">
        <w:rPr>
          <w:color w:val="000000"/>
        </w:rPr>
        <w:t xml:space="preserve"> EPLile kirja, et AS Eesti Post emissioonikomisjon arutas korralisel koosolekul 19.</w:t>
      </w:r>
      <w:r w:rsidR="00E54840">
        <w:rPr>
          <w:color w:val="000000"/>
        </w:rPr>
        <w:t xml:space="preserve"> </w:t>
      </w:r>
      <w:r w:rsidRPr="00291613">
        <w:rPr>
          <w:color w:val="000000"/>
        </w:rPr>
        <w:t xml:space="preserve">oktoobril </w:t>
      </w:r>
      <w:r>
        <w:rPr>
          <w:color w:val="000000"/>
        </w:rPr>
        <w:t xml:space="preserve">EPLi </w:t>
      </w:r>
      <w:r w:rsidRPr="00291613">
        <w:rPr>
          <w:color w:val="000000"/>
        </w:rPr>
        <w:t>ettepanekut anda välja postmark „Eesti Pimedate Liit 100“ ning otsustas postmargi plaani võtta. Koos postmargiga ilmub ka esimese päeva ümbrik ja kasutusel on esimese päeva tempel. Postmark ilmub 15.</w:t>
      </w:r>
      <w:r w:rsidR="00E54840">
        <w:rPr>
          <w:color w:val="000000"/>
        </w:rPr>
        <w:t xml:space="preserve"> oktoobril </w:t>
      </w:r>
      <w:r w:rsidRPr="00291613">
        <w:rPr>
          <w:color w:val="000000"/>
        </w:rPr>
        <w:t>2021</w:t>
      </w:r>
      <w:r w:rsidR="008B4051">
        <w:rPr>
          <w:color w:val="000000"/>
        </w:rPr>
        <w:t>.</w:t>
      </w:r>
    </w:p>
    <w:p w14:paraId="0000008A" w14:textId="79572A9D" w:rsidR="00810EFE" w:rsidRDefault="00291613">
      <w:pPr>
        <w:numPr>
          <w:ilvl w:val="0"/>
          <w:numId w:val="1"/>
        </w:numPr>
        <w:pBdr>
          <w:top w:val="nil"/>
          <w:left w:val="nil"/>
          <w:bottom w:val="nil"/>
          <w:right w:val="nil"/>
          <w:between w:val="nil"/>
        </w:pBdr>
        <w:rPr>
          <w:color w:val="000000"/>
        </w:rPr>
      </w:pPr>
      <w:r>
        <w:rPr>
          <w:color w:val="000000"/>
        </w:rPr>
        <w:lastRenderedPageBreak/>
        <w:t>21.</w:t>
      </w:r>
      <w:r w:rsidR="00C5421E">
        <w:rPr>
          <w:color w:val="000000"/>
        </w:rPr>
        <w:t xml:space="preserve"> </w:t>
      </w:r>
      <w:r>
        <w:rPr>
          <w:color w:val="000000"/>
        </w:rPr>
        <w:t xml:space="preserve">oktoobril saatis </w:t>
      </w:r>
      <w:proofErr w:type="spellStart"/>
      <w:r>
        <w:rPr>
          <w:color w:val="000000"/>
        </w:rPr>
        <w:t>ArcoVara</w:t>
      </w:r>
      <w:proofErr w:type="spellEnd"/>
      <w:r>
        <w:rPr>
          <w:color w:val="000000"/>
        </w:rPr>
        <w:t xml:space="preserve"> </w:t>
      </w:r>
      <w:r w:rsidR="00C5421E">
        <w:rPr>
          <w:color w:val="000000"/>
        </w:rPr>
        <w:t>EPLile</w:t>
      </w:r>
      <w:r>
        <w:rPr>
          <w:color w:val="000000"/>
        </w:rPr>
        <w:t xml:space="preserve"> hindamisakti (</w:t>
      </w:r>
      <w:r w:rsidR="007E03E3">
        <w:rPr>
          <w:color w:val="000000"/>
        </w:rPr>
        <w:t>l</w:t>
      </w:r>
      <w:r>
        <w:rPr>
          <w:color w:val="000000"/>
        </w:rPr>
        <w:t>isa 3)</w:t>
      </w:r>
      <w:r w:rsidR="007E03E3">
        <w:rPr>
          <w:color w:val="000000"/>
        </w:rPr>
        <w:t>.</w:t>
      </w:r>
    </w:p>
    <w:p w14:paraId="0000008B" w14:textId="29D92F08" w:rsidR="00810EFE" w:rsidRDefault="00291613">
      <w:pPr>
        <w:numPr>
          <w:ilvl w:val="0"/>
          <w:numId w:val="1"/>
        </w:numPr>
        <w:pBdr>
          <w:top w:val="nil"/>
          <w:left w:val="nil"/>
          <w:bottom w:val="nil"/>
          <w:right w:val="nil"/>
          <w:between w:val="nil"/>
        </w:pBdr>
        <w:rPr>
          <w:color w:val="000000"/>
        </w:rPr>
      </w:pPr>
      <w:bookmarkStart w:id="2" w:name="_heading=h.30j0zll" w:colFirst="0" w:colLast="0"/>
      <w:bookmarkEnd w:id="2"/>
      <w:r>
        <w:rPr>
          <w:color w:val="000000"/>
        </w:rPr>
        <w:t xml:space="preserve">1. novembril allkirjastas Jakob Rosin </w:t>
      </w:r>
      <w:proofErr w:type="spellStart"/>
      <w:r>
        <w:rPr>
          <w:color w:val="000000"/>
        </w:rPr>
        <w:t>Interreg</w:t>
      </w:r>
      <w:proofErr w:type="spellEnd"/>
      <w:r>
        <w:rPr>
          <w:color w:val="000000"/>
        </w:rPr>
        <w:t xml:space="preserve"> projekti töölepingud </w:t>
      </w:r>
      <w:proofErr w:type="spellStart"/>
      <w:r>
        <w:rPr>
          <w:color w:val="000000"/>
        </w:rPr>
        <w:t>rehabilitoloogide</w:t>
      </w:r>
      <w:proofErr w:type="spellEnd"/>
      <w:r>
        <w:rPr>
          <w:color w:val="000000"/>
        </w:rPr>
        <w:t xml:space="preserve"> Anne Kõivu, Janne </w:t>
      </w:r>
      <w:proofErr w:type="spellStart"/>
      <w:r>
        <w:rPr>
          <w:color w:val="000000"/>
        </w:rPr>
        <w:t>Jerva</w:t>
      </w:r>
      <w:proofErr w:type="spellEnd"/>
      <w:r>
        <w:rPr>
          <w:color w:val="000000"/>
        </w:rPr>
        <w:t xml:space="preserve"> ja Merike Kaljujärvega </w:t>
      </w:r>
      <w:r w:rsidR="00D3588A">
        <w:rPr>
          <w:color w:val="000000"/>
        </w:rPr>
        <w:t>ning</w:t>
      </w:r>
      <w:r>
        <w:rPr>
          <w:color w:val="000000"/>
        </w:rPr>
        <w:t xml:space="preserve"> peaspetsialist Pir</w:t>
      </w:r>
      <w:r>
        <w:t>et</w:t>
      </w:r>
      <w:r>
        <w:rPr>
          <w:color w:val="000000"/>
        </w:rPr>
        <w:t xml:space="preserve"> </w:t>
      </w:r>
      <w:proofErr w:type="spellStart"/>
      <w:r>
        <w:rPr>
          <w:color w:val="000000"/>
        </w:rPr>
        <w:t>Ausiga</w:t>
      </w:r>
      <w:proofErr w:type="spellEnd"/>
      <w:r>
        <w:rPr>
          <w:color w:val="000000"/>
        </w:rPr>
        <w:t>.</w:t>
      </w:r>
    </w:p>
    <w:p w14:paraId="0000008C" w14:textId="3083276F" w:rsidR="00810EFE" w:rsidRDefault="00291613">
      <w:pPr>
        <w:numPr>
          <w:ilvl w:val="0"/>
          <w:numId w:val="1"/>
        </w:numPr>
        <w:pBdr>
          <w:top w:val="nil"/>
          <w:left w:val="nil"/>
          <w:bottom w:val="nil"/>
          <w:right w:val="nil"/>
          <w:between w:val="nil"/>
        </w:pBdr>
        <w:rPr>
          <w:color w:val="000000"/>
        </w:rPr>
      </w:pPr>
      <w:r>
        <w:rPr>
          <w:color w:val="000000"/>
        </w:rPr>
        <w:t>30.</w:t>
      </w:r>
      <w:r w:rsidR="00821095">
        <w:rPr>
          <w:color w:val="000000"/>
        </w:rPr>
        <w:t xml:space="preserve"> </w:t>
      </w:r>
      <w:r>
        <w:rPr>
          <w:color w:val="000000"/>
        </w:rPr>
        <w:t xml:space="preserve">novembril allkirjastas Jakob Rosin päikesepaneelide tarneks, paigaldamiseks ja dokumentide vormistamiseks lepingu </w:t>
      </w:r>
      <w:proofErr w:type="spellStart"/>
      <w:r>
        <w:rPr>
          <w:color w:val="000000"/>
        </w:rPr>
        <w:t>Pro-Solar</w:t>
      </w:r>
      <w:proofErr w:type="spellEnd"/>
      <w:r>
        <w:rPr>
          <w:color w:val="000000"/>
        </w:rPr>
        <w:t xml:space="preserve"> OÜga. </w:t>
      </w:r>
      <w:proofErr w:type="spellStart"/>
      <w:r>
        <w:rPr>
          <w:color w:val="000000"/>
        </w:rPr>
        <w:t>Pro-Solar</w:t>
      </w:r>
      <w:proofErr w:type="spellEnd"/>
      <w:r>
        <w:rPr>
          <w:color w:val="000000"/>
        </w:rPr>
        <w:t xml:space="preserve"> OÜ valiti välja odavaima hinnapakkumise alusel (</w:t>
      </w:r>
      <w:r w:rsidR="0038778D">
        <w:rPr>
          <w:color w:val="000000"/>
        </w:rPr>
        <w:t>l</w:t>
      </w:r>
      <w:r>
        <w:rPr>
          <w:color w:val="000000"/>
        </w:rPr>
        <w:t>isa 4)</w:t>
      </w:r>
      <w:r w:rsidR="0038778D">
        <w:rPr>
          <w:color w:val="000000"/>
        </w:rPr>
        <w:t>.</w:t>
      </w:r>
    </w:p>
    <w:p w14:paraId="0000008D" w14:textId="2A56FBF9" w:rsidR="00810EFE" w:rsidRDefault="00291613">
      <w:pPr>
        <w:numPr>
          <w:ilvl w:val="0"/>
          <w:numId w:val="1"/>
        </w:numPr>
        <w:pBdr>
          <w:top w:val="nil"/>
          <w:left w:val="nil"/>
          <w:bottom w:val="nil"/>
          <w:right w:val="nil"/>
          <w:between w:val="nil"/>
        </w:pBdr>
        <w:rPr>
          <w:color w:val="000000"/>
        </w:rPr>
      </w:pPr>
      <w:r>
        <w:rPr>
          <w:color w:val="000000"/>
        </w:rPr>
        <w:t>9. detsembril saatis Tallinna Kesklinna Valit</w:t>
      </w:r>
      <w:r w:rsidR="00124E97">
        <w:rPr>
          <w:color w:val="000000"/>
        </w:rPr>
        <w:t>s</w:t>
      </w:r>
      <w:r>
        <w:rPr>
          <w:color w:val="000000"/>
        </w:rPr>
        <w:t xml:space="preserve">us kirja, milles teavitab EPLi eelseisvatest projekteerimis- ja remonttöödest Raua 1, Tallinn. </w:t>
      </w:r>
      <w:proofErr w:type="spellStart"/>
      <w:r>
        <w:rPr>
          <w:color w:val="000000"/>
        </w:rPr>
        <w:t>Raavis</w:t>
      </w:r>
      <w:proofErr w:type="spellEnd"/>
      <w:r>
        <w:rPr>
          <w:color w:val="000000"/>
        </w:rPr>
        <w:t xml:space="preserve"> MTÜ ruumidesse plaanitakse rajada Kesklinna Sotsiaalkeskuse filiaali Laste Päevakeskus. EPL peab tagama </w:t>
      </w:r>
      <w:proofErr w:type="spellStart"/>
      <w:r>
        <w:rPr>
          <w:color w:val="000000"/>
        </w:rPr>
        <w:t>projekteerijatele</w:t>
      </w:r>
      <w:proofErr w:type="spellEnd"/>
      <w:r>
        <w:rPr>
          <w:color w:val="000000"/>
        </w:rPr>
        <w:t xml:space="preserve"> sissepääsu oma ruumidesse ning andma teada oma ruumivajadustest (</w:t>
      </w:r>
      <w:r w:rsidR="00027522">
        <w:rPr>
          <w:color w:val="000000"/>
        </w:rPr>
        <w:t>l</w:t>
      </w:r>
      <w:r>
        <w:rPr>
          <w:color w:val="000000"/>
        </w:rPr>
        <w:t>isa 5)</w:t>
      </w:r>
      <w:r w:rsidR="00027522">
        <w:rPr>
          <w:color w:val="000000"/>
        </w:rPr>
        <w:t>.</w:t>
      </w:r>
    </w:p>
    <w:p w14:paraId="0000008E" w14:textId="74C6625C" w:rsidR="00810EFE" w:rsidRDefault="00291613">
      <w:pPr>
        <w:numPr>
          <w:ilvl w:val="0"/>
          <w:numId w:val="1"/>
        </w:numPr>
        <w:pBdr>
          <w:top w:val="nil"/>
          <w:left w:val="nil"/>
          <w:bottom w:val="nil"/>
          <w:right w:val="nil"/>
          <w:between w:val="nil"/>
        </w:pBdr>
        <w:rPr>
          <w:color w:val="000000"/>
        </w:rPr>
      </w:pPr>
      <w:r>
        <w:rPr>
          <w:color w:val="000000"/>
        </w:rPr>
        <w:t xml:space="preserve">10. detsembril palus </w:t>
      </w:r>
      <w:proofErr w:type="spellStart"/>
      <w:r>
        <w:rPr>
          <w:color w:val="000000"/>
        </w:rPr>
        <w:t>EPIKoda</w:t>
      </w:r>
      <w:proofErr w:type="spellEnd"/>
      <w:r>
        <w:rPr>
          <w:color w:val="000000"/>
        </w:rPr>
        <w:t xml:space="preserve"> sisendit </w:t>
      </w:r>
      <w:r w:rsidR="00DD3D2C">
        <w:rPr>
          <w:color w:val="000000"/>
        </w:rPr>
        <w:t>Sotsiaalkindlustusameti</w:t>
      </w:r>
      <w:r>
        <w:rPr>
          <w:color w:val="000000"/>
        </w:rPr>
        <w:t xml:space="preserve"> laste puude tuvastamise metoodika täiendamiseks. EPL saatis 16.</w:t>
      </w:r>
      <w:r w:rsidR="00E01BE9">
        <w:rPr>
          <w:color w:val="000000"/>
        </w:rPr>
        <w:t xml:space="preserve"> </w:t>
      </w:r>
      <w:r>
        <w:rPr>
          <w:color w:val="000000"/>
        </w:rPr>
        <w:t>detsembril omapoolse tagasiside (</w:t>
      </w:r>
      <w:r w:rsidR="002A239E">
        <w:rPr>
          <w:color w:val="000000"/>
        </w:rPr>
        <w:t>l</w:t>
      </w:r>
      <w:r>
        <w:rPr>
          <w:color w:val="000000"/>
        </w:rPr>
        <w:t>isa 6)</w:t>
      </w:r>
      <w:r w:rsidR="002A239E">
        <w:rPr>
          <w:color w:val="000000"/>
        </w:rPr>
        <w:t>.</w:t>
      </w:r>
    </w:p>
    <w:p w14:paraId="39287D90" w14:textId="4E43DDFB" w:rsidR="00291613" w:rsidRDefault="00291613">
      <w:pPr>
        <w:numPr>
          <w:ilvl w:val="0"/>
          <w:numId w:val="1"/>
        </w:numPr>
        <w:pBdr>
          <w:top w:val="nil"/>
          <w:left w:val="nil"/>
          <w:bottom w:val="nil"/>
          <w:right w:val="nil"/>
          <w:between w:val="nil"/>
        </w:pBdr>
        <w:rPr>
          <w:color w:val="000000"/>
        </w:rPr>
      </w:pPr>
      <w:r>
        <w:rPr>
          <w:color w:val="000000"/>
        </w:rPr>
        <w:t>17.</w:t>
      </w:r>
      <w:r w:rsidR="00775C0C">
        <w:rPr>
          <w:color w:val="000000"/>
        </w:rPr>
        <w:t xml:space="preserve"> </w:t>
      </w:r>
      <w:r>
        <w:rPr>
          <w:color w:val="000000"/>
        </w:rPr>
        <w:t xml:space="preserve">detsembril saatis PPÜ EPLi juhatusele kirjaliku pöördumise juhtimaks tähelepanu piirkondlike mittetulundusühingute </w:t>
      </w:r>
      <w:proofErr w:type="spellStart"/>
      <w:r>
        <w:rPr>
          <w:color w:val="000000"/>
        </w:rPr>
        <w:t>rahastusvõimaluste</w:t>
      </w:r>
      <w:proofErr w:type="spellEnd"/>
      <w:r>
        <w:rPr>
          <w:color w:val="000000"/>
        </w:rPr>
        <w:t xml:space="preserve"> puudumisele (</w:t>
      </w:r>
      <w:r w:rsidR="00067256">
        <w:rPr>
          <w:color w:val="000000"/>
        </w:rPr>
        <w:t>l</w:t>
      </w:r>
      <w:r>
        <w:rPr>
          <w:color w:val="000000"/>
        </w:rPr>
        <w:t>isa 7).</w:t>
      </w:r>
    </w:p>
    <w:p w14:paraId="00000090" w14:textId="3458F88E" w:rsidR="00810EFE" w:rsidRDefault="00291613" w:rsidP="00291613">
      <w:pPr>
        <w:pBdr>
          <w:top w:val="nil"/>
          <w:left w:val="nil"/>
          <w:bottom w:val="nil"/>
          <w:right w:val="nil"/>
          <w:between w:val="nil"/>
        </w:pBdr>
        <w:ind w:left="720"/>
        <w:rPr>
          <w:color w:val="000000"/>
        </w:rPr>
      </w:pPr>
      <w:r>
        <w:rPr>
          <w:color w:val="000000"/>
        </w:rPr>
        <w:t>Juhatus otsu</w:t>
      </w:r>
      <w:r>
        <w:t>stas: võtta ühendust Sotsiaalministeeriumiga, et teemat arutada. Vastata kirjale toetusavaldusega ja lubadusega ka ise sotsiaalministeeriumiga suhelda.</w:t>
      </w:r>
    </w:p>
    <w:p w14:paraId="00000091" w14:textId="0B6AC2B9" w:rsidR="00810EFE" w:rsidRDefault="00291613">
      <w:pPr>
        <w:numPr>
          <w:ilvl w:val="0"/>
          <w:numId w:val="1"/>
        </w:numPr>
        <w:pBdr>
          <w:top w:val="nil"/>
          <w:left w:val="nil"/>
          <w:bottom w:val="nil"/>
          <w:right w:val="nil"/>
          <w:between w:val="nil"/>
        </w:pBdr>
      </w:pPr>
      <w:r>
        <w:t xml:space="preserve">Artur Räpp </w:t>
      </w:r>
      <w:proofErr w:type="spellStart"/>
      <w:r>
        <w:t>PPÜst</w:t>
      </w:r>
      <w:proofErr w:type="spellEnd"/>
      <w:r>
        <w:t xml:space="preserve"> esitas EPLile ettepaneku luua ligipääsetavuse list. Juhatus otsustas: Täpsustada listi sisu ja hald</w:t>
      </w:r>
      <w:r w:rsidR="000A49D1">
        <w:t>a</w:t>
      </w:r>
      <w:r>
        <w:t xml:space="preserve">misega seotud küsimusi </w:t>
      </w:r>
      <w:r w:rsidR="00D27D72">
        <w:t>ning</w:t>
      </w:r>
      <w:r>
        <w:t xml:space="preserve"> langetada otsus järgmisel juhatuse koosolekul.</w:t>
      </w:r>
    </w:p>
    <w:p w14:paraId="00000092" w14:textId="705691D6" w:rsidR="00810EFE" w:rsidRDefault="00291613">
      <w:pPr>
        <w:numPr>
          <w:ilvl w:val="0"/>
          <w:numId w:val="1"/>
        </w:numPr>
        <w:pBdr>
          <w:top w:val="nil"/>
          <w:left w:val="nil"/>
          <w:bottom w:val="nil"/>
          <w:right w:val="nil"/>
          <w:between w:val="nil"/>
        </w:pBdr>
      </w:pPr>
      <w:r>
        <w:t>E</w:t>
      </w:r>
      <w:r w:rsidR="00661E0C">
        <w:t>PL</w:t>
      </w:r>
      <w:r>
        <w:t xml:space="preserve"> tellib veebiarendajalt uue, paremini ligipääsetava kodulehe. Uuenenud veebileht valmib hiljemalt märtsiks 2021.</w:t>
      </w:r>
    </w:p>
    <w:p w14:paraId="788DBB3D" w14:textId="0664A86A" w:rsidR="00291613" w:rsidRDefault="00291613" w:rsidP="00291613">
      <w:pPr>
        <w:numPr>
          <w:ilvl w:val="0"/>
          <w:numId w:val="1"/>
        </w:numPr>
      </w:pPr>
      <w:r>
        <w:t>E</w:t>
      </w:r>
      <w:r w:rsidR="00BD5942">
        <w:t>PL</w:t>
      </w:r>
      <w:r>
        <w:t xml:space="preserve"> tellis koostööpartneritele jõulusoovide saatmiseks taktiilsed jõulukaardid. Jõulukaart on õhukesest vineerist 10 x 15 cm, kaardile on graveeritud lumehelbed. Kaardi keskel on ringi sees lumehelves, mille saab kaardi seest eemaldada ja kuuse</w:t>
      </w:r>
      <w:r w:rsidR="00752A11">
        <w:t>le</w:t>
      </w:r>
      <w:r>
        <w:t xml:space="preserve"> riputada. Lumehelbe sisse on graveeritud tekst „Rahulikke jõulupühi!“ ja kaardi allosas </w:t>
      </w:r>
      <w:r w:rsidR="001547AE">
        <w:t>„</w:t>
      </w:r>
      <w:r>
        <w:t>Eesti Pimedate Liit</w:t>
      </w:r>
      <w:r w:rsidR="001547AE">
        <w:t>“</w:t>
      </w:r>
      <w:r>
        <w:t>.</w:t>
      </w:r>
    </w:p>
    <w:p w14:paraId="141158F0" w14:textId="77777777" w:rsidR="00291613" w:rsidRDefault="00291613" w:rsidP="00291613">
      <w:pPr>
        <w:pBdr>
          <w:top w:val="nil"/>
          <w:left w:val="nil"/>
          <w:bottom w:val="nil"/>
          <w:right w:val="nil"/>
          <w:between w:val="nil"/>
        </w:pBdr>
        <w:ind w:left="720"/>
      </w:pPr>
    </w:p>
    <w:p w14:paraId="00000093" w14:textId="77777777" w:rsidR="00810EFE" w:rsidRDefault="00810EFE"/>
    <w:p w14:paraId="00000094" w14:textId="77777777" w:rsidR="00810EFE" w:rsidRDefault="00810EFE"/>
    <w:p w14:paraId="00000095" w14:textId="77777777" w:rsidR="00810EFE" w:rsidRDefault="00810EFE"/>
    <w:p w14:paraId="00000096" w14:textId="77777777" w:rsidR="00810EFE" w:rsidRDefault="00810EFE"/>
    <w:sectPr w:rsidR="00810EF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C8"/>
    <w:multiLevelType w:val="hybridMultilevel"/>
    <w:tmpl w:val="773A8A74"/>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50A19"/>
    <w:multiLevelType w:val="multilevel"/>
    <w:tmpl w:val="3578C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CE4373A"/>
    <w:multiLevelType w:val="hybridMultilevel"/>
    <w:tmpl w:val="5B02C8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E"/>
    <w:rsid w:val="00003C87"/>
    <w:rsid w:val="00007C34"/>
    <w:rsid w:val="0001221D"/>
    <w:rsid w:val="0001632E"/>
    <w:rsid w:val="000236F4"/>
    <w:rsid w:val="00027522"/>
    <w:rsid w:val="00027DAA"/>
    <w:rsid w:val="00030E39"/>
    <w:rsid w:val="0003332C"/>
    <w:rsid w:val="00033943"/>
    <w:rsid w:val="000353C8"/>
    <w:rsid w:val="00037BB9"/>
    <w:rsid w:val="000415A6"/>
    <w:rsid w:val="000526A4"/>
    <w:rsid w:val="00063C23"/>
    <w:rsid w:val="0006545B"/>
    <w:rsid w:val="0006555C"/>
    <w:rsid w:val="000661B0"/>
    <w:rsid w:val="00067256"/>
    <w:rsid w:val="00081842"/>
    <w:rsid w:val="00096747"/>
    <w:rsid w:val="000A49D1"/>
    <w:rsid w:val="000B5AE8"/>
    <w:rsid w:val="000C5B7C"/>
    <w:rsid w:val="000D3A5B"/>
    <w:rsid w:val="000F057C"/>
    <w:rsid w:val="000F495E"/>
    <w:rsid w:val="000F4C1B"/>
    <w:rsid w:val="00102014"/>
    <w:rsid w:val="00113EE3"/>
    <w:rsid w:val="00117CDD"/>
    <w:rsid w:val="00124E97"/>
    <w:rsid w:val="00136FE3"/>
    <w:rsid w:val="001547AE"/>
    <w:rsid w:val="0017578E"/>
    <w:rsid w:val="00194001"/>
    <w:rsid w:val="001A0B65"/>
    <w:rsid w:val="001B3A52"/>
    <w:rsid w:val="001B65ED"/>
    <w:rsid w:val="001C0713"/>
    <w:rsid w:val="001D0B8F"/>
    <w:rsid w:val="001D6317"/>
    <w:rsid w:val="001D6541"/>
    <w:rsid w:val="00216780"/>
    <w:rsid w:val="00222484"/>
    <w:rsid w:val="00223CAC"/>
    <w:rsid w:val="00243E91"/>
    <w:rsid w:val="002570C4"/>
    <w:rsid w:val="002721AF"/>
    <w:rsid w:val="002728AD"/>
    <w:rsid w:val="00274871"/>
    <w:rsid w:val="0027779A"/>
    <w:rsid w:val="00285586"/>
    <w:rsid w:val="00291613"/>
    <w:rsid w:val="00296691"/>
    <w:rsid w:val="002A239E"/>
    <w:rsid w:val="002A4963"/>
    <w:rsid w:val="002B0417"/>
    <w:rsid w:val="002B08D4"/>
    <w:rsid w:val="002B2C1E"/>
    <w:rsid w:val="002C14CA"/>
    <w:rsid w:val="002D5769"/>
    <w:rsid w:val="002E56F0"/>
    <w:rsid w:val="003022D0"/>
    <w:rsid w:val="00303A48"/>
    <w:rsid w:val="00311C3F"/>
    <w:rsid w:val="00312DFA"/>
    <w:rsid w:val="0031620B"/>
    <w:rsid w:val="00334B75"/>
    <w:rsid w:val="0034768E"/>
    <w:rsid w:val="003522BD"/>
    <w:rsid w:val="003542C3"/>
    <w:rsid w:val="0038556E"/>
    <w:rsid w:val="0038778D"/>
    <w:rsid w:val="003921DA"/>
    <w:rsid w:val="00394418"/>
    <w:rsid w:val="003B7531"/>
    <w:rsid w:val="003D6B25"/>
    <w:rsid w:val="003E20A1"/>
    <w:rsid w:val="003E3E37"/>
    <w:rsid w:val="003F50FC"/>
    <w:rsid w:val="00400F99"/>
    <w:rsid w:val="0043268A"/>
    <w:rsid w:val="004631FC"/>
    <w:rsid w:val="00464EE4"/>
    <w:rsid w:val="004652B6"/>
    <w:rsid w:val="00473660"/>
    <w:rsid w:val="004759FD"/>
    <w:rsid w:val="004A3680"/>
    <w:rsid w:val="004C2970"/>
    <w:rsid w:val="004F40AB"/>
    <w:rsid w:val="005207CF"/>
    <w:rsid w:val="005315C0"/>
    <w:rsid w:val="00540BC7"/>
    <w:rsid w:val="005619A0"/>
    <w:rsid w:val="005739C3"/>
    <w:rsid w:val="00580DA9"/>
    <w:rsid w:val="005834A3"/>
    <w:rsid w:val="005B541D"/>
    <w:rsid w:val="005B766B"/>
    <w:rsid w:val="005C463C"/>
    <w:rsid w:val="005E165B"/>
    <w:rsid w:val="005E2F9D"/>
    <w:rsid w:val="005E43EA"/>
    <w:rsid w:val="00605653"/>
    <w:rsid w:val="0061056B"/>
    <w:rsid w:val="00621560"/>
    <w:rsid w:val="00642DF0"/>
    <w:rsid w:val="00661E0C"/>
    <w:rsid w:val="00662558"/>
    <w:rsid w:val="00692FB9"/>
    <w:rsid w:val="006A15A0"/>
    <w:rsid w:val="006A3209"/>
    <w:rsid w:val="006B475B"/>
    <w:rsid w:val="006E08F0"/>
    <w:rsid w:val="006E3320"/>
    <w:rsid w:val="006E6AAF"/>
    <w:rsid w:val="006E7C66"/>
    <w:rsid w:val="006F5D87"/>
    <w:rsid w:val="006F6815"/>
    <w:rsid w:val="00706B76"/>
    <w:rsid w:val="007141AD"/>
    <w:rsid w:val="0071614E"/>
    <w:rsid w:val="00735923"/>
    <w:rsid w:val="007500DA"/>
    <w:rsid w:val="00752846"/>
    <w:rsid w:val="00752A11"/>
    <w:rsid w:val="00756B4C"/>
    <w:rsid w:val="00765F33"/>
    <w:rsid w:val="00766342"/>
    <w:rsid w:val="00770D9D"/>
    <w:rsid w:val="00775C0C"/>
    <w:rsid w:val="00775F29"/>
    <w:rsid w:val="00777DFE"/>
    <w:rsid w:val="00783EE0"/>
    <w:rsid w:val="007B1804"/>
    <w:rsid w:val="007C7DE3"/>
    <w:rsid w:val="007D2161"/>
    <w:rsid w:val="007E03E3"/>
    <w:rsid w:val="007E0F58"/>
    <w:rsid w:val="007E68F8"/>
    <w:rsid w:val="007F148E"/>
    <w:rsid w:val="007F3740"/>
    <w:rsid w:val="00810EFE"/>
    <w:rsid w:val="00817C29"/>
    <w:rsid w:val="00821095"/>
    <w:rsid w:val="00830429"/>
    <w:rsid w:val="00833BDB"/>
    <w:rsid w:val="0085265D"/>
    <w:rsid w:val="00873E85"/>
    <w:rsid w:val="00874538"/>
    <w:rsid w:val="00875974"/>
    <w:rsid w:val="008B4051"/>
    <w:rsid w:val="008C073B"/>
    <w:rsid w:val="008C2938"/>
    <w:rsid w:val="00907745"/>
    <w:rsid w:val="00910766"/>
    <w:rsid w:val="00912129"/>
    <w:rsid w:val="0091215B"/>
    <w:rsid w:val="00926A8A"/>
    <w:rsid w:val="00944645"/>
    <w:rsid w:val="009502A8"/>
    <w:rsid w:val="00965909"/>
    <w:rsid w:val="0097510B"/>
    <w:rsid w:val="00984F92"/>
    <w:rsid w:val="00986EFD"/>
    <w:rsid w:val="009F5A9B"/>
    <w:rsid w:val="009F5C0C"/>
    <w:rsid w:val="00A02C96"/>
    <w:rsid w:val="00A26160"/>
    <w:rsid w:val="00A45F0D"/>
    <w:rsid w:val="00A46745"/>
    <w:rsid w:val="00A75FFF"/>
    <w:rsid w:val="00AA143C"/>
    <w:rsid w:val="00AA25C0"/>
    <w:rsid w:val="00AA4129"/>
    <w:rsid w:val="00AC1981"/>
    <w:rsid w:val="00AD281E"/>
    <w:rsid w:val="00AE0A58"/>
    <w:rsid w:val="00AE3264"/>
    <w:rsid w:val="00B025AB"/>
    <w:rsid w:val="00B0260B"/>
    <w:rsid w:val="00B105BF"/>
    <w:rsid w:val="00B31239"/>
    <w:rsid w:val="00B4112E"/>
    <w:rsid w:val="00B67260"/>
    <w:rsid w:val="00B876FC"/>
    <w:rsid w:val="00B91B7F"/>
    <w:rsid w:val="00BA1DA4"/>
    <w:rsid w:val="00BB2753"/>
    <w:rsid w:val="00BB7626"/>
    <w:rsid w:val="00BD5942"/>
    <w:rsid w:val="00BE6A3D"/>
    <w:rsid w:val="00BF560C"/>
    <w:rsid w:val="00C06565"/>
    <w:rsid w:val="00C22FA4"/>
    <w:rsid w:val="00C254C7"/>
    <w:rsid w:val="00C32FCA"/>
    <w:rsid w:val="00C51C99"/>
    <w:rsid w:val="00C5421E"/>
    <w:rsid w:val="00C56F1A"/>
    <w:rsid w:val="00C572D2"/>
    <w:rsid w:val="00C81BEF"/>
    <w:rsid w:val="00C904E1"/>
    <w:rsid w:val="00C9648F"/>
    <w:rsid w:val="00CA0BD5"/>
    <w:rsid w:val="00CC3451"/>
    <w:rsid w:val="00CC640D"/>
    <w:rsid w:val="00CF4D22"/>
    <w:rsid w:val="00D03D73"/>
    <w:rsid w:val="00D06BE7"/>
    <w:rsid w:val="00D15771"/>
    <w:rsid w:val="00D201E8"/>
    <w:rsid w:val="00D27D72"/>
    <w:rsid w:val="00D3588A"/>
    <w:rsid w:val="00D41CA4"/>
    <w:rsid w:val="00D4684C"/>
    <w:rsid w:val="00D76B0A"/>
    <w:rsid w:val="00D859AC"/>
    <w:rsid w:val="00D85B13"/>
    <w:rsid w:val="00D87916"/>
    <w:rsid w:val="00DA6F5E"/>
    <w:rsid w:val="00DD0EBC"/>
    <w:rsid w:val="00DD3D2C"/>
    <w:rsid w:val="00DD47F9"/>
    <w:rsid w:val="00DE07D6"/>
    <w:rsid w:val="00DE757A"/>
    <w:rsid w:val="00DF2C5B"/>
    <w:rsid w:val="00DF7225"/>
    <w:rsid w:val="00E00277"/>
    <w:rsid w:val="00E01BE9"/>
    <w:rsid w:val="00E02B5A"/>
    <w:rsid w:val="00E12758"/>
    <w:rsid w:val="00E225E4"/>
    <w:rsid w:val="00E35F0C"/>
    <w:rsid w:val="00E36118"/>
    <w:rsid w:val="00E41507"/>
    <w:rsid w:val="00E54840"/>
    <w:rsid w:val="00E664BB"/>
    <w:rsid w:val="00E75AA7"/>
    <w:rsid w:val="00E8499B"/>
    <w:rsid w:val="00E91A0A"/>
    <w:rsid w:val="00E91A8B"/>
    <w:rsid w:val="00E96B85"/>
    <w:rsid w:val="00EB4D8B"/>
    <w:rsid w:val="00EB52E3"/>
    <w:rsid w:val="00EC3695"/>
    <w:rsid w:val="00EC606A"/>
    <w:rsid w:val="00EF157A"/>
    <w:rsid w:val="00EF6D25"/>
    <w:rsid w:val="00F00477"/>
    <w:rsid w:val="00F1764D"/>
    <w:rsid w:val="00F23D49"/>
    <w:rsid w:val="00F34EDA"/>
    <w:rsid w:val="00F35F58"/>
    <w:rsid w:val="00F37477"/>
    <w:rsid w:val="00F514E4"/>
    <w:rsid w:val="00F55475"/>
    <w:rsid w:val="00F628AE"/>
    <w:rsid w:val="00F65A90"/>
    <w:rsid w:val="00F72E59"/>
    <w:rsid w:val="00F7785B"/>
    <w:rsid w:val="00F80546"/>
    <w:rsid w:val="00F862EC"/>
    <w:rsid w:val="00F90F87"/>
    <w:rsid w:val="00F945E4"/>
    <w:rsid w:val="00FA1F05"/>
    <w:rsid w:val="00FC46C5"/>
    <w:rsid w:val="00FD1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1297"/>
  <w15:docId w15:val="{180C019B-2CEA-E04B-9FC5-40741C69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t-E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A8"/>
    <w:rPr>
      <w:lang w:eastAsia="en-GB"/>
    </w:rPr>
  </w:style>
  <w:style w:type="paragraph" w:styleId="Heading1">
    <w:name w:val="heading 1"/>
    <w:basedOn w:val="Normal"/>
    <w:next w:val="Normal"/>
    <w:link w:val="Heading1Char"/>
    <w:uiPriority w:val="9"/>
    <w:qFormat/>
    <w:rsid w:val="009175A9"/>
    <w:pPr>
      <w:keepNext/>
      <w:spacing w:before="240" w:after="60" w:line="276" w:lineRule="auto"/>
      <w:outlineLvl w:val="0"/>
    </w:pPr>
    <w:rPr>
      <w:rFonts w:ascii="Arial" w:hAnsi="Arial" w:cs="Arial"/>
      <w:b/>
      <w:bCs/>
      <w:kern w:val="32"/>
      <w:sz w:val="32"/>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6783D"/>
    <w:pPr>
      <w:spacing w:before="100" w:beforeAutospacing="1" w:after="100" w:afterAutospacing="1"/>
    </w:pPr>
    <w:rPr>
      <w:lang w:eastAsia="zh-CN"/>
    </w:rPr>
  </w:style>
  <w:style w:type="character" w:styleId="Hyperlink">
    <w:name w:val="Hyperlink"/>
    <w:basedOn w:val="DefaultParagraphFont"/>
    <w:uiPriority w:val="99"/>
    <w:semiHidden/>
    <w:unhideWhenUsed/>
    <w:rsid w:val="00D6783D"/>
    <w:rPr>
      <w:color w:val="0000FF"/>
      <w:u w:val="single"/>
    </w:rPr>
  </w:style>
  <w:style w:type="paragraph" w:styleId="ListParagraph">
    <w:name w:val="List Paragraph"/>
    <w:basedOn w:val="Normal"/>
    <w:uiPriority w:val="34"/>
    <w:qFormat/>
    <w:rsid w:val="00D6783D"/>
    <w:pPr>
      <w:ind w:left="720"/>
      <w:contextualSpacing/>
    </w:pPr>
    <w:rPr>
      <w:lang w:eastAsia="zh-CN"/>
    </w:rPr>
  </w:style>
  <w:style w:type="character" w:customStyle="1" w:styleId="Heading1Char">
    <w:name w:val="Heading 1 Char"/>
    <w:basedOn w:val="DefaultParagraphFont"/>
    <w:link w:val="Heading1"/>
    <w:rsid w:val="009175A9"/>
    <w:rPr>
      <w:rFonts w:ascii="Arial" w:eastAsia="Times New Roman" w:hAnsi="Arial" w:cs="Arial"/>
      <w:b/>
      <w:bCs/>
      <w:kern w:val="32"/>
      <w:sz w:val="32"/>
      <w:szCs w:val="32"/>
      <w:lang w:val="et-EE"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iigikantselei.ee/sites/default/files/news-related-files/ligipaasetavuse_rakkeruhma_vahearuanne_09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kantselei.ee/sites/default/files/news-related-files/ligipaasetavuse_rakkeruhma_vahearuanne_09_20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tHkHinLAwMVgVVq9Ad2uYk8WQ==">AMUW2mWxb5OkFAd//zwWph/Ue6pDHCj2S8GnRndLYa5W25Fp4FuET5HpPXbY6OjkZ0tZzYi9FSsHaw7jQ1Yiq11qsdFmD8HdtOIpF+nNUvtOW8MTvrY+NwXiyO8OuyRBHWk8y8n53vZE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3630</Words>
  <Characters>20692</Characters>
  <Application>Microsoft Office Word</Application>
  <DocSecurity>0</DocSecurity>
  <Lines>172</Lines>
  <Paragraphs>48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Sepp</dc:creator>
  <cp:lastModifiedBy>Mari Sepp</cp:lastModifiedBy>
  <cp:revision>264</cp:revision>
  <dcterms:created xsi:type="dcterms:W3CDTF">2020-12-29T03:59:00Z</dcterms:created>
  <dcterms:modified xsi:type="dcterms:W3CDTF">2021-01-06T13:38:00Z</dcterms:modified>
</cp:coreProperties>
</file>